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A5" w:rsidRPr="00753763" w:rsidRDefault="008442A5"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bookmarkStart w:id="0" w:name="_GoBack"/>
      <w:bookmarkEnd w:id="0"/>
      <w:r w:rsidRPr="00753763">
        <w:rPr>
          <w:rFonts w:ascii="HelveticaNeueLT Com 45 Lt" w:hAnsi="HelveticaNeueLT Com 45 Lt"/>
          <w:color w:val="000000"/>
          <w:sz w:val="22"/>
          <w:szCs w:val="22"/>
        </w:rPr>
        <w:t>Interventions à la journée « valorisation des archives industrielles » le 9 octobre 2015 aux Archives municipales de Mulhouse</w:t>
      </w:r>
    </w:p>
    <w:p w:rsidR="00753763" w:rsidRDefault="00753763"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p>
    <w:p w:rsidR="008442A5" w:rsidRPr="00753763" w:rsidRDefault="008442A5"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r w:rsidRPr="00753763">
        <w:rPr>
          <w:rFonts w:ascii="HelveticaNeueLT Com 45 Lt" w:hAnsi="HelveticaNeueLT Com 45 Lt"/>
          <w:color w:val="000000"/>
          <w:sz w:val="22"/>
          <w:szCs w:val="22"/>
        </w:rPr>
        <w:t>Ivan KHARABA, directeur de l’Académie François Bourdon au Creusot</w:t>
      </w:r>
      <w:r w:rsidR="008C44E2" w:rsidRPr="00753763">
        <w:rPr>
          <w:rFonts w:ascii="HelveticaNeueLT Com 45 Lt" w:hAnsi="HelveticaNeueLT Com 45 Lt"/>
          <w:color w:val="000000"/>
          <w:sz w:val="22"/>
          <w:szCs w:val="22"/>
        </w:rPr>
        <w:t xml:space="preserve">, UMR </w:t>
      </w:r>
      <w:proofErr w:type="spellStart"/>
      <w:r w:rsidR="008C44E2" w:rsidRPr="00753763">
        <w:rPr>
          <w:rFonts w:ascii="HelveticaNeueLT Com 45 Lt" w:hAnsi="HelveticaNeueLT Com 45 Lt"/>
          <w:color w:val="000000"/>
          <w:sz w:val="22"/>
          <w:szCs w:val="22"/>
        </w:rPr>
        <w:t>Telemme</w:t>
      </w:r>
      <w:proofErr w:type="spellEnd"/>
    </w:p>
    <w:p w:rsidR="008442A5" w:rsidRPr="00753763" w:rsidRDefault="008442A5"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r w:rsidRPr="00753763">
        <w:rPr>
          <w:rFonts w:ascii="HelveticaNeueLT Com 45 Lt" w:hAnsi="HelveticaNeueLT Com 45 Lt"/>
          <w:color w:val="000000"/>
          <w:sz w:val="22"/>
          <w:szCs w:val="22"/>
        </w:rPr>
        <w:t>11h15 – 12h00 : Stratégies de valorisation à l’Académie François Bourdon</w:t>
      </w:r>
    </w:p>
    <w:p w:rsidR="008C44E2" w:rsidRPr="00753763" w:rsidRDefault="008C44E2" w:rsidP="008C44E2">
      <w:pPr>
        <w:jc w:val="both"/>
        <w:rPr>
          <w:rFonts w:ascii="HelveticaNeueLT Com 45 Lt" w:hAnsi="HelveticaNeueLT Com 45 Lt"/>
        </w:rPr>
      </w:pPr>
      <w:r w:rsidRPr="00753763">
        <w:rPr>
          <w:rFonts w:ascii="HelveticaNeueLT Com 45 Lt" w:hAnsi="HelveticaNeueLT Com 45 Lt"/>
        </w:rPr>
        <w:t xml:space="preserve">Créée en 1985 au Creusot (71), au moment de la liquidation du groupe industriel Creusot-Loire, l’Académie François Bourdon s’est donné deux missions. </w:t>
      </w:r>
      <w:proofErr w:type="gramStart"/>
      <w:r w:rsidRPr="00753763">
        <w:rPr>
          <w:rFonts w:ascii="HelveticaNeueLT Com 45 Lt" w:hAnsi="HelveticaNeueLT Com 45 Lt"/>
        </w:rPr>
        <w:t>La première</w:t>
      </w:r>
      <w:proofErr w:type="gramEnd"/>
      <w:r w:rsidRPr="00753763">
        <w:rPr>
          <w:rFonts w:ascii="HelveticaNeueLT Com 45 Lt" w:hAnsi="HelveticaNeueLT Com 45 Lt"/>
        </w:rPr>
        <w:t xml:space="preserve"> est la promotion de la culture scientifique, technique et industrielle, la seconde est la gestion et la valorisation du patrimoine industriel archivistique et des collections d’objets issus de l’industrie. Nous allons nous intéresser ici aux archives industrielles et plus particulièrement à la politique de valorisation de ces archives. </w:t>
      </w:r>
    </w:p>
    <w:p w:rsidR="008C44E2" w:rsidRPr="00753763" w:rsidRDefault="008C44E2" w:rsidP="008C44E2">
      <w:pPr>
        <w:jc w:val="both"/>
        <w:rPr>
          <w:rFonts w:ascii="HelveticaNeueLT Com 45 Lt" w:hAnsi="HelveticaNeueLT Com 45 Lt"/>
        </w:rPr>
      </w:pPr>
      <w:r w:rsidRPr="00753763">
        <w:rPr>
          <w:rFonts w:ascii="HelveticaNeueLT Com 45 Lt" w:hAnsi="HelveticaNeueLT Com 45 Lt"/>
        </w:rPr>
        <w:t xml:space="preserve">Nous conservons au Creusot un peu plus de 200 fonds d’archives provenant des industries, ou portant sur des acteurs de l’industrie. On y trouve notamment le fonds classé « archives historiques » de l’usine du Creusot (1782-1985), celui de la société Schneider Electric, celui de l’UIMM, ceux de syndicats de salariés ou encore le fonds déposé par la Fondation Carnot. La totalité des fonds conservés à l’Académie François Bourdon représente environ 6 500 mètres linéaires de dossiers, 150 000 plans, 520 000 documents iconographiques. N’oublions pas la bibliothèque qui comprend plus de 50 000 volumes et 1553 titres de périodiques. </w:t>
      </w:r>
    </w:p>
    <w:p w:rsidR="008442A5" w:rsidRDefault="008C44E2" w:rsidP="00753763">
      <w:pPr>
        <w:jc w:val="both"/>
        <w:rPr>
          <w:rFonts w:ascii="HelveticaNeueLT Com 45 Lt" w:hAnsi="HelveticaNeueLT Com 45 Lt"/>
        </w:rPr>
      </w:pPr>
      <w:r w:rsidRPr="00753763">
        <w:rPr>
          <w:rFonts w:ascii="HelveticaNeueLT Com 45 Lt" w:hAnsi="HelveticaNeueLT Com 45 Lt"/>
        </w:rPr>
        <w:t>Au-delà de la gestion archivistique traditionnelle, nous conduisons une politique de valorisation forte de ces fonds. C’est pour nous un enjeu majeur qui participe à la fois d’une reconnaissance toujours plus forte de ce patrimoine industriel avec aussi pour objectif de susciter de nouveaux travaux de recherche sur ces archives d’une richesse immense. Je vous propose ici de questionner cette politique de valorisation à travers les différents axes qui la composent : celui destiné au monde la recherche universitaire, celui en direction des entreprises dépositaires, et celui du grand public des amateurs ou, plus largement, des curieux d’histoire, sans oublier les habitants de notre territoire et les scolaires pour lesquels nous avons aussi des actions spécifiques.</w:t>
      </w:r>
    </w:p>
    <w:p w:rsidR="00753763" w:rsidRPr="00753763" w:rsidRDefault="00753763" w:rsidP="00753763">
      <w:pPr>
        <w:jc w:val="both"/>
        <w:rPr>
          <w:rFonts w:ascii="HelveticaNeueLT Com 45 Lt" w:hAnsi="HelveticaNeueLT Com 45 Lt"/>
        </w:rPr>
      </w:pPr>
    </w:p>
    <w:p w:rsidR="008442A5" w:rsidRPr="00753763" w:rsidRDefault="008442A5"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r w:rsidRPr="00753763">
        <w:rPr>
          <w:rFonts w:ascii="HelveticaNeueLT Com 45 Lt" w:hAnsi="HelveticaNeueLT Com 45 Lt"/>
          <w:color w:val="000000"/>
          <w:sz w:val="22"/>
          <w:szCs w:val="22"/>
        </w:rPr>
        <w:t>Stéphane KRAXNER, archiviste chez Champagne G.H. MUMM</w:t>
      </w:r>
    </w:p>
    <w:p w:rsidR="008442A5" w:rsidRPr="00753763" w:rsidRDefault="008442A5"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r w:rsidRPr="00753763">
        <w:rPr>
          <w:rFonts w:ascii="HelveticaNeueLT Com 45 Lt" w:hAnsi="HelveticaNeueLT Com 45 Lt"/>
          <w:color w:val="000000"/>
          <w:sz w:val="22"/>
          <w:szCs w:val="22"/>
        </w:rPr>
        <w:t xml:space="preserve">13h45 - 14h30 : La mémoire d’une maison de champagne </w:t>
      </w:r>
    </w:p>
    <w:p w:rsidR="008204B7" w:rsidRPr="00753763" w:rsidRDefault="008204B7" w:rsidP="008204B7">
      <w:pPr>
        <w:jc w:val="both"/>
        <w:rPr>
          <w:rFonts w:ascii="HelveticaNeueLT Com 45 Lt" w:hAnsi="HelveticaNeueLT Com 45 Lt"/>
        </w:rPr>
      </w:pPr>
      <w:r w:rsidRPr="00753763">
        <w:rPr>
          <w:rFonts w:ascii="HelveticaNeueLT Com 45 Lt" w:hAnsi="HelveticaNeueLT Com 45 Lt"/>
        </w:rPr>
        <w:t>La Champagne est une industrie agro-alimentaire qui transforme un produit agricole « de luxe » au terme d’un processus long et technique qui s’est industrialisé assez tôt au cours du XIX</w:t>
      </w:r>
      <w:r w:rsidRPr="00753763">
        <w:rPr>
          <w:rFonts w:ascii="HelveticaNeueLT Com 45 Lt" w:hAnsi="HelveticaNeueLT Com 45 Lt"/>
          <w:vertAlign w:val="superscript"/>
        </w:rPr>
        <w:t>e</w:t>
      </w:r>
      <w:r w:rsidRPr="00753763">
        <w:rPr>
          <w:rFonts w:ascii="HelveticaNeueLT Com 45 Lt" w:hAnsi="HelveticaNeueLT Com 45 Lt"/>
        </w:rPr>
        <w:t xml:space="preserve"> siècle et encore plus avec l’irruption d’entrepreneurs étrangers, principalement allemands. Une industrie qui entre le début du XXème siècle et aujourd’hui est passée d’une armée d’ouvriers à une automatisation quasi complète de ses chaînes de production, mais dont l’image d’industrie de qualité où l’homme intervient beaucoup n’as pas faibli. Ce décalage d’image s’est opéré à partir de la Seconde Guerre Mondiale. Par exemple, la plupart des maisons affectent de croire et de faire croire qu’elles remuent encore à la main les bouteilles de champagne, alors que la plus grande part est remuée mécaniquement. En particulier les circuits-visites présentent des pupitres de remuage qui ne sont guère plus que des décors. </w:t>
      </w:r>
      <w:r w:rsidRPr="00753763">
        <w:rPr>
          <w:rFonts w:ascii="HelveticaNeueLT Com 45 Lt" w:hAnsi="HelveticaNeueLT Com 45 Lt"/>
        </w:rPr>
        <w:lastRenderedPageBreak/>
        <w:t>Dans ce contexte où l’image est très différente des faits, quelle valorisation des archives industrielles peut être mise en place, qui ne heurte pas de plein fouet le discours marketing et convenu sur les traditions du champagne ? Y-a-t-il une place pour une mémoire industrielle autre que le champagne de grand-papa et une imagerie inchangée qui prévaut depuis un siècle ?</w:t>
      </w:r>
    </w:p>
    <w:p w:rsidR="00DE1D2F" w:rsidRPr="00753763" w:rsidRDefault="00DE1D2F">
      <w:pPr>
        <w:rPr>
          <w:rFonts w:ascii="HelveticaNeueLT Com 45 Lt" w:hAnsi="HelveticaNeueLT Com 45 Lt"/>
        </w:rPr>
      </w:pPr>
    </w:p>
    <w:p w:rsidR="00245D06" w:rsidRPr="00753763" w:rsidRDefault="00245D06" w:rsidP="00245D06">
      <w:pPr>
        <w:spacing w:before="100" w:beforeAutospacing="1" w:after="100" w:afterAutospacing="1"/>
        <w:rPr>
          <w:rFonts w:ascii="HelveticaNeueLT Com 45 Lt" w:eastAsia="Times New Roman" w:hAnsi="HelveticaNeueLT Com 45 Lt" w:cs="Times New Roman"/>
        </w:rPr>
      </w:pPr>
      <w:r w:rsidRPr="00753763">
        <w:rPr>
          <w:rFonts w:ascii="HelveticaNeueLT Com 45 Lt" w:hAnsi="HelveticaNeueLT Com 45 Lt"/>
        </w:rPr>
        <w:t xml:space="preserve">Sébastien MELLARD, </w:t>
      </w:r>
      <w:r w:rsidR="008442A5" w:rsidRPr="00753763">
        <w:rPr>
          <w:rFonts w:ascii="HelveticaNeueLT Com 45 Lt" w:eastAsia="Times New Roman" w:hAnsi="HelveticaNeueLT Com 45 Lt" w:cs="Arial"/>
        </w:rPr>
        <w:t>c</w:t>
      </w:r>
      <w:r w:rsidRPr="00753763">
        <w:rPr>
          <w:rFonts w:ascii="HelveticaNeueLT Com 45 Lt" w:eastAsia="Times New Roman" w:hAnsi="HelveticaNeueLT Com 45 Lt" w:cs="Arial"/>
        </w:rPr>
        <w:t>hef du centre des archives industrielles et techniques de la Moselle</w:t>
      </w:r>
    </w:p>
    <w:p w:rsidR="00245D06" w:rsidRPr="00753763" w:rsidRDefault="008442A5">
      <w:pPr>
        <w:rPr>
          <w:rFonts w:ascii="HelveticaNeueLT Com 45 Lt" w:hAnsi="HelveticaNeueLT Com 45 Lt"/>
        </w:rPr>
      </w:pPr>
      <w:r w:rsidRPr="00753763">
        <w:rPr>
          <w:rFonts w:ascii="HelveticaNeueLT Com 45 Lt" w:hAnsi="HelveticaNeueLT Com 45 Lt"/>
          <w:color w:val="000000"/>
        </w:rPr>
        <w:t>14h30-15h15 : Les archives au service de la vulgarisation des concepts scientifiques et techniques</w:t>
      </w:r>
    </w:p>
    <w:p w:rsidR="00245D06" w:rsidRPr="00753763" w:rsidRDefault="00245D06" w:rsidP="00245D06">
      <w:pPr>
        <w:spacing w:before="100" w:beforeAutospacing="1"/>
        <w:jc w:val="both"/>
        <w:rPr>
          <w:rFonts w:ascii="HelveticaNeueLT Com 45 Lt" w:eastAsia="Times New Roman" w:hAnsi="HelveticaNeueLT Com 45 Lt" w:cs="Times New Roman"/>
        </w:rPr>
      </w:pPr>
      <w:r w:rsidRPr="00753763">
        <w:rPr>
          <w:rFonts w:ascii="HelveticaNeueLT Com 45 Lt" w:eastAsia="Times New Roman" w:hAnsi="HelveticaNeueLT Com 45 Lt" w:cs="Arial"/>
        </w:rPr>
        <w:t>En 2013, le Bureau de recherches géologiques et minières a versé au centre des archives industrielles et techniques de la Moselle un important fonds constitué de plus de 10 000 plans produits entre 1810 et 2007 dans le cadre de l’exploitation du charbon de l’Est mosellan. Une petite cérémonie de remise du fonds a servi de prétexte à une exposition temporaire construite autour de ces plans. L’occasion de rendre accessible au public des notions de géologie et de technique extractive, ainsi que leur évolution en l’espace de deux siècles.</w:t>
      </w:r>
    </w:p>
    <w:p w:rsidR="00245D06" w:rsidRPr="00753763" w:rsidRDefault="00245D06" w:rsidP="00245D06">
      <w:pPr>
        <w:spacing w:before="100" w:beforeAutospacing="1"/>
        <w:jc w:val="both"/>
        <w:rPr>
          <w:rFonts w:ascii="HelveticaNeueLT Com 45 Lt" w:eastAsia="Times New Roman" w:hAnsi="HelveticaNeueLT Com 45 Lt" w:cs="Times New Roman"/>
        </w:rPr>
      </w:pPr>
      <w:r w:rsidRPr="00753763">
        <w:rPr>
          <w:rFonts w:ascii="HelveticaNeueLT Com 45 Lt" w:eastAsia="Times New Roman" w:hAnsi="HelveticaNeueLT Com 45 Lt" w:cs="Arial"/>
        </w:rPr>
        <w:t xml:space="preserve">La création d’illustrations de vulgarisation </w:t>
      </w:r>
      <w:r w:rsidRPr="00753763">
        <w:rPr>
          <w:rFonts w:ascii="HelveticaNeueLT Com 45 Lt" w:eastAsia="Times New Roman" w:hAnsi="HelveticaNeueLT Com 45 Lt" w:cs="Arial"/>
          <w:i/>
          <w:iCs/>
        </w:rPr>
        <w:t>ad hoc</w:t>
      </w:r>
      <w:r w:rsidRPr="00753763">
        <w:rPr>
          <w:rFonts w:ascii="HelveticaNeueLT Com 45 Lt" w:eastAsia="Times New Roman" w:hAnsi="HelveticaNeueLT Com 45 Lt" w:cs="Arial"/>
        </w:rPr>
        <w:t>, courante dans les expositions d’archives plus classiques afin d’éclairer</w:t>
      </w:r>
      <w:r w:rsidR="002C65F8" w:rsidRPr="00753763">
        <w:rPr>
          <w:rFonts w:ascii="HelveticaNeueLT Com 45 Lt" w:eastAsia="Times New Roman" w:hAnsi="HelveticaNeueLT Com 45 Lt" w:cs="Arial"/>
        </w:rPr>
        <w:t xml:space="preserve"> tel ou tel point, s’avère </w:t>
      </w:r>
      <w:r w:rsidRPr="00753763">
        <w:rPr>
          <w:rFonts w:ascii="HelveticaNeueLT Com 45 Lt" w:eastAsia="Times New Roman" w:hAnsi="HelveticaNeueLT Com 45 Lt" w:cs="Arial"/>
        </w:rPr>
        <w:t>peu adaptée à un fonds dont tous les documents renvoient à des notions peu diffusées dans le</w:t>
      </w:r>
      <w:r w:rsidR="00B523E8" w:rsidRPr="00753763">
        <w:rPr>
          <w:rFonts w:ascii="HelveticaNeueLT Com 45 Lt" w:eastAsia="Times New Roman" w:hAnsi="HelveticaNeueLT Com 45 Lt" w:cs="Arial"/>
        </w:rPr>
        <w:t xml:space="preserve"> public. Par ailleurs, ce parti-</w:t>
      </w:r>
      <w:r w:rsidRPr="00753763">
        <w:rPr>
          <w:rFonts w:ascii="HelveticaNeueLT Com 45 Lt" w:eastAsia="Times New Roman" w:hAnsi="HelveticaNeueLT Com 45 Lt" w:cs="Arial"/>
        </w:rPr>
        <w:t xml:space="preserve">pris reviendrait à ne pas montrer les archives du tout, ou </w:t>
      </w:r>
      <w:r w:rsidR="00753763" w:rsidRPr="00753763">
        <w:rPr>
          <w:rFonts w:ascii="HelveticaNeueLT Com 45 Lt" w:eastAsia="Times New Roman" w:hAnsi="HelveticaNeueLT Com 45 Lt"/>
        </w:rPr>
        <w:t>à juxtaposer un original et son succédané</w:t>
      </w:r>
      <w:r w:rsidRPr="00753763">
        <w:rPr>
          <w:rFonts w:ascii="HelveticaNeueLT Com 45 Lt" w:eastAsia="Times New Roman" w:hAnsi="HelveticaNeueLT Com 45 Lt" w:cs="Arial"/>
        </w:rPr>
        <w:t xml:space="preserve">. </w:t>
      </w:r>
    </w:p>
    <w:p w:rsidR="00245D06" w:rsidRPr="00753763" w:rsidRDefault="00245D06" w:rsidP="00245D06">
      <w:pPr>
        <w:spacing w:before="100" w:beforeAutospacing="1"/>
        <w:jc w:val="both"/>
        <w:rPr>
          <w:rFonts w:ascii="HelveticaNeueLT Com 45 Lt" w:eastAsia="Times New Roman" w:hAnsi="HelveticaNeueLT Com 45 Lt" w:cs="Times New Roman"/>
        </w:rPr>
      </w:pPr>
      <w:r w:rsidRPr="00753763">
        <w:rPr>
          <w:rFonts w:ascii="HelveticaNeueLT Com 45 Lt" w:eastAsia="Times New Roman" w:hAnsi="HelveticaNeueLT Com 45 Lt" w:cs="Arial"/>
        </w:rPr>
        <w:t>C’est donc dans le discours de cette exposition que la vulgarisation s’est faite. L’aide des spécialistes capables de comprendre les documents, et surtout de les expliquer aux non-professionnels, a été précieuse. Par-dessus-tout, pour créer l’intérêt et maintenir le visiteur en haleine dans une exposition dont le discours est resté assez technique, il a fallu raconter une histoire, trouver un fil rouge qui renvoie régulièrement à des exemples concrets ou à des anecdotes. Si la satisfaction du public a été au rendez-vous, cette approche, malgré le défi qu’elle représente, connaît ses limites. Elle impose une grande présence auprès du public, ce qui n’est possible qu’avec des moyens conséquents en personnel… ou avec un public limité.</w:t>
      </w:r>
    </w:p>
    <w:p w:rsidR="00245D06" w:rsidRPr="00753763" w:rsidRDefault="00245D06">
      <w:pPr>
        <w:rPr>
          <w:rFonts w:ascii="HelveticaNeueLT Com 45 Lt" w:hAnsi="HelveticaNeueLT Com 45 Lt"/>
        </w:rPr>
      </w:pPr>
    </w:p>
    <w:p w:rsidR="008442A5" w:rsidRPr="00753763" w:rsidRDefault="008442A5"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r w:rsidRPr="00753763">
        <w:rPr>
          <w:rFonts w:ascii="HelveticaNeueLT Com 45 Lt" w:hAnsi="HelveticaNeueLT Com 45 Lt"/>
          <w:color w:val="000000"/>
          <w:sz w:val="22"/>
          <w:szCs w:val="22"/>
        </w:rPr>
        <w:t>Eliane MICHELON, directrice, et David BOURGEOIS, Archives municipales de Mulhouse</w:t>
      </w:r>
    </w:p>
    <w:p w:rsidR="008442A5" w:rsidRPr="00753763" w:rsidRDefault="008442A5" w:rsidP="008442A5">
      <w:pPr>
        <w:pStyle w:val="NormalWeb"/>
        <w:shd w:val="clear" w:color="auto" w:fill="FFFFFF"/>
        <w:spacing w:before="240" w:beforeAutospacing="0" w:after="240" w:afterAutospacing="0" w:line="243" w:lineRule="atLeast"/>
        <w:jc w:val="both"/>
        <w:rPr>
          <w:rFonts w:ascii="HelveticaNeueLT Com 45 Lt" w:hAnsi="HelveticaNeueLT Com 45 Lt"/>
          <w:color w:val="000000"/>
          <w:sz w:val="22"/>
          <w:szCs w:val="22"/>
        </w:rPr>
      </w:pPr>
      <w:r w:rsidRPr="00753763">
        <w:rPr>
          <w:rFonts w:ascii="HelveticaNeueLT Com 45 Lt" w:hAnsi="HelveticaNeueLT Com 45 Lt"/>
          <w:color w:val="000000"/>
          <w:sz w:val="22"/>
          <w:szCs w:val="22"/>
        </w:rPr>
        <w:t xml:space="preserve">15h15 - 16h00 : Les archives de DMC : un fonds hors-normes </w:t>
      </w:r>
    </w:p>
    <w:p w:rsidR="008442A5" w:rsidRPr="00753763" w:rsidRDefault="008442A5" w:rsidP="00B523E8">
      <w:pPr>
        <w:jc w:val="both"/>
        <w:rPr>
          <w:rFonts w:ascii="HelveticaNeueLT Com 45 Lt" w:hAnsi="HelveticaNeueLT Com 45 Lt"/>
        </w:rPr>
      </w:pPr>
      <w:r w:rsidRPr="00753763">
        <w:rPr>
          <w:rFonts w:ascii="HelveticaNeueLT Com 45 Lt" w:hAnsi="HelveticaNeueLT Com 45 Lt"/>
        </w:rPr>
        <w:t>Le fonds DMC couvre l’histoire de l’industrie textile sur plus de deux siècles sur une zone géographique qui dépasse de loin les limites originelles de Mulhouse. Depuis le XVIII</w:t>
      </w:r>
      <w:r w:rsidRPr="00753763">
        <w:rPr>
          <w:rFonts w:ascii="HelveticaNeueLT Com 45 Lt" w:hAnsi="HelveticaNeueLT Com 45 Lt"/>
          <w:vertAlign w:val="superscript"/>
        </w:rPr>
        <w:t>e</w:t>
      </w:r>
      <w:r w:rsidRPr="00753763">
        <w:rPr>
          <w:rFonts w:ascii="HelveticaNeueLT Com 45 Lt" w:hAnsi="HelveticaNeueLT Com 45 Lt"/>
        </w:rPr>
        <w:t xml:space="preserve"> siècle, la </w:t>
      </w:r>
      <w:proofErr w:type="gramStart"/>
      <w:r w:rsidRPr="00753763">
        <w:rPr>
          <w:rFonts w:ascii="HelveticaNeueLT Com 45 Lt" w:hAnsi="HelveticaNeueLT Com 45 Lt"/>
        </w:rPr>
        <w:t>mémoire</w:t>
      </w:r>
      <w:proofErr w:type="gramEnd"/>
      <w:r w:rsidRPr="00753763">
        <w:rPr>
          <w:rFonts w:ascii="HelveticaNeueLT Com 45 Lt" w:hAnsi="HelveticaNeueLT Com 45 Lt"/>
        </w:rPr>
        <w:t xml:space="preserve"> de l’entreprise a été partiellement préservée à travers un fonds traditionnel d’archives et une collection muséographique exceptionnelle. En 2009, l’opportunité a été donnée aux Archives de Mulhouse de conserver et de valoriser ce fonds. Deux axes ont été développés et seront exposés à l’occasion de cette intervention : le traitement d’une collection muséale en milieu archivistique et le traitement d’un fonds qui laisse apparaitre les complexes ramifications d’une entreprise au développement international. </w:t>
      </w:r>
    </w:p>
    <w:sectPr w:rsidR="008442A5" w:rsidRPr="00753763" w:rsidSect="0075376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Com 45 Lt">
    <w:panose1 w:val="020B0403020202020204"/>
    <w:charset w:val="00"/>
    <w:family w:val="swiss"/>
    <w:pitch w:val="variable"/>
    <w:sig w:usb0="800000A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06"/>
    <w:rsid w:val="00000414"/>
    <w:rsid w:val="00000BFF"/>
    <w:rsid w:val="000024D3"/>
    <w:rsid w:val="00002EAB"/>
    <w:rsid w:val="00002FCE"/>
    <w:rsid w:val="00003C45"/>
    <w:rsid w:val="00003D3F"/>
    <w:rsid w:val="00003F76"/>
    <w:rsid w:val="00004FA2"/>
    <w:rsid w:val="00006B81"/>
    <w:rsid w:val="00006BB6"/>
    <w:rsid w:val="00006F72"/>
    <w:rsid w:val="0000748E"/>
    <w:rsid w:val="0000763E"/>
    <w:rsid w:val="00007DA3"/>
    <w:rsid w:val="00010CC9"/>
    <w:rsid w:val="00010D2F"/>
    <w:rsid w:val="00010E47"/>
    <w:rsid w:val="00011329"/>
    <w:rsid w:val="00011364"/>
    <w:rsid w:val="00011993"/>
    <w:rsid w:val="00011E6E"/>
    <w:rsid w:val="0001280C"/>
    <w:rsid w:val="00012AD7"/>
    <w:rsid w:val="00013474"/>
    <w:rsid w:val="00013765"/>
    <w:rsid w:val="00013A47"/>
    <w:rsid w:val="00013A71"/>
    <w:rsid w:val="00013D97"/>
    <w:rsid w:val="000153A9"/>
    <w:rsid w:val="00016653"/>
    <w:rsid w:val="00020504"/>
    <w:rsid w:val="000216BA"/>
    <w:rsid w:val="00021A00"/>
    <w:rsid w:val="00022184"/>
    <w:rsid w:val="00022308"/>
    <w:rsid w:val="00022C7A"/>
    <w:rsid w:val="0002365C"/>
    <w:rsid w:val="0002556D"/>
    <w:rsid w:val="00025A6A"/>
    <w:rsid w:val="00025C15"/>
    <w:rsid w:val="000260F6"/>
    <w:rsid w:val="000268FD"/>
    <w:rsid w:val="00026B74"/>
    <w:rsid w:val="00027A26"/>
    <w:rsid w:val="00027B65"/>
    <w:rsid w:val="00027C93"/>
    <w:rsid w:val="0003040C"/>
    <w:rsid w:val="000305CE"/>
    <w:rsid w:val="00030D9E"/>
    <w:rsid w:val="00031021"/>
    <w:rsid w:val="00031120"/>
    <w:rsid w:val="00031459"/>
    <w:rsid w:val="00031CE0"/>
    <w:rsid w:val="00031DB0"/>
    <w:rsid w:val="00032C20"/>
    <w:rsid w:val="00033C98"/>
    <w:rsid w:val="00034E44"/>
    <w:rsid w:val="00035624"/>
    <w:rsid w:val="00035BEA"/>
    <w:rsid w:val="00036429"/>
    <w:rsid w:val="0003759C"/>
    <w:rsid w:val="000375BE"/>
    <w:rsid w:val="00037E46"/>
    <w:rsid w:val="0004038A"/>
    <w:rsid w:val="00040840"/>
    <w:rsid w:val="00040C16"/>
    <w:rsid w:val="00040E02"/>
    <w:rsid w:val="000411C4"/>
    <w:rsid w:val="00041799"/>
    <w:rsid w:val="000417C0"/>
    <w:rsid w:val="00041C5C"/>
    <w:rsid w:val="000423E3"/>
    <w:rsid w:val="00042877"/>
    <w:rsid w:val="000429B0"/>
    <w:rsid w:val="00042C43"/>
    <w:rsid w:val="00042D74"/>
    <w:rsid w:val="00043781"/>
    <w:rsid w:val="00043C9B"/>
    <w:rsid w:val="000444E9"/>
    <w:rsid w:val="00044A0F"/>
    <w:rsid w:val="0004526A"/>
    <w:rsid w:val="000468D2"/>
    <w:rsid w:val="00046E7E"/>
    <w:rsid w:val="000472C1"/>
    <w:rsid w:val="00047E94"/>
    <w:rsid w:val="00047FF3"/>
    <w:rsid w:val="000503C7"/>
    <w:rsid w:val="0005059F"/>
    <w:rsid w:val="000507D9"/>
    <w:rsid w:val="0005125E"/>
    <w:rsid w:val="000512EE"/>
    <w:rsid w:val="000519E8"/>
    <w:rsid w:val="00051AC8"/>
    <w:rsid w:val="0005267D"/>
    <w:rsid w:val="000526EC"/>
    <w:rsid w:val="0005297C"/>
    <w:rsid w:val="0005454D"/>
    <w:rsid w:val="000546CA"/>
    <w:rsid w:val="000549A4"/>
    <w:rsid w:val="00055199"/>
    <w:rsid w:val="0005542F"/>
    <w:rsid w:val="00055F05"/>
    <w:rsid w:val="00056D0C"/>
    <w:rsid w:val="00057262"/>
    <w:rsid w:val="00057589"/>
    <w:rsid w:val="00057746"/>
    <w:rsid w:val="00057786"/>
    <w:rsid w:val="000604B7"/>
    <w:rsid w:val="000605CF"/>
    <w:rsid w:val="000607A5"/>
    <w:rsid w:val="00060B51"/>
    <w:rsid w:val="00060C30"/>
    <w:rsid w:val="0006140E"/>
    <w:rsid w:val="0006164F"/>
    <w:rsid w:val="0006247A"/>
    <w:rsid w:val="00063093"/>
    <w:rsid w:val="00063132"/>
    <w:rsid w:val="00064006"/>
    <w:rsid w:val="00064F2E"/>
    <w:rsid w:val="00065129"/>
    <w:rsid w:val="0006512E"/>
    <w:rsid w:val="000651B3"/>
    <w:rsid w:val="00065E1A"/>
    <w:rsid w:val="0006618D"/>
    <w:rsid w:val="000664A8"/>
    <w:rsid w:val="000679F9"/>
    <w:rsid w:val="00067ACB"/>
    <w:rsid w:val="00070034"/>
    <w:rsid w:val="00071056"/>
    <w:rsid w:val="0007128A"/>
    <w:rsid w:val="00071728"/>
    <w:rsid w:val="000725F2"/>
    <w:rsid w:val="00072771"/>
    <w:rsid w:val="000728E5"/>
    <w:rsid w:val="00072EAD"/>
    <w:rsid w:val="00072ECB"/>
    <w:rsid w:val="00073526"/>
    <w:rsid w:val="00073B60"/>
    <w:rsid w:val="00074739"/>
    <w:rsid w:val="00074E25"/>
    <w:rsid w:val="00075A13"/>
    <w:rsid w:val="00075F1F"/>
    <w:rsid w:val="00076853"/>
    <w:rsid w:val="00076B9B"/>
    <w:rsid w:val="000809E8"/>
    <w:rsid w:val="00080F57"/>
    <w:rsid w:val="000821CE"/>
    <w:rsid w:val="00082A9B"/>
    <w:rsid w:val="00082BA9"/>
    <w:rsid w:val="00082C68"/>
    <w:rsid w:val="00083EEB"/>
    <w:rsid w:val="00084051"/>
    <w:rsid w:val="000844C9"/>
    <w:rsid w:val="000844D6"/>
    <w:rsid w:val="00085719"/>
    <w:rsid w:val="000859AA"/>
    <w:rsid w:val="00086BC8"/>
    <w:rsid w:val="000873E5"/>
    <w:rsid w:val="000874FE"/>
    <w:rsid w:val="00090C54"/>
    <w:rsid w:val="00090F3F"/>
    <w:rsid w:val="00092592"/>
    <w:rsid w:val="000943B9"/>
    <w:rsid w:val="0009592A"/>
    <w:rsid w:val="0009677B"/>
    <w:rsid w:val="00096834"/>
    <w:rsid w:val="00096CDB"/>
    <w:rsid w:val="00096E5C"/>
    <w:rsid w:val="000971C5"/>
    <w:rsid w:val="00097249"/>
    <w:rsid w:val="0009792A"/>
    <w:rsid w:val="000A0E84"/>
    <w:rsid w:val="000A1D05"/>
    <w:rsid w:val="000A1D7E"/>
    <w:rsid w:val="000A1DB0"/>
    <w:rsid w:val="000A2051"/>
    <w:rsid w:val="000A218B"/>
    <w:rsid w:val="000A2EE1"/>
    <w:rsid w:val="000A30AB"/>
    <w:rsid w:val="000A3B0E"/>
    <w:rsid w:val="000A3C10"/>
    <w:rsid w:val="000A3E35"/>
    <w:rsid w:val="000A4053"/>
    <w:rsid w:val="000A4ADE"/>
    <w:rsid w:val="000A4D78"/>
    <w:rsid w:val="000A58EF"/>
    <w:rsid w:val="000A5A8A"/>
    <w:rsid w:val="000A6A40"/>
    <w:rsid w:val="000A7221"/>
    <w:rsid w:val="000A75BC"/>
    <w:rsid w:val="000B07BE"/>
    <w:rsid w:val="000B0B95"/>
    <w:rsid w:val="000B0CEF"/>
    <w:rsid w:val="000B109A"/>
    <w:rsid w:val="000B16E6"/>
    <w:rsid w:val="000B1988"/>
    <w:rsid w:val="000B1A10"/>
    <w:rsid w:val="000B2B76"/>
    <w:rsid w:val="000B2E39"/>
    <w:rsid w:val="000B3162"/>
    <w:rsid w:val="000B31B0"/>
    <w:rsid w:val="000B33D8"/>
    <w:rsid w:val="000B3B63"/>
    <w:rsid w:val="000B3BAB"/>
    <w:rsid w:val="000B3C6D"/>
    <w:rsid w:val="000B3DF7"/>
    <w:rsid w:val="000B3FFA"/>
    <w:rsid w:val="000B4DA2"/>
    <w:rsid w:val="000B4F8A"/>
    <w:rsid w:val="000B4FC6"/>
    <w:rsid w:val="000B5646"/>
    <w:rsid w:val="000B656D"/>
    <w:rsid w:val="000B6DA9"/>
    <w:rsid w:val="000B6EE3"/>
    <w:rsid w:val="000B79F1"/>
    <w:rsid w:val="000C20A7"/>
    <w:rsid w:val="000C2F7A"/>
    <w:rsid w:val="000C3346"/>
    <w:rsid w:val="000C3863"/>
    <w:rsid w:val="000C3932"/>
    <w:rsid w:val="000C3A2D"/>
    <w:rsid w:val="000C4244"/>
    <w:rsid w:val="000C526D"/>
    <w:rsid w:val="000C5B22"/>
    <w:rsid w:val="000C5C2F"/>
    <w:rsid w:val="000C6020"/>
    <w:rsid w:val="000C6595"/>
    <w:rsid w:val="000C6ACF"/>
    <w:rsid w:val="000C6C6B"/>
    <w:rsid w:val="000C70AF"/>
    <w:rsid w:val="000C7120"/>
    <w:rsid w:val="000C716B"/>
    <w:rsid w:val="000C724F"/>
    <w:rsid w:val="000C7465"/>
    <w:rsid w:val="000C7EB7"/>
    <w:rsid w:val="000C7EC6"/>
    <w:rsid w:val="000D0116"/>
    <w:rsid w:val="000D1FE6"/>
    <w:rsid w:val="000D20C7"/>
    <w:rsid w:val="000D31FF"/>
    <w:rsid w:val="000D3CDB"/>
    <w:rsid w:val="000D3DD1"/>
    <w:rsid w:val="000D40CE"/>
    <w:rsid w:val="000D4B41"/>
    <w:rsid w:val="000D4EE1"/>
    <w:rsid w:val="000D5445"/>
    <w:rsid w:val="000D5705"/>
    <w:rsid w:val="000D5B3E"/>
    <w:rsid w:val="000D60F6"/>
    <w:rsid w:val="000D6472"/>
    <w:rsid w:val="000D7BD2"/>
    <w:rsid w:val="000D7E5E"/>
    <w:rsid w:val="000D7E5F"/>
    <w:rsid w:val="000E0623"/>
    <w:rsid w:val="000E149C"/>
    <w:rsid w:val="000E2698"/>
    <w:rsid w:val="000E339F"/>
    <w:rsid w:val="000E3D6E"/>
    <w:rsid w:val="000E46B7"/>
    <w:rsid w:val="000E470A"/>
    <w:rsid w:val="000E48EA"/>
    <w:rsid w:val="000E5103"/>
    <w:rsid w:val="000E5265"/>
    <w:rsid w:val="000E5700"/>
    <w:rsid w:val="000E59BE"/>
    <w:rsid w:val="000E62F7"/>
    <w:rsid w:val="000E6350"/>
    <w:rsid w:val="000E6E8C"/>
    <w:rsid w:val="000E6FE3"/>
    <w:rsid w:val="000E7B03"/>
    <w:rsid w:val="000E7C3C"/>
    <w:rsid w:val="000E7E81"/>
    <w:rsid w:val="000F08AB"/>
    <w:rsid w:val="000F08B9"/>
    <w:rsid w:val="000F1AEE"/>
    <w:rsid w:val="000F2081"/>
    <w:rsid w:val="000F359B"/>
    <w:rsid w:val="000F4A31"/>
    <w:rsid w:val="000F4B68"/>
    <w:rsid w:val="000F5181"/>
    <w:rsid w:val="000F5330"/>
    <w:rsid w:val="000F5774"/>
    <w:rsid w:val="000F5CC6"/>
    <w:rsid w:val="000F6554"/>
    <w:rsid w:val="000F7DDA"/>
    <w:rsid w:val="00100F28"/>
    <w:rsid w:val="00101533"/>
    <w:rsid w:val="00101946"/>
    <w:rsid w:val="001024EE"/>
    <w:rsid w:val="00102CB5"/>
    <w:rsid w:val="00103582"/>
    <w:rsid w:val="001039F8"/>
    <w:rsid w:val="00104AAB"/>
    <w:rsid w:val="00104E66"/>
    <w:rsid w:val="00105414"/>
    <w:rsid w:val="001057A7"/>
    <w:rsid w:val="0010587B"/>
    <w:rsid w:val="001064A1"/>
    <w:rsid w:val="001065B5"/>
    <w:rsid w:val="00106D76"/>
    <w:rsid w:val="00106F9C"/>
    <w:rsid w:val="001073DB"/>
    <w:rsid w:val="001074E1"/>
    <w:rsid w:val="00107878"/>
    <w:rsid w:val="0011002E"/>
    <w:rsid w:val="00110AB0"/>
    <w:rsid w:val="00110E7B"/>
    <w:rsid w:val="00111339"/>
    <w:rsid w:val="0011150B"/>
    <w:rsid w:val="00111A42"/>
    <w:rsid w:val="00111D17"/>
    <w:rsid w:val="00112E6B"/>
    <w:rsid w:val="00113823"/>
    <w:rsid w:val="00113B8D"/>
    <w:rsid w:val="00113DEC"/>
    <w:rsid w:val="001140D2"/>
    <w:rsid w:val="001142B4"/>
    <w:rsid w:val="00115368"/>
    <w:rsid w:val="0011540A"/>
    <w:rsid w:val="00115551"/>
    <w:rsid w:val="00116597"/>
    <w:rsid w:val="00116A01"/>
    <w:rsid w:val="00116A24"/>
    <w:rsid w:val="00117019"/>
    <w:rsid w:val="00117574"/>
    <w:rsid w:val="00117782"/>
    <w:rsid w:val="00121C9F"/>
    <w:rsid w:val="0012235B"/>
    <w:rsid w:val="0012284E"/>
    <w:rsid w:val="00124345"/>
    <w:rsid w:val="001248CF"/>
    <w:rsid w:val="0012493C"/>
    <w:rsid w:val="00124EA3"/>
    <w:rsid w:val="001252DD"/>
    <w:rsid w:val="00125583"/>
    <w:rsid w:val="001265FB"/>
    <w:rsid w:val="001266F6"/>
    <w:rsid w:val="001311DE"/>
    <w:rsid w:val="0013262D"/>
    <w:rsid w:val="00132900"/>
    <w:rsid w:val="00133320"/>
    <w:rsid w:val="00133502"/>
    <w:rsid w:val="00133B38"/>
    <w:rsid w:val="0013428F"/>
    <w:rsid w:val="001354C9"/>
    <w:rsid w:val="00137514"/>
    <w:rsid w:val="00140A34"/>
    <w:rsid w:val="00140A46"/>
    <w:rsid w:val="001411AD"/>
    <w:rsid w:val="00141CE0"/>
    <w:rsid w:val="00141D79"/>
    <w:rsid w:val="00141E7F"/>
    <w:rsid w:val="00142F36"/>
    <w:rsid w:val="00143631"/>
    <w:rsid w:val="0014391B"/>
    <w:rsid w:val="00143C31"/>
    <w:rsid w:val="0014403D"/>
    <w:rsid w:val="001444BB"/>
    <w:rsid w:val="001455B3"/>
    <w:rsid w:val="0014575A"/>
    <w:rsid w:val="00146AC8"/>
    <w:rsid w:val="00147B5A"/>
    <w:rsid w:val="00147FA3"/>
    <w:rsid w:val="00150387"/>
    <w:rsid w:val="00150456"/>
    <w:rsid w:val="00150A57"/>
    <w:rsid w:val="001515F7"/>
    <w:rsid w:val="00151DCB"/>
    <w:rsid w:val="00151E93"/>
    <w:rsid w:val="00152BB7"/>
    <w:rsid w:val="00152D97"/>
    <w:rsid w:val="00152DCA"/>
    <w:rsid w:val="00152F9C"/>
    <w:rsid w:val="001533B4"/>
    <w:rsid w:val="00153B23"/>
    <w:rsid w:val="0015417D"/>
    <w:rsid w:val="001558C5"/>
    <w:rsid w:val="00155EE2"/>
    <w:rsid w:val="00156CF2"/>
    <w:rsid w:val="00157793"/>
    <w:rsid w:val="0015796A"/>
    <w:rsid w:val="00157FF8"/>
    <w:rsid w:val="0016000D"/>
    <w:rsid w:val="001606C4"/>
    <w:rsid w:val="001617FC"/>
    <w:rsid w:val="00161BF5"/>
    <w:rsid w:val="00161E3B"/>
    <w:rsid w:val="00162297"/>
    <w:rsid w:val="001636AD"/>
    <w:rsid w:val="00163D84"/>
    <w:rsid w:val="0016462D"/>
    <w:rsid w:val="0016477D"/>
    <w:rsid w:val="00164E2F"/>
    <w:rsid w:val="00164F89"/>
    <w:rsid w:val="001657FB"/>
    <w:rsid w:val="00165989"/>
    <w:rsid w:val="001661BA"/>
    <w:rsid w:val="001669E7"/>
    <w:rsid w:val="00167058"/>
    <w:rsid w:val="00167F77"/>
    <w:rsid w:val="0017033C"/>
    <w:rsid w:val="00170549"/>
    <w:rsid w:val="00170554"/>
    <w:rsid w:val="00171614"/>
    <w:rsid w:val="001721E3"/>
    <w:rsid w:val="00172FAF"/>
    <w:rsid w:val="00174AC3"/>
    <w:rsid w:val="00174B3F"/>
    <w:rsid w:val="00174B47"/>
    <w:rsid w:val="001757A7"/>
    <w:rsid w:val="00176638"/>
    <w:rsid w:val="00176BB7"/>
    <w:rsid w:val="00176D16"/>
    <w:rsid w:val="001773C0"/>
    <w:rsid w:val="00177871"/>
    <w:rsid w:val="00177D0B"/>
    <w:rsid w:val="00180356"/>
    <w:rsid w:val="0018040A"/>
    <w:rsid w:val="001809C3"/>
    <w:rsid w:val="00181821"/>
    <w:rsid w:val="00181ED3"/>
    <w:rsid w:val="001824F4"/>
    <w:rsid w:val="001825D9"/>
    <w:rsid w:val="0018273C"/>
    <w:rsid w:val="001829FB"/>
    <w:rsid w:val="00182A64"/>
    <w:rsid w:val="00182B77"/>
    <w:rsid w:val="0018335A"/>
    <w:rsid w:val="001833BA"/>
    <w:rsid w:val="00183774"/>
    <w:rsid w:val="00183AC8"/>
    <w:rsid w:val="00183D67"/>
    <w:rsid w:val="00184261"/>
    <w:rsid w:val="001843F7"/>
    <w:rsid w:val="00185562"/>
    <w:rsid w:val="00186888"/>
    <w:rsid w:val="00186B35"/>
    <w:rsid w:val="0018786D"/>
    <w:rsid w:val="00187E70"/>
    <w:rsid w:val="00187F97"/>
    <w:rsid w:val="00190722"/>
    <w:rsid w:val="00190E78"/>
    <w:rsid w:val="00190E92"/>
    <w:rsid w:val="00190EF6"/>
    <w:rsid w:val="001920CE"/>
    <w:rsid w:val="00192BF2"/>
    <w:rsid w:val="00192C75"/>
    <w:rsid w:val="001933B5"/>
    <w:rsid w:val="001937B1"/>
    <w:rsid w:val="001945FA"/>
    <w:rsid w:val="001947F8"/>
    <w:rsid w:val="00194BE2"/>
    <w:rsid w:val="0019622D"/>
    <w:rsid w:val="00196663"/>
    <w:rsid w:val="001967A9"/>
    <w:rsid w:val="00196963"/>
    <w:rsid w:val="00196A0F"/>
    <w:rsid w:val="00196EA0"/>
    <w:rsid w:val="00197494"/>
    <w:rsid w:val="001978CE"/>
    <w:rsid w:val="00197E49"/>
    <w:rsid w:val="001A05EE"/>
    <w:rsid w:val="001A0929"/>
    <w:rsid w:val="001A0BE0"/>
    <w:rsid w:val="001A14C3"/>
    <w:rsid w:val="001A1B15"/>
    <w:rsid w:val="001A1BA2"/>
    <w:rsid w:val="001A1D26"/>
    <w:rsid w:val="001A24BC"/>
    <w:rsid w:val="001A4FD0"/>
    <w:rsid w:val="001A5477"/>
    <w:rsid w:val="001A6087"/>
    <w:rsid w:val="001A746D"/>
    <w:rsid w:val="001B05F1"/>
    <w:rsid w:val="001B13F7"/>
    <w:rsid w:val="001B16E3"/>
    <w:rsid w:val="001B28F6"/>
    <w:rsid w:val="001B4C14"/>
    <w:rsid w:val="001B6017"/>
    <w:rsid w:val="001B6051"/>
    <w:rsid w:val="001B645E"/>
    <w:rsid w:val="001B65A5"/>
    <w:rsid w:val="001B68C9"/>
    <w:rsid w:val="001B6928"/>
    <w:rsid w:val="001B6945"/>
    <w:rsid w:val="001B6FA6"/>
    <w:rsid w:val="001B7079"/>
    <w:rsid w:val="001B7A51"/>
    <w:rsid w:val="001C0383"/>
    <w:rsid w:val="001C09BD"/>
    <w:rsid w:val="001C0A2C"/>
    <w:rsid w:val="001C0A5A"/>
    <w:rsid w:val="001C1A57"/>
    <w:rsid w:val="001C2285"/>
    <w:rsid w:val="001C2313"/>
    <w:rsid w:val="001C2B71"/>
    <w:rsid w:val="001C2CBE"/>
    <w:rsid w:val="001C2DF3"/>
    <w:rsid w:val="001C3D5C"/>
    <w:rsid w:val="001C3FC4"/>
    <w:rsid w:val="001C42A1"/>
    <w:rsid w:val="001C5107"/>
    <w:rsid w:val="001C5FD9"/>
    <w:rsid w:val="001C63B5"/>
    <w:rsid w:val="001C7AA3"/>
    <w:rsid w:val="001C7AB1"/>
    <w:rsid w:val="001D0614"/>
    <w:rsid w:val="001D0877"/>
    <w:rsid w:val="001D0E30"/>
    <w:rsid w:val="001D26E2"/>
    <w:rsid w:val="001D2886"/>
    <w:rsid w:val="001D28E7"/>
    <w:rsid w:val="001D3DC1"/>
    <w:rsid w:val="001D3DEF"/>
    <w:rsid w:val="001D4546"/>
    <w:rsid w:val="001D5700"/>
    <w:rsid w:val="001D58BF"/>
    <w:rsid w:val="001D5927"/>
    <w:rsid w:val="001D5D6A"/>
    <w:rsid w:val="001D6B9D"/>
    <w:rsid w:val="001D6CA1"/>
    <w:rsid w:val="001D7D47"/>
    <w:rsid w:val="001E068B"/>
    <w:rsid w:val="001E06D0"/>
    <w:rsid w:val="001E09C7"/>
    <w:rsid w:val="001E0C0B"/>
    <w:rsid w:val="001E14FD"/>
    <w:rsid w:val="001E1949"/>
    <w:rsid w:val="001E228B"/>
    <w:rsid w:val="001E23BA"/>
    <w:rsid w:val="001E2636"/>
    <w:rsid w:val="001E3F2F"/>
    <w:rsid w:val="001E67D5"/>
    <w:rsid w:val="001E6E57"/>
    <w:rsid w:val="001E7235"/>
    <w:rsid w:val="001E72AE"/>
    <w:rsid w:val="001E7D0E"/>
    <w:rsid w:val="001E7E0A"/>
    <w:rsid w:val="001F01CF"/>
    <w:rsid w:val="001F16FD"/>
    <w:rsid w:val="001F193C"/>
    <w:rsid w:val="001F21D4"/>
    <w:rsid w:val="001F22F6"/>
    <w:rsid w:val="001F2573"/>
    <w:rsid w:val="001F2F3E"/>
    <w:rsid w:val="001F3068"/>
    <w:rsid w:val="001F345F"/>
    <w:rsid w:val="001F38A0"/>
    <w:rsid w:val="001F39B8"/>
    <w:rsid w:val="001F4FA6"/>
    <w:rsid w:val="001F5172"/>
    <w:rsid w:val="001F5686"/>
    <w:rsid w:val="001F6858"/>
    <w:rsid w:val="001F6A35"/>
    <w:rsid w:val="001F6F49"/>
    <w:rsid w:val="001F7015"/>
    <w:rsid w:val="001F72A1"/>
    <w:rsid w:val="001F7DA4"/>
    <w:rsid w:val="00200861"/>
    <w:rsid w:val="00201424"/>
    <w:rsid w:val="002017C7"/>
    <w:rsid w:val="00201914"/>
    <w:rsid w:val="00202055"/>
    <w:rsid w:val="002023D0"/>
    <w:rsid w:val="002024B3"/>
    <w:rsid w:val="00202986"/>
    <w:rsid w:val="00202AE9"/>
    <w:rsid w:val="00202B30"/>
    <w:rsid w:val="00203177"/>
    <w:rsid w:val="00203F0E"/>
    <w:rsid w:val="00204423"/>
    <w:rsid w:val="00204D0D"/>
    <w:rsid w:val="0020509F"/>
    <w:rsid w:val="002051FE"/>
    <w:rsid w:val="00205F6D"/>
    <w:rsid w:val="00206491"/>
    <w:rsid w:val="002071D6"/>
    <w:rsid w:val="00207324"/>
    <w:rsid w:val="00210036"/>
    <w:rsid w:val="00212E63"/>
    <w:rsid w:val="002135CA"/>
    <w:rsid w:val="00213BA4"/>
    <w:rsid w:val="00214A0A"/>
    <w:rsid w:val="00215003"/>
    <w:rsid w:val="00215D1D"/>
    <w:rsid w:val="00216454"/>
    <w:rsid w:val="00216702"/>
    <w:rsid w:val="00217BFC"/>
    <w:rsid w:val="002203C2"/>
    <w:rsid w:val="002204CB"/>
    <w:rsid w:val="00221D17"/>
    <w:rsid w:val="00222749"/>
    <w:rsid w:val="00222820"/>
    <w:rsid w:val="00222A06"/>
    <w:rsid w:val="00222A0F"/>
    <w:rsid w:val="0022302E"/>
    <w:rsid w:val="00223A3E"/>
    <w:rsid w:val="00223B59"/>
    <w:rsid w:val="00223B96"/>
    <w:rsid w:val="00224CE8"/>
    <w:rsid w:val="00225E3A"/>
    <w:rsid w:val="00226B8E"/>
    <w:rsid w:val="0022707A"/>
    <w:rsid w:val="00227C6D"/>
    <w:rsid w:val="00227D91"/>
    <w:rsid w:val="00227ECE"/>
    <w:rsid w:val="00227EE4"/>
    <w:rsid w:val="002311FD"/>
    <w:rsid w:val="00231256"/>
    <w:rsid w:val="00231D5F"/>
    <w:rsid w:val="002324CC"/>
    <w:rsid w:val="002335CA"/>
    <w:rsid w:val="00233E8E"/>
    <w:rsid w:val="00233FF3"/>
    <w:rsid w:val="00234304"/>
    <w:rsid w:val="00234CC2"/>
    <w:rsid w:val="002351E2"/>
    <w:rsid w:val="0023577A"/>
    <w:rsid w:val="0023583C"/>
    <w:rsid w:val="0023657A"/>
    <w:rsid w:val="002366F2"/>
    <w:rsid w:val="0023699B"/>
    <w:rsid w:val="00236E8F"/>
    <w:rsid w:val="0023735E"/>
    <w:rsid w:val="00237E63"/>
    <w:rsid w:val="002402B4"/>
    <w:rsid w:val="002409B5"/>
    <w:rsid w:val="00240BF5"/>
    <w:rsid w:val="00241053"/>
    <w:rsid w:val="002411BF"/>
    <w:rsid w:val="002412EC"/>
    <w:rsid w:val="002417A6"/>
    <w:rsid w:val="002422D4"/>
    <w:rsid w:val="002425BD"/>
    <w:rsid w:val="00242B5D"/>
    <w:rsid w:val="00243279"/>
    <w:rsid w:val="002434B1"/>
    <w:rsid w:val="00244421"/>
    <w:rsid w:val="00244597"/>
    <w:rsid w:val="002447AB"/>
    <w:rsid w:val="00244C05"/>
    <w:rsid w:val="00245C0B"/>
    <w:rsid w:val="00245CF7"/>
    <w:rsid w:val="00245D06"/>
    <w:rsid w:val="00246146"/>
    <w:rsid w:val="0024621E"/>
    <w:rsid w:val="0024645C"/>
    <w:rsid w:val="00247512"/>
    <w:rsid w:val="0024754C"/>
    <w:rsid w:val="0024766B"/>
    <w:rsid w:val="00247760"/>
    <w:rsid w:val="0024797E"/>
    <w:rsid w:val="00250450"/>
    <w:rsid w:val="0025065A"/>
    <w:rsid w:val="002509C7"/>
    <w:rsid w:val="00250A09"/>
    <w:rsid w:val="0025114A"/>
    <w:rsid w:val="00251628"/>
    <w:rsid w:val="00253836"/>
    <w:rsid w:val="00253C51"/>
    <w:rsid w:val="00253F1B"/>
    <w:rsid w:val="002548D7"/>
    <w:rsid w:val="00254B25"/>
    <w:rsid w:val="00254E4D"/>
    <w:rsid w:val="00255145"/>
    <w:rsid w:val="00256174"/>
    <w:rsid w:val="002562BB"/>
    <w:rsid w:val="002564A8"/>
    <w:rsid w:val="00256EB7"/>
    <w:rsid w:val="00256EBD"/>
    <w:rsid w:val="00257281"/>
    <w:rsid w:val="00260DD9"/>
    <w:rsid w:val="00260E73"/>
    <w:rsid w:val="00261B89"/>
    <w:rsid w:val="00262A22"/>
    <w:rsid w:val="002634E1"/>
    <w:rsid w:val="002635C9"/>
    <w:rsid w:val="00264BD3"/>
    <w:rsid w:val="00265D9E"/>
    <w:rsid w:val="00265DA8"/>
    <w:rsid w:val="0026621B"/>
    <w:rsid w:val="002665EF"/>
    <w:rsid w:val="00266D96"/>
    <w:rsid w:val="00266F3E"/>
    <w:rsid w:val="00266F9F"/>
    <w:rsid w:val="00267559"/>
    <w:rsid w:val="00267FA5"/>
    <w:rsid w:val="00270837"/>
    <w:rsid w:val="0027083C"/>
    <w:rsid w:val="0027113A"/>
    <w:rsid w:val="002722B8"/>
    <w:rsid w:val="00272867"/>
    <w:rsid w:val="00272F76"/>
    <w:rsid w:val="00274533"/>
    <w:rsid w:val="0027495C"/>
    <w:rsid w:val="0027521B"/>
    <w:rsid w:val="00275698"/>
    <w:rsid w:val="0027578A"/>
    <w:rsid w:val="00275DC0"/>
    <w:rsid w:val="002760F9"/>
    <w:rsid w:val="00276190"/>
    <w:rsid w:val="002761D6"/>
    <w:rsid w:val="00276D76"/>
    <w:rsid w:val="00277075"/>
    <w:rsid w:val="0027797F"/>
    <w:rsid w:val="002779C6"/>
    <w:rsid w:val="00277E2F"/>
    <w:rsid w:val="00280101"/>
    <w:rsid w:val="002807CE"/>
    <w:rsid w:val="0028118B"/>
    <w:rsid w:val="00281263"/>
    <w:rsid w:val="00281668"/>
    <w:rsid w:val="002825F1"/>
    <w:rsid w:val="00283075"/>
    <w:rsid w:val="002830E1"/>
    <w:rsid w:val="00283987"/>
    <w:rsid w:val="0028411F"/>
    <w:rsid w:val="00284FAE"/>
    <w:rsid w:val="0028506B"/>
    <w:rsid w:val="00285131"/>
    <w:rsid w:val="0028526B"/>
    <w:rsid w:val="002852E8"/>
    <w:rsid w:val="00285694"/>
    <w:rsid w:val="00285A7F"/>
    <w:rsid w:val="00285C02"/>
    <w:rsid w:val="0028699E"/>
    <w:rsid w:val="00287344"/>
    <w:rsid w:val="0028748B"/>
    <w:rsid w:val="00287596"/>
    <w:rsid w:val="002875B2"/>
    <w:rsid w:val="00287A98"/>
    <w:rsid w:val="00287F9D"/>
    <w:rsid w:val="00291F42"/>
    <w:rsid w:val="002921A5"/>
    <w:rsid w:val="002929B0"/>
    <w:rsid w:val="00293101"/>
    <w:rsid w:val="00293225"/>
    <w:rsid w:val="0029420D"/>
    <w:rsid w:val="00294549"/>
    <w:rsid w:val="00294AFD"/>
    <w:rsid w:val="00294E6B"/>
    <w:rsid w:val="00295B4C"/>
    <w:rsid w:val="00295DB3"/>
    <w:rsid w:val="00296391"/>
    <w:rsid w:val="00296479"/>
    <w:rsid w:val="00297398"/>
    <w:rsid w:val="002979F6"/>
    <w:rsid w:val="00297CC6"/>
    <w:rsid w:val="00297DAA"/>
    <w:rsid w:val="002A0187"/>
    <w:rsid w:val="002A085F"/>
    <w:rsid w:val="002A1975"/>
    <w:rsid w:val="002A1B31"/>
    <w:rsid w:val="002A2374"/>
    <w:rsid w:val="002A276F"/>
    <w:rsid w:val="002A279D"/>
    <w:rsid w:val="002A2823"/>
    <w:rsid w:val="002A29FC"/>
    <w:rsid w:val="002A3100"/>
    <w:rsid w:val="002A33F1"/>
    <w:rsid w:val="002A3B21"/>
    <w:rsid w:val="002A4CFA"/>
    <w:rsid w:val="002A4E89"/>
    <w:rsid w:val="002A4F25"/>
    <w:rsid w:val="002A5F3A"/>
    <w:rsid w:val="002A5F44"/>
    <w:rsid w:val="002A6292"/>
    <w:rsid w:val="002A660B"/>
    <w:rsid w:val="002A76CF"/>
    <w:rsid w:val="002B037A"/>
    <w:rsid w:val="002B05F6"/>
    <w:rsid w:val="002B17F6"/>
    <w:rsid w:val="002B1ED4"/>
    <w:rsid w:val="002B23DB"/>
    <w:rsid w:val="002B25D8"/>
    <w:rsid w:val="002B2657"/>
    <w:rsid w:val="002B354A"/>
    <w:rsid w:val="002B3651"/>
    <w:rsid w:val="002B49E1"/>
    <w:rsid w:val="002B546C"/>
    <w:rsid w:val="002B60F6"/>
    <w:rsid w:val="002B7072"/>
    <w:rsid w:val="002C12D1"/>
    <w:rsid w:val="002C1485"/>
    <w:rsid w:val="002C15A6"/>
    <w:rsid w:val="002C1669"/>
    <w:rsid w:val="002C20CD"/>
    <w:rsid w:val="002C226E"/>
    <w:rsid w:val="002C2FC4"/>
    <w:rsid w:val="002C3560"/>
    <w:rsid w:val="002C35F8"/>
    <w:rsid w:val="002C3641"/>
    <w:rsid w:val="002C3BB7"/>
    <w:rsid w:val="002C4558"/>
    <w:rsid w:val="002C513C"/>
    <w:rsid w:val="002C51EF"/>
    <w:rsid w:val="002C53D8"/>
    <w:rsid w:val="002C5582"/>
    <w:rsid w:val="002C585A"/>
    <w:rsid w:val="002C59A1"/>
    <w:rsid w:val="002C6288"/>
    <w:rsid w:val="002C64A6"/>
    <w:rsid w:val="002C64A7"/>
    <w:rsid w:val="002C65F8"/>
    <w:rsid w:val="002C6620"/>
    <w:rsid w:val="002C6B9B"/>
    <w:rsid w:val="002C6C3F"/>
    <w:rsid w:val="002C7272"/>
    <w:rsid w:val="002C7710"/>
    <w:rsid w:val="002C7C59"/>
    <w:rsid w:val="002D00C8"/>
    <w:rsid w:val="002D095D"/>
    <w:rsid w:val="002D09B0"/>
    <w:rsid w:val="002D0EF3"/>
    <w:rsid w:val="002D1A28"/>
    <w:rsid w:val="002D1A4C"/>
    <w:rsid w:val="002D1E78"/>
    <w:rsid w:val="002D1F01"/>
    <w:rsid w:val="002D3C51"/>
    <w:rsid w:val="002D3E6E"/>
    <w:rsid w:val="002D4334"/>
    <w:rsid w:val="002D479B"/>
    <w:rsid w:val="002D5BDD"/>
    <w:rsid w:val="002D649E"/>
    <w:rsid w:val="002D64AF"/>
    <w:rsid w:val="002D6770"/>
    <w:rsid w:val="002E093A"/>
    <w:rsid w:val="002E1A6C"/>
    <w:rsid w:val="002E1E64"/>
    <w:rsid w:val="002E2837"/>
    <w:rsid w:val="002E2EC5"/>
    <w:rsid w:val="002E36DD"/>
    <w:rsid w:val="002E3882"/>
    <w:rsid w:val="002E3B95"/>
    <w:rsid w:val="002E47CE"/>
    <w:rsid w:val="002E4A58"/>
    <w:rsid w:val="002E4C44"/>
    <w:rsid w:val="002E52FF"/>
    <w:rsid w:val="002E5574"/>
    <w:rsid w:val="002E58A2"/>
    <w:rsid w:val="002E5E5E"/>
    <w:rsid w:val="002E6188"/>
    <w:rsid w:val="002E6537"/>
    <w:rsid w:val="002E65E7"/>
    <w:rsid w:val="002E6BE3"/>
    <w:rsid w:val="002F0808"/>
    <w:rsid w:val="002F09B0"/>
    <w:rsid w:val="002F1FF4"/>
    <w:rsid w:val="002F23FD"/>
    <w:rsid w:val="002F25BF"/>
    <w:rsid w:val="002F28AD"/>
    <w:rsid w:val="002F2B72"/>
    <w:rsid w:val="002F3181"/>
    <w:rsid w:val="002F39A3"/>
    <w:rsid w:val="002F3B15"/>
    <w:rsid w:val="002F438E"/>
    <w:rsid w:val="002F4487"/>
    <w:rsid w:val="002F5273"/>
    <w:rsid w:val="002F6641"/>
    <w:rsid w:val="002F70FF"/>
    <w:rsid w:val="002F7995"/>
    <w:rsid w:val="002F7D6B"/>
    <w:rsid w:val="002F7F0D"/>
    <w:rsid w:val="003003AA"/>
    <w:rsid w:val="00300526"/>
    <w:rsid w:val="00300A19"/>
    <w:rsid w:val="003014F7"/>
    <w:rsid w:val="00301BCD"/>
    <w:rsid w:val="00301C19"/>
    <w:rsid w:val="00301D11"/>
    <w:rsid w:val="00302513"/>
    <w:rsid w:val="00302F0B"/>
    <w:rsid w:val="00303692"/>
    <w:rsid w:val="003038B6"/>
    <w:rsid w:val="00303FAB"/>
    <w:rsid w:val="003046DC"/>
    <w:rsid w:val="00304EAD"/>
    <w:rsid w:val="003052F3"/>
    <w:rsid w:val="0030535C"/>
    <w:rsid w:val="00305A78"/>
    <w:rsid w:val="00305F0E"/>
    <w:rsid w:val="00305F63"/>
    <w:rsid w:val="0030783F"/>
    <w:rsid w:val="00307B83"/>
    <w:rsid w:val="00307D62"/>
    <w:rsid w:val="00310711"/>
    <w:rsid w:val="003110DE"/>
    <w:rsid w:val="00311546"/>
    <w:rsid w:val="00312479"/>
    <w:rsid w:val="00312A86"/>
    <w:rsid w:val="00312B2D"/>
    <w:rsid w:val="00312CF6"/>
    <w:rsid w:val="003130FF"/>
    <w:rsid w:val="00313B34"/>
    <w:rsid w:val="0031461B"/>
    <w:rsid w:val="00314908"/>
    <w:rsid w:val="00315062"/>
    <w:rsid w:val="00315CDB"/>
    <w:rsid w:val="00316C1E"/>
    <w:rsid w:val="00317204"/>
    <w:rsid w:val="0031722B"/>
    <w:rsid w:val="003205EA"/>
    <w:rsid w:val="00321E84"/>
    <w:rsid w:val="00321F54"/>
    <w:rsid w:val="0032258A"/>
    <w:rsid w:val="00322A2B"/>
    <w:rsid w:val="00322C69"/>
    <w:rsid w:val="00322F09"/>
    <w:rsid w:val="0032344E"/>
    <w:rsid w:val="0032380F"/>
    <w:rsid w:val="0032392B"/>
    <w:rsid w:val="00323E37"/>
    <w:rsid w:val="00323F40"/>
    <w:rsid w:val="003241B5"/>
    <w:rsid w:val="003241B6"/>
    <w:rsid w:val="00324369"/>
    <w:rsid w:val="00324587"/>
    <w:rsid w:val="00324B1A"/>
    <w:rsid w:val="00325670"/>
    <w:rsid w:val="00326140"/>
    <w:rsid w:val="00326169"/>
    <w:rsid w:val="00326E2C"/>
    <w:rsid w:val="0032714E"/>
    <w:rsid w:val="0032732C"/>
    <w:rsid w:val="00327906"/>
    <w:rsid w:val="00327A8C"/>
    <w:rsid w:val="00327D6F"/>
    <w:rsid w:val="00327FE1"/>
    <w:rsid w:val="00330425"/>
    <w:rsid w:val="00330859"/>
    <w:rsid w:val="003309C5"/>
    <w:rsid w:val="00331607"/>
    <w:rsid w:val="00331A08"/>
    <w:rsid w:val="00331A42"/>
    <w:rsid w:val="00331C00"/>
    <w:rsid w:val="00331C37"/>
    <w:rsid w:val="00331CAC"/>
    <w:rsid w:val="00332084"/>
    <w:rsid w:val="00333930"/>
    <w:rsid w:val="003341E2"/>
    <w:rsid w:val="0033481F"/>
    <w:rsid w:val="00334A8A"/>
    <w:rsid w:val="00335047"/>
    <w:rsid w:val="0033569F"/>
    <w:rsid w:val="003377B6"/>
    <w:rsid w:val="00340250"/>
    <w:rsid w:val="00340548"/>
    <w:rsid w:val="00341DDA"/>
    <w:rsid w:val="00341E64"/>
    <w:rsid w:val="003423C6"/>
    <w:rsid w:val="003425AD"/>
    <w:rsid w:val="003426C5"/>
    <w:rsid w:val="00342AB9"/>
    <w:rsid w:val="00342FF9"/>
    <w:rsid w:val="00343187"/>
    <w:rsid w:val="003437D2"/>
    <w:rsid w:val="00343A31"/>
    <w:rsid w:val="00343C95"/>
    <w:rsid w:val="0034403D"/>
    <w:rsid w:val="00344EA5"/>
    <w:rsid w:val="00344EFA"/>
    <w:rsid w:val="00345143"/>
    <w:rsid w:val="00345157"/>
    <w:rsid w:val="0034590B"/>
    <w:rsid w:val="00345C45"/>
    <w:rsid w:val="00345E68"/>
    <w:rsid w:val="00345F53"/>
    <w:rsid w:val="003462B5"/>
    <w:rsid w:val="003473E7"/>
    <w:rsid w:val="003475EF"/>
    <w:rsid w:val="00347658"/>
    <w:rsid w:val="00347680"/>
    <w:rsid w:val="00347E1E"/>
    <w:rsid w:val="00347FA3"/>
    <w:rsid w:val="003500B1"/>
    <w:rsid w:val="00350C5B"/>
    <w:rsid w:val="00350DE4"/>
    <w:rsid w:val="00350FDA"/>
    <w:rsid w:val="00351174"/>
    <w:rsid w:val="00352122"/>
    <w:rsid w:val="00352294"/>
    <w:rsid w:val="003523EB"/>
    <w:rsid w:val="00352B20"/>
    <w:rsid w:val="00353022"/>
    <w:rsid w:val="003538E0"/>
    <w:rsid w:val="003560F7"/>
    <w:rsid w:val="00360AEC"/>
    <w:rsid w:val="0036131E"/>
    <w:rsid w:val="00361517"/>
    <w:rsid w:val="003616B0"/>
    <w:rsid w:val="00362A56"/>
    <w:rsid w:val="0036403E"/>
    <w:rsid w:val="00364CB6"/>
    <w:rsid w:val="00365BF9"/>
    <w:rsid w:val="00365C8C"/>
    <w:rsid w:val="00365EA0"/>
    <w:rsid w:val="00367A69"/>
    <w:rsid w:val="003700FE"/>
    <w:rsid w:val="00370171"/>
    <w:rsid w:val="003701CA"/>
    <w:rsid w:val="00370A32"/>
    <w:rsid w:val="00371D6C"/>
    <w:rsid w:val="00371F1E"/>
    <w:rsid w:val="0037206E"/>
    <w:rsid w:val="00372372"/>
    <w:rsid w:val="0037306C"/>
    <w:rsid w:val="003732B1"/>
    <w:rsid w:val="00373CA9"/>
    <w:rsid w:val="00374577"/>
    <w:rsid w:val="00374E06"/>
    <w:rsid w:val="00374EDD"/>
    <w:rsid w:val="003752DF"/>
    <w:rsid w:val="003757FA"/>
    <w:rsid w:val="00375B3C"/>
    <w:rsid w:val="00376B63"/>
    <w:rsid w:val="00377719"/>
    <w:rsid w:val="00377DCE"/>
    <w:rsid w:val="00380C1D"/>
    <w:rsid w:val="00380ED9"/>
    <w:rsid w:val="00381672"/>
    <w:rsid w:val="00381B34"/>
    <w:rsid w:val="00383041"/>
    <w:rsid w:val="003832C9"/>
    <w:rsid w:val="0038407F"/>
    <w:rsid w:val="00384E12"/>
    <w:rsid w:val="003852EB"/>
    <w:rsid w:val="003852FA"/>
    <w:rsid w:val="00385D81"/>
    <w:rsid w:val="00385FF6"/>
    <w:rsid w:val="00386126"/>
    <w:rsid w:val="003868DA"/>
    <w:rsid w:val="00390BB6"/>
    <w:rsid w:val="00390D44"/>
    <w:rsid w:val="00391BBE"/>
    <w:rsid w:val="00391DB0"/>
    <w:rsid w:val="003929A8"/>
    <w:rsid w:val="00392AF4"/>
    <w:rsid w:val="00392F21"/>
    <w:rsid w:val="003935D6"/>
    <w:rsid w:val="0039383C"/>
    <w:rsid w:val="0039428D"/>
    <w:rsid w:val="00394BF5"/>
    <w:rsid w:val="00395770"/>
    <w:rsid w:val="00395F6B"/>
    <w:rsid w:val="003960C2"/>
    <w:rsid w:val="00396294"/>
    <w:rsid w:val="00396663"/>
    <w:rsid w:val="00396F55"/>
    <w:rsid w:val="0039741F"/>
    <w:rsid w:val="0039794E"/>
    <w:rsid w:val="003A04AC"/>
    <w:rsid w:val="003A0950"/>
    <w:rsid w:val="003A1289"/>
    <w:rsid w:val="003A200E"/>
    <w:rsid w:val="003A2DBB"/>
    <w:rsid w:val="003A378B"/>
    <w:rsid w:val="003A3862"/>
    <w:rsid w:val="003A41D6"/>
    <w:rsid w:val="003A53F0"/>
    <w:rsid w:val="003A57ED"/>
    <w:rsid w:val="003A66A5"/>
    <w:rsid w:val="003A66E3"/>
    <w:rsid w:val="003A68A2"/>
    <w:rsid w:val="003A7540"/>
    <w:rsid w:val="003B02AC"/>
    <w:rsid w:val="003B0F70"/>
    <w:rsid w:val="003B1065"/>
    <w:rsid w:val="003B1571"/>
    <w:rsid w:val="003B167F"/>
    <w:rsid w:val="003B1713"/>
    <w:rsid w:val="003B2BAE"/>
    <w:rsid w:val="003B3438"/>
    <w:rsid w:val="003B347F"/>
    <w:rsid w:val="003B34A6"/>
    <w:rsid w:val="003B34BC"/>
    <w:rsid w:val="003B3959"/>
    <w:rsid w:val="003B4F71"/>
    <w:rsid w:val="003B509F"/>
    <w:rsid w:val="003B61ED"/>
    <w:rsid w:val="003B645B"/>
    <w:rsid w:val="003B6C72"/>
    <w:rsid w:val="003B744B"/>
    <w:rsid w:val="003C0557"/>
    <w:rsid w:val="003C0630"/>
    <w:rsid w:val="003C064C"/>
    <w:rsid w:val="003C088E"/>
    <w:rsid w:val="003C1052"/>
    <w:rsid w:val="003C1E22"/>
    <w:rsid w:val="003C27D2"/>
    <w:rsid w:val="003C292A"/>
    <w:rsid w:val="003C2AD4"/>
    <w:rsid w:val="003C2E86"/>
    <w:rsid w:val="003C3507"/>
    <w:rsid w:val="003C3F44"/>
    <w:rsid w:val="003C4A74"/>
    <w:rsid w:val="003C4C6B"/>
    <w:rsid w:val="003C5A37"/>
    <w:rsid w:val="003C6581"/>
    <w:rsid w:val="003C705C"/>
    <w:rsid w:val="003C7092"/>
    <w:rsid w:val="003C7382"/>
    <w:rsid w:val="003C7BE4"/>
    <w:rsid w:val="003C7DCF"/>
    <w:rsid w:val="003D0628"/>
    <w:rsid w:val="003D0C9C"/>
    <w:rsid w:val="003D11E8"/>
    <w:rsid w:val="003D19C6"/>
    <w:rsid w:val="003D1AC4"/>
    <w:rsid w:val="003D1E08"/>
    <w:rsid w:val="003D2230"/>
    <w:rsid w:val="003D2372"/>
    <w:rsid w:val="003D2B9A"/>
    <w:rsid w:val="003D2CE3"/>
    <w:rsid w:val="003D331E"/>
    <w:rsid w:val="003D3802"/>
    <w:rsid w:val="003D3A25"/>
    <w:rsid w:val="003D4205"/>
    <w:rsid w:val="003D4A8D"/>
    <w:rsid w:val="003D4B33"/>
    <w:rsid w:val="003D4D6F"/>
    <w:rsid w:val="003D5803"/>
    <w:rsid w:val="003D58D8"/>
    <w:rsid w:val="003D5FA9"/>
    <w:rsid w:val="003D6BA8"/>
    <w:rsid w:val="003D70E3"/>
    <w:rsid w:val="003D7439"/>
    <w:rsid w:val="003D778A"/>
    <w:rsid w:val="003D7C9C"/>
    <w:rsid w:val="003E0C7B"/>
    <w:rsid w:val="003E1D0F"/>
    <w:rsid w:val="003E2B46"/>
    <w:rsid w:val="003E3094"/>
    <w:rsid w:val="003E3333"/>
    <w:rsid w:val="003E3502"/>
    <w:rsid w:val="003E3AEF"/>
    <w:rsid w:val="003E3C63"/>
    <w:rsid w:val="003E3C92"/>
    <w:rsid w:val="003E47AA"/>
    <w:rsid w:val="003E4935"/>
    <w:rsid w:val="003E537E"/>
    <w:rsid w:val="003E57B4"/>
    <w:rsid w:val="003E6422"/>
    <w:rsid w:val="003E6C22"/>
    <w:rsid w:val="003F0441"/>
    <w:rsid w:val="003F0F1F"/>
    <w:rsid w:val="003F0F20"/>
    <w:rsid w:val="003F10D8"/>
    <w:rsid w:val="003F114A"/>
    <w:rsid w:val="003F2779"/>
    <w:rsid w:val="003F283A"/>
    <w:rsid w:val="003F3012"/>
    <w:rsid w:val="003F3A24"/>
    <w:rsid w:val="003F40EF"/>
    <w:rsid w:val="003F4C42"/>
    <w:rsid w:val="003F572D"/>
    <w:rsid w:val="003F6252"/>
    <w:rsid w:val="003F7C31"/>
    <w:rsid w:val="00402089"/>
    <w:rsid w:val="00402E61"/>
    <w:rsid w:val="00403140"/>
    <w:rsid w:val="00404D99"/>
    <w:rsid w:val="004052C2"/>
    <w:rsid w:val="004053BE"/>
    <w:rsid w:val="00405DD4"/>
    <w:rsid w:val="00406510"/>
    <w:rsid w:val="0040681D"/>
    <w:rsid w:val="00406CD5"/>
    <w:rsid w:val="00406D72"/>
    <w:rsid w:val="00407BEB"/>
    <w:rsid w:val="00410091"/>
    <w:rsid w:val="004121D9"/>
    <w:rsid w:val="0041311E"/>
    <w:rsid w:val="004141CD"/>
    <w:rsid w:val="004147C8"/>
    <w:rsid w:val="00414BED"/>
    <w:rsid w:val="00415084"/>
    <w:rsid w:val="00415085"/>
    <w:rsid w:val="0041535D"/>
    <w:rsid w:val="00415A44"/>
    <w:rsid w:val="0041713B"/>
    <w:rsid w:val="00417603"/>
    <w:rsid w:val="004179DB"/>
    <w:rsid w:val="00420044"/>
    <w:rsid w:val="004202A0"/>
    <w:rsid w:val="004205AD"/>
    <w:rsid w:val="004205FA"/>
    <w:rsid w:val="004207B1"/>
    <w:rsid w:val="00420EBB"/>
    <w:rsid w:val="004211C6"/>
    <w:rsid w:val="004219E8"/>
    <w:rsid w:val="00423724"/>
    <w:rsid w:val="00423A44"/>
    <w:rsid w:val="004243CE"/>
    <w:rsid w:val="0042535B"/>
    <w:rsid w:val="004254EF"/>
    <w:rsid w:val="004255F8"/>
    <w:rsid w:val="00426020"/>
    <w:rsid w:val="00426152"/>
    <w:rsid w:val="0042644A"/>
    <w:rsid w:val="0042699C"/>
    <w:rsid w:val="00426AD4"/>
    <w:rsid w:val="00426E1B"/>
    <w:rsid w:val="004274FC"/>
    <w:rsid w:val="0042768E"/>
    <w:rsid w:val="0042797C"/>
    <w:rsid w:val="00427BE3"/>
    <w:rsid w:val="00431187"/>
    <w:rsid w:val="004324FA"/>
    <w:rsid w:val="00433850"/>
    <w:rsid w:val="00434290"/>
    <w:rsid w:val="00434B1F"/>
    <w:rsid w:val="00436323"/>
    <w:rsid w:val="00436835"/>
    <w:rsid w:val="004368C6"/>
    <w:rsid w:val="004376E4"/>
    <w:rsid w:val="004379DD"/>
    <w:rsid w:val="00437A14"/>
    <w:rsid w:val="00437C18"/>
    <w:rsid w:val="00437EB3"/>
    <w:rsid w:val="00441872"/>
    <w:rsid w:val="00441E1D"/>
    <w:rsid w:val="00443C65"/>
    <w:rsid w:val="00444C9A"/>
    <w:rsid w:val="00444EE4"/>
    <w:rsid w:val="00445490"/>
    <w:rsid w:val="00445F45"/>
    <w:rsid w:val="00446977"/>
    <w:rsid w:val="004469AD"/>
    <w:rsid w:val="00446CB5"/>
    <w:rsid w:val="00450556"/>
    <w:rsid w:val="00451D30"/>
    <w:rsid w:val="004525EF"/>
    <w:rsid w:val="004533A0"/>
    <w:rsid w:val="00453C1B"/>
    <w:rsid w:val="004541D9"/>
    <w:rsid w:val="004543F5"/>
    <w:rsid w:val="004546B4"/>
    <w:rsid w:val="0045472E"/>
    <w:rsid w:val="004547EE"/>
    <w:rsid w:val="00454A3C"/>
    <w:rsid w:val="0045533A"/>
    <w:rsid w:val="004554E8"/>
    <w:rsid w:val="00455DD4"/>
    <w:rsid w:val="004561C3"/>
    <w:rsid w:val="0045696F"/>
    <w:rsid w:val="004569AD"/>
    <w:rsid w:val="004572F1"/>
    <w:rsid w:val="00460EA5"/>
    <w:rsid w:val="004611FB"/>
    <w:rsid w:val="00462746"/>
    <w:rsid w:val="0046371C"/>
    <w:rsid w:val="004639DF"/>
    <w:rsid w:val="0046490D"/>
    <w:rsid w:val="004651AE"/>
    <w:rsid w:val="00465AA7"/>
    <w:rsid w:val="00466B02"/>
    <w:rsid w:val="00466DC2"/>
    <w:rsid w:val="0046734E"/>
    <w:rsid w:val="004675DA"/>
    <w:rsid w:val="00467D4C"/>
    <w:rsid w:val="00470433"/>
    <w:rsid w:val="00470D55"/>
    <w:rsid w:val="00471A8F"/>
    <w:rsid w:val="00471B3B"/>
    <w:rsid w:val="00471E5F"/>
    <w:rsid w:val="0047216D"/>
    <w:rsid w:val="00472220"/>
    <w:rsid w:val="00472404"/>
    <w:rsid w:val="004730ED"/>
    <w:rsid w:val="0047315D"/>
    <w:rsid w:val="004740A3"/>
    <w:rsid w:val="00474ADC"/>
    <w:rsid w:val="00475258"/>
    <w:rsid w:val="00475963"/>
    <w:rsid w:val="0047598E"/>
    <w:rsid w:val="00475CBD"/>
    <w:rsid w:val="00476481"/>
    <w:rsid w:val="00476AB2"/>
    <w:rsid w:val="00476EB9"/>
    <w:rsid w:val="00477163"/>
    <w:rsid w:val="004779A4"/>
    <w:rsid w:val="00477A05"/>
    <w:rsid w:val="00477D31"/>
    <w:rsid w:val="00481209"/>
    <w:rsid w:val="00481B20"/>
    <w:rsid w:val="00482983"/>
    <w:rsid w:val="00482A31"/>
    <w:rsid w:val="00482BB5"/>
    <w:rsid w:val="00482ED1"/>
    <w:rsid w:val="0048374A"/>
    <w:rsid w:val="00483D72"/>
    <w:rsid w:val="00484044"/>
    <w:rsid w:val="00484466"/>
    <w:rsid w:val="004849D3"/>
    <w:rsid w:val="0048523E"/>
    <w:rsid w:val="00485945"/>
    <w:rsid w:val="00486164"/>
    <w:rsid w:val="00486714"/>
    <w:rsid w:val="004878BC"/>
    <w:rsid w:val="00487D60"/>
    <w:rsid w:val="00490253"/>
    <w:rsid w:val="00490958"/>
    <w:rsid w:val="004916D1"/>
    <w:rsid w:val="00491B3C"/>
    <w:rsid w:val="00492B68"/>
    <w:rsid w:val="00492E37"/>
    <w:rsid w:val="00492E87"/>
    <w:rsid w:val="00493FC9"/>
    <w:rsid w:val="00494894"/>
    <w:rsid w:val="0049565F"/>
    <w:rsid w:val="004961CA"/>
    <w:rsid w:val="004962FE"/>
    <w:rsid w:val="0049640F"/>
    <w:rsid w:val="00496600"/>
    <w:rsid w:val="0049695C"/>
    <w:rsid w:val="00496BF8"/>
    <w:rsid w:val="004975DE"/>
    <w:rsid w:val="00497976"/>
    <w:rsid w:val="004A10F0"/>
    <w:rsid w:val="004A12CF"/>
    <w:rsid w:val="004A2116"/>
    <w:rsid w:val="004A2426"/>
    <w:rsid w:val="004A2457"/>
    <w:rsid w:val="004A2A55"/>
    <w:rsid w:val="004A3888"/>
    <w:rsid w:val="004A390C"/>
    <w:rsid w:val="004A3B38"/>
    <w:rsid w:val="004A3EAD"/>
    <w:rsid w:val="004A45C0"/>
    <w:rsid w:val="004A4CF3"/>
    <w:rsid w:val="004A5244"/>
    <w:rsid w:val="004A5743"/>
    <w:rsid w:val="004A60C8"/>
    <w:rsid w:val="004A60CE"/>
    <w:rsid w:val="004A6313"/>
    <w:rsid w:val="004A70C6"/>
    <w:rsid w:val="004A73C7"/>
    <w:rsid w:val="004A7BEA"/>
    <w:rsid w:val="004B0BDB"/>
    <w:rsid w:val="004B1427"/>
    <w:rsid w:val="004B1506"/>
    <w:rsid w:val="004B1B7B"/>
    <w:rsid w:val="004B1E0A"/>
    <w:rsid w:val="004B2677"/>
    <w:rsid w:val="004B2997"/>
    <w:rsid w:val="004B2BA2"/>
    <w:rsid w:val="004B3710"/>
    <w:rsid w:val="004B4631"/>
    <w:rsid w:val="004B526F"/>
    <w:rsid w:val="004B6020"/>
    <w:rsid w:val="004B642E"/>
    <w:rsid w:val="004B6FC8"/>
    <w:rsid w:val="004B72D2"/>
    <w:rsid w:val="004B7495"/>
    <w:rsid w:val="004C11BF"/>
    <w:rsid w:val="004C3282"/>
    <w:rsid w:val="004C3EE9"/>
    <w:rsid w:val="004C3F98"/>
    <w:rsid w:val="004C4D51"/>
    <w:rsid w:val="004C5D10"/>
    <w:rsid w:val="004C64EB"/>
    <w:rsid w:val="004C7D8F"/>
    <w:rsid w:val="004D003B"/>
    <w:rsid w:val="004D0AB6"/>
    <w:rsid w:val="004D0C18"/>
    <w:rsid w:val="004D0CC8"/>
    <w:rsid w:val="004D11B3"/>
    <w:rsid w:val="004D1594"/>
    <w:rsid w:val="004D1965"/>
    <w:rsid w:val="004D323F"/>
    <w:rsid w:val="004D3FB4"/>
    <w:rsid w:val="004D4648"/>
    <w:rsid w:val="004D4F57"/>
    <w:rsid w:val="004D58FB"/>
    <w:rsid w:val="004D6770"/>
    <w:rsid w:val="004D6D01"/>
    <w:rsid w:val="004D7297"/>
    <w:rsid w:val="004D72DB"/>
    <w:rsid w:val="004D75EE"/>
    <w:rsid w:val="004D78C3"/>
    <w:rsid w:val="004E0376"/>
    <w:rsid w:val="004E04CA"/>
    <w:rsid w:val="004E2536"/>
    <w:rsid w:val="004E283A"/>
    <w:rsid w:val="004E2861"/>
    <w:rsid w:val="004E33BF"/>
    <w:rsid w:val="004E3849"/>
    <w:rsid w:val="004E4154"/>
    <w:rsid w:val="004E45D0"/>
    <w:rsid w:val="004E4E97"/>
    <w:rsid w:val="004E5104"/>
    <w:rsid w:val="004E5584"/>
    <w:rsid w:val="004E562A"/>
    <w:rsid w:val="004E5C52"/>
    <w:rsid w:val="004F0A21"/>
    <w:rsid w:val="004F0A61"/>
    <w:rsid w:val="004F1AA5"/>
    <w:rsid w:val="004F1AC7"/>
    <w:rsid w:val="004F1DB2"/>
    <w:rsid w:val="004F2436"/>
    <w:rsid w:val="004F263C"/>
    <w:rsid w:val="004F27A9"/>
    <w:rsid w:val="004F2C76"/>
    <w:rsid w:val="004F35ED"/>
    <w:rsid w:val="004F55EB"/>
    <w:rsid w:val="004F5919"/>
    <w:rsid w:val="004F5BA7"/>
    <w:rsid w:val="004F5CA5"/>
    <w:rsid w:val="004F5D60"/>
    <w:rsid w:val="004F5EC4"/>
    <w:rsid w:val="004F72B3"/>
    <w:rsid w:val="004F7310"/>
    <w:rsid w:val="004F7830"/>
    <w:rsid w:val="004F79D7"/>
    <w:rsid w:val="004F7AE1"/>
    <w:rsid w:val="004F7BB7"/>
    <w:rsid w:val="004F7DE9"/>
    <w:rsid w:val="00500717"/>
    <w:rsid w:val="0050082E"/>
    <w:rsid w:val="00500F87"/>
    <w:rsid w:val="005022CA"/>
    <w:rsid w:val="005027D9"/>
    <w:rsid w:val="00503266"/>
    <w:rsid w:val="005036B9"/>
    <w:rsid w:val="00504B01"/>
    <w:rsid w:val="00504DCA"/>
    <w:rsid w:val="00504F9C"/>
    <w:rsid w:val="00504FE4"/>
    <w:rsid w:val="0050551E"/>
    <w:rsid w:val="0050590E"/>
    <w:rsid w:val="0050627D"/>
    <w:rsid w:val="00511621"/>
    <w:rsid w:val="0051163A"/>
    <w:rsid w:val="00511A5B"/>
    <w:rsid w:val="0051281C"/>
    <w:rsid w:val="00512BB6"/>
    <w:rsid w:val="00512E26"/>
    <w:rsid w:val="005142F7"/>
    <w:rsid w:val="00514FDE"/>
    <w:rsid w:val="00515FA4"/>
    <w:rsid w:val="005164DB"/>
    <w:rsid w:val="00516EEC"/>
    <w:rsid w:val="005174BB"/>
    <w:rsid w:val="0051775D"/>
    <w:rsid w:val="005212A4"/>
    <w:rsid w:val="0052142C"/>
    <w:rsid w:val="005216DA"/>
    <w:rsid w:val="00521AC2"/>
    <w:rsid w:val="00521BCD"/>
    <w:rsid w:val="00521FB2"/>
    <w:rsid w:val="00521FC4"/>
    <w:rsid w:val="005227AD"/>
    <w:rsid w:val="00523086"/>
    <w:rsid w:val="005231FC"/>
    <w:rsid w:val="00524EE5"/>
    <w:rsid w:val="0052508C"/>
    <w:rsid w:val="0052546A"/>
    <w:rsid w:val="005258A8"/>
    <w:rsid w:val="0052600D"/>
    <w:rsid w:val="00526323"/>
    <w:rsid w:val="0052651B"/>
    <w:rsid w:val="00526AD0"/>
    <w:rsid w:val="00527B6E"/>
    <w:rsid w:val="0053075E"/>
    <w:rsid w:val="00530A21"/>
    <w:rsid w:val="00530C9D"/>
    <w:rsid w:val="00530E0A"/>
    <w:rsid w:val="00532176"/>
    <w:rsid w:val="0053239A"/>
    <w:rsid w:val="00532599"/>
    <w:rsid w:val="00533780"/>
    <w:rsid w:val="0053412F"/>
    <w:rsid w:val="0053454C"/>
    <w:rsid w:val="0053463D"/>
    <w:rsid w:val="00534C92"/>
    <w:rsid w:val="00534D6A"/>
    <w:rsid w:val="00534DA0"/>
    <w:rsid w:val="00534EA2"/>
    <w:rsid w:val="00535ABC"/>
    <w:rsid w:val="00536AC0"/>
    <w:rsid w:val="00540E42"/>
    <w:rsid w:val="00540F46"/>
    <w:rsid w:val="005419C3"/>
    <w:rsid w:val="00541BE0"/>
    <w:rsid w:val="00541EF0"/>
    <w:rsid w:val="0054309B"/>
    <w:rsid w:val="0054373C"/>
    <w:rsid w:val="00544B80"/>
    <w:rsid w:val="005456D0"/>
    <w:rsid w:val="005464E1"/>
    <w:rsid w:val="00546864"/>
    <w:rsid w:val="00546D20"/>
    <w:rsid w:val="00546DC0"/>
    <w:rsid w:val="005501AD"/>
    <w:rsid w:val="005503EE"/>
    <w:rsid w:val="00550820"/>
    <w:rsid w:val="00551298"/>
    <w:rsid w:val="005516CB"/>
    <w:rsid w:val="00551BF6"/>
    <w:rsid w:val="00552C43"/>
    <w:rsid w:val="00552FF6"/>
    <w:rsid w:val="00553465"/>
    <w:rsid w:val="00553C85"/>
    <w:rsid w:val="00554B13"/>
    <w:rsid w:val="00556581"/>
    <w:rsid w:val="005567EA"/>
    <w:rsid w:val="005572AC"/>
    <w:rsid w:val="0055734E"/>
    <w:rsid w:val="00557F93"/>
    <w:rsid w:val="00560847"/>
    <w:rsid w:val="00560B6D"/>
    <w:rsid w:val="005610C3"/>
    <w:rsid w:val="005612D0"/>
    <w:rsid w:val="00561375"/>
    <w:rsid w:val="00562449"/>
    <w:rsid w:val="00563A4F"/>
    <w:rsid w:val="00563A92"/>
    <w:rsid w:val="00563E57"/>
    <w:rsid w:val="00564645"/>
    <w:rsid w:val="00564974"/>
    <w:rsid w:val="00564B13"/>
    <w:rsid w:val="00565E5C"/>
    <w:rsid w:val="005665FC"/>
    <w:rsid w:val="005668E3"/>
    <w:rsid w:val="00566BCA"/>
    <w:rsid w:val="00567B69"/>
    <w:rsid w:val="00567F1D"/>
    <w:rsid w:val="005705F1"/>
    <w:rsid w:val="00570A85"/>
    <w:rsid w:val="00571560"/>
    <w:rsid w:val="00571848"/>
    <w:rsid w:val="00571EF2"/>
    <w:rsid w:val="0057209F"/>
    <w:rsid w:val="005725CF"/>
    <w:rsid w:val="0057262C"/>
    <w:rsid w:val="00572FB1"/>
    <w:rsid w:val="00573DC8"/>
    <w:rsid w:val="0057425A"/>
    <w:rsid w:val="005747C1"/>
    <w:rsid w:val="00575043"/>
    <w:rsid w:val="00575BB6"/>
    <w:rsid w:val="00575D13"/>
    <w:rsid w:val="00575FE5"/>
    <w:rsid w:val="00576D3D"/>
    <w:rsid w:val="00577090"/>
    <w:rsid w:val="005773FC"/>
    <w:rsid w:val="0057779A"/>
    <w:rsid w:val="005779A0"/>
    <w:rsid w:val="0058039B"/>
    <w:rsid w:val="00580809"/>
    <w:rsid w:val="0058188E"/>
    <w:rsid w:val="00581B5C"/>
    <w:rsid w:val="00582653"/>
    <w:rsid w:val="0058266B"/>
    <w:rsid w:val="00582748"/>
    <w:rsid w:val="00583532"/>
    <w:rsid w:val="005837D9"/>
    <w:rsid w:val="00583B4F"/>
    <w:rsid w:val="00583C00"/>
    <w:rsid w:val="00583F10"/>
    <w:rsid w:val="00584783"/>
    <w:rsid w:val="005847B5"/>
    <w:rsid w:val="00584FA3"/>
    <w:rsid w:val="0058598F"/>
    <w:rsid w:val="00585F7B"/>
    <w:rsid w:val="00586D4C"/>
    <w:rsid w:val="0059006E"/>
    <w:rsid w:val="00590407"/>
    <w:rsid w:val="0059069C"/>
    <w:rsid w:val="0059076F"/>
    <w:rsid w:val="00590C72"/>
    <w:rsid w:val="00590FB7"/>
    <w:rsid w:val="0059206F"/>
    <w:rsid w:val="005922F3"/>
    <w:rsid w:val="0059265A"/>
    <w:rsid w:val="00592F4A"/>
    <w:rsid w:val="00592FBC"/>
    <w:rsid w:val="0059358B"/>
    <w:rsid w:val="00593D14"/>
    <w:rsid w:val="00594835"/>
    <w:rsid w:val="0059559D"/>
    <w:rsid w:val="00596150"/>
    <w:rsid w:val="0059682D"/>
    <w:rsid w:val="00596C53"/>
    <w:rsid w:val="005970DC"/>
    <w:rsid w:val="00597C1C"/>
    <w:rsid w:val="005A0C27"/>
    <w:rsid w:val="005A289E"/>
    <w:rsid w:val="005A2D41"/>
    <w:rsid w:val="005A2FF4"/>
    <w:rsid w:val="005A306F"/>
    <w:rsid w:val="005A409A"/>
    <w:rsid w:val="005A47B5"/>
    <w:rsid w:val="005A4B66"/>
    <w:rsid w:val="005A56BF"/>
    <w:rsid w:val="005A5D8B"/>
    <w:rsid w:val="005A5DC6"/>
    <w:rsid w:val="005A6CFD"/>
    <w:rsid w:val="005A6E1A"/>
    <w:rsid w:val="005A6F90"/>
    <w:rsid w:val="005B0B29"/>
    <w:rsid w:val="005B0FE1"/>
    <w:rsid w:val="005B18D7"/>
    <w:rsid w:val="005B224E"/>
    <w:rsid w:val="005B2E88"/>
    <w:rsid w:val="005B2FE8"/>
    <w:rsid w:val="005B36FF"/>
    <w:rsid w:val="005B4038"/>
    <w:rsid w:val="005B4CE2"/>
    <w:rsid w:val="005B4D37"/>
    <w:rsid w:val="005B5ED1"/>
    <w:rsid w:val="005B6EFE"/>
    <w:rsid w:val="005B6FB3"/>
    <w:rsid w:val="005B7441"/>
    <w:rsid w:val="005B7AFB"/>
    <w:rsid w:val="005C0879"/>
    <w:rsid w:val="005C38B7"/>
    <w:rsid w:val="005C3ED8"/>
    <w:rsid w:val="005C46D4"/>
    <w:rsid w:val="005C47AB"/>
    <w:rsid w:val="005C4C8A"/>
    <w:rsid w:val="005C4E27"/>
    <w:rsid w:val="005C5C4B"/>
    <w:rsid w:val="005C750E"/>
    <w:rsid w:val="005C7B03"/>
    <w:rsid w:val="005D0871"/>
    <w:rsid w:val="005D10D5"/>
    <w:rsid w:val="005D2901"/>
    <w:rsid w:val="005D3771"/>
    <w:rsid w:val="005D3C3E"/>
    <w:rsid w:val="005D3E25"/>
    <w:rsid w:val="005D4237"/>
    <w:rsid w:val="005D43CF"/>
    <w:rsid w:val="005D4AC3"/>
    <w:rsid w:val="005D5B6B"/>
    <w:rsid w:val="005D5E7F"/>
    <w:rsid w:val="005D602E"/>
    <w:rsid w:val="005D62F2"/>
    <w:rsid w:val="005D6467"/>
    <w:rsid w:val="005D64F5"/>
    <w:rsid w:val="005D703C"/>
    <w:rsid w:val="005E0638"/>
    <w:rsid w:val="005E0DC6"/>
    <w:rsid w:val="005E0E80"/>
    <w:rsid w:val="005E0FE1"/>
    <w:rsid w:val="005E17FB"/>
    <w:rsid w:val="005E230C"/>
    <w:rsid w:val="005E273E"/>
    <w:rsid w:val="005E36C6"/>
    <w:rsid w:val="005E4135"/>
    <w:rsid w:val="005E4461"/>
    <w:rsid w:val="005E44B7"/>
    <w:rsid w:val="005E56B7"/>
    <w:rsid w:val="005E5875"/>
    <w:rsid w:val="005E58AF"/>
    <w:rsid w:val="005E5C61"/>
    <w:rsid w:val="005E5D63"/>
    <w:rsid w:val="005E6225"/>
    <w:rsid w:val="005E62AE"/>
    <w:rsid w:val="005E6ED6"/>
    <w:rsid w:val="005E7128"/>
    <w:rsid w:val="005E7803"/>
    <w:rsid w:val="005E7D65"/>
    <w:rsid w:val="005F0670"/>
    <w:rsid w:val="005F0C03"/>
    <w:rsid w:val="005F1DA5"/>
    <w:rsid w:val="005F1F5B"/>
    <w:rsid w:val="005F2A4D"/>
    <w:rsid w:val="005F2CA5"/>
    <w:rsid w:val="005F2EF1"/>
    <w:rsid w:val="005F2FB8"/>
    <w:rsid w:val="005F3343"/>
    <w:rsid w:val="005F3AF2"/>
    <w:rsid w:val="005F3ED0"/>
    <w:rsid w:val="005F4059"/>
    <w:rsid w:val="005F4B9F"/>
    <w:rsid w:val="005F52F9"/>
    <w:rsid w:val="005F62EF"/>
    <w:rsid w:val="005F6ED8"/>
    <w:rsid w:val="005F6F69"/>
    <w:rsid w:val="006000AA"/>
    <w:rsid w:val="006001DA"/>
    <w:rsid w:val="006005CD"/>
    <w:rsid w:val="00600DD7"/>
    <w:rsid w:val="00600E3B"/>
    <w:rsid w:val="006012C5"/>
    <w:rsid w:val="00601FCE"/>
    <w:rsid w:val="00602396"/>
    <w:rsid w:val="0060295D"/>
    <w:rsid w:val="00603244"/>
    <w:rsid w:val="006034BC"/>
    <w:rsid w:val="00603577"/>
    <w:rsid w:val="00603B5B"/>
    <w:rsid w:val="00603C06"/>
    <w:rsid w:val="006043FA"/>
    <w:rsid w:val="006049ED"/>
    <w:rsid w:val="0060516D"/>
    <w:rsid w:val="0060561C"/>
    <w:rsid w:val="006056F9"/>
    <w:rsid w:val="0060613F"/>
    <w:rsid w:val="00606304"/>
    <w:rsid w:val="006063D4"/>
    <w:rsid w:val="0060646B"/>
    <w:rsid w:val="00606923"/>
    <w:rsid w:val="00606A19"/>
    <w:rsid w:val="00606CB7"/>
    <w:rsid w:val="00607123"/>
    <w:rsid w:val="006077D8"/>
    <w:rsid w:val="006107D1"/>
    <w:rsid w:val="00610AEC"/>
    <w:rsid w:val="00610E76"/>
    <w:rsid w:val="0061215C"/>
    <w:rsid w:val="006136BE"/>
    <w:rsid w:val="00613964"/>
    <w:rsid w:val="00613DE1"/>
    <w:rsid w:val="00613DF6"/>
    <w:rsid w:val="006141F1"/>
    <w:rsid w:val="00615341"/>
    <w:rsid w:val="00615713"/>
    <w:rsid w:val="00615A17"/>
    <w:rsid w:val="00615B83"/>
    <w:rsid w:val="00616ABB"/>
    <w:rsid w:val="00617A5B"/>
    <w:rsid w:val="00617BA9"/>
    <w:rsid w:val="00620617"/>
    <w:rsid w:val="00620BD3"/>
    <w:rsid w:val="006212AA"/>
    <w:rsid w:val="00621633"/>
    <w:rsid w:val="006217D4"/>
    <w:rsid w:val="00621B8D"/>
    <w:rsid w:val="00622643"/>
    <w:rsid w:val="00622CFC"/>
    <w:rsid w:val="00623106"/>
    <w:rsid w:val="00623B23"/>
    <w:rsid w:val="00623F78"/>
    <w:rsid w:val="00624445"/>
    <w:rsid w:val="00624589"/>
    <w:rsid w:val="00624AEE"/>
    <w:rsid w:val="00624E82"/>
    <w:rsid w:val="006251C3"/>
    <w:rsid w:val="0062586F"/>
    <w:rsid w:val="00625CB9"/>
    <w:rsid w:val="00626232"/>
    <w:rsid w:val="006266EF"/>
    <w:rsid w:val="00627145"/>
    <w:rsid w:val="00630244"/>
    <w:rsid w:val="0063043E"/>
    <w:rsid w:val="00630BCC"/>
    <w:rsid w:val="0063165F"/>
    <w:rsid w:val="006316C4"/>
    <w:rsid w:val="00631D6A"/>
    <w:rsid w:val="00631E7E"/>
    <w:rsid w:val="006326AB"/>
    <w:rsid w:val="00632A10"/>
    <w:rsid w:val="00632C7A"/>
    <w:rsid w:val="00632D1A"/>
    <w:rsid w:val="00634836"/>
    <w:rsid w:val="00634EFF"/>
    <w:rsid w:val="0063583D"/>
    <w:rsid w:val="00635BB4"/>
    <w:rsid w:val="00636116"/>
    <w:rsid w:val="00636A35"/>
    <w:rsid w:val="00636C4C"/>
    <w:rsid w:val="00636F6C"/>
    <w:rsid w:val="0063747B"/>
    <w:rsid w:val="006378DD"/>
    <w:rsid w:val="00637DBB"/>
    <w:rsid w:val="00637E18"/>
    <w:rsid w:val="006407AF"/>
    <w:rsid w:val="006407F0"/>
    <w:rsid w:val="00641364"/>
    <w:rsid w:val="00641F7E"/>
    <w:rsid w:val="006423CC"/>
    <w:rsid w:val="0064260C"/>
    <w:rsid w:val="00643541"/>
    <w:rsid w:val="00643BF9"/>
    <w:rsid w:val="00644954"/>
    <w:rsid w:val="00644D5B"/>
    <w:rsid w:val="00645726"/>
    <w:rsid w:val="006465F4"/>
    <w:rsid w:val="00646AB4"/>
    <w:rsid w:val="006471F1"/>
    <w:rsid w:val="006475E9"/>
    <w:rsid w:val="0065039A"/>
    <w:rsid w:val="00650418"/>
    <w:rsid w:val="00650484"/>
    <w:rsid w:val="006506EE"/>
    <w:rsid w:val="00650D0C"/>
    <w:rsid w:val="006512FE"/>
    <w:rsid w:val="0065151D"/>
    <w:rsid w:val="00651666"/>
    <w:rsid w:val="006517BF"/>
    <w:rsid w:val="00651B30"/>
    <w:rsid w:val="00652276"/>
    <w:rsid w:val="006528D2"/>
    <w:rsid w:val="00652E29"/>
    <w:rsid w:val="006533C9"/>
    <w:rsid w:val="00653936"/>
    <w:rsid w:val="00653AA7"/>
    <w:rsid w:val="0065428B"/>
    <w:rsid w:val="00654623"/>
    <w:rsid w:val="006556DA"/>
    <w:rsid w:val="00655B2B"/>
    <w:rsid w:val="00655BEF"/>
    <w:rsid w:val="00655D72"/>
    <w:rsid w:val="00656316"/>
    <w:rsid w:val="00656888"/>
    <w:rsid w:val="00656F1C"/>
    <w:rsid w:val="00656F3A"/>
    <w:rsid w:val="00656F54"/>
    <w:rsid w:val="00657B28"/>
    <w:rsid w:val="00657E47"/>
    <w:rsid w:val="00660CC6"/>
    <w:rsid w:val="00660F45"/>
    <w:rsid w:val="0066126D"/>
    <w:rsid w:val="00661A2A"/>
    <w:rsid w:val="006622B7"/>
    <w:rsid w:val="0066257E"/>
    <w:rsid w:val="006628B6"/>
    <w:rsid w:val="00662A2E"/>
    <w:rsid w:val="00662F93"/>
    <w:rsid w:val="00662F95"/>
    <w:rsid w:val="0066303B"/>
    <w:rsid w:val="00664FA3"/>
    <w:rsid w:val="00665180"/>
    <w:rsid w:val="00665B94"/>
    <w:rsid w:val="00665EAB"/>
    <w:rsid w:val="00666518"/>
    <w:rsid w:val="00666558"/>
    <w:rsid w:val="0066677E"/>
    <w:rsid w:val="00666E85"/>
    <w:rsid w:val="00670460"/>
    <w:rsid w:val="0067063B"/>
    <w:rsid w:val="00671152"/>
    <w:rsid w:val="006711A9"/>
    <w:rsid w:val="006723BA"/>
    <w:rsid w:val="0067249B"/>
    <w:rsid w:val="00672D91"/>
    <w:rsid w:val="0067436E"/>
    <w:rsid w:val="00674D41"/>
    <w:rsid w:val="00675103"/>
    <w:rsid w:val="0067554C"/>
    <w:rsid w:val="00675662"/>
    <w:rsid w:val="00676708"/>
    <w:rsid w:val="006803B8"/>
    <w:rsid w:val="0068060A"/>
    <w:rsid w:val="006807A1"/>
    <w:rsid w:val="00680CF6"/>
    <w:rsid w:val="0068191F"/>
    <w:rsid w:val="00681953"/>
    <w:rsid w:val="00682723"/>
    <w:rsid w:val="00682DA4"/>
    <w:rsid w:val="006834BF"/>
    <w:rsid w:val="00683E35"/>
    <w:rsid w:val="006849D5"/>
    <w:rsid w:val="00684D6F"/>
    <w:rsid w:val="00684F18"/>
    <w:rsid w:val="00684F56"/>
    <w:rsid w:val="00684FC2"/>
    <w:rsid w:val="00686482"/>
    <w:rsid w:val="006866B8"/>
    <w:rsid w:val="00686B77"/>
    <w:rsid w:val="00686F3E"/>
    <w:rsid w:val="00687261"/>
    <w:rsid w:val="006877A7"/>
    <w:rsid w:val="00687D2A"/>
    <w:rsid w:val="00687E5C"/>
    <w:rsid w:val="006905C8"/>
    <w:rsid w:val="00690ED3"/>
    <w:rsid w:val="00690F38"/>
    <w:rsid w:val="006916EC"/>
    <w:rsid w:val="00691AEC"/>
    <w:rsid w:val="00692B7D"/>
    <w:rsid w:val="00692E61"/>
    <w:rsid w:val="006939D9"/>
    <w:rsid w:val="006939F1"/>
    <w:rsid w:val="00693A55"/>
    <w:rsid w:val="00693D95"/>
    <w:rsid w:val="00693DF5"/>
    <w:rsid w:val="0069492D"/>
    <w:rsid w:val="006976B0"/>
    <w:rsid w:val="00697DAF"/>
    <w:rsid w:val="006A024A"/>
    <w:rsid w:val="006A02E5"/>
    <w:rsid w:val="006A04AA"/>
    <w:rsid w:val="006A2168"/>
    <w:rsid w:val="006A2DD7"/>
    <w:rsid w:val="006A319C"/>
    <w:rsid w:val="006A3686"/>
    <w:rsid w:val="006A3EBB"/>
    <w:rsid w:val="006A4784"/>
    <w:rsid w:val="006A4CAC"/>
    <w:rsid w:val="006A52B7"/>
    <w:rsid w:val="006A556C"/>
    <w:rsid w:val="006A55B7"/>
    <w:rsid w:val="006A6174"/>
    <w:rsid w:val="006A68F5"/>
    <w:rsid w:val="006A6B9A"/>
    <w:rsid w:val="006A6D34"/>
    <w:rsid w:val="006A6F49"/>
    <w:rsid w:val="006A750C"/>
    <w:rsid w:val="006A7D24"/>
    <w:rsid w:val="006A7D5B"/>
    <w:rsid w:val="006B0044"/>
    <w:rsid w:val="006B053C"/>
    <w:rsid w:val="006B0AF4"/>
    <w:rsid w:val="006B0DF0"/>
    <w:rsid w:val="006B21BE"/>
    <w:rsid w:val="006B2ADC"/>
    <w:rsid w:val="006B2DE6"/>
    <w:rsid w:val="006B3AD4"/>
    <w:rsid w:val="006B3E63"/>
    <w:rsid w:val="006B41CC"/>
    <w:rsid w:val="006B4FDE"/>
    <w:rsid w:val="006B5004"/>
    <w:rsid w:val="006B52D1"/>
    <w:rsid w:val="006B57E0"/>
    <w:rsid w:val="006B5E19"/>
    <w:rsid w:val="006B625E"/>
    <w:rsid w:val="006B6866"/>
    <w:rsid w:val="006B6FC6"/>
    <w:rsid w:val="006B77AC"/>
    <w:rsid w:val="006B7AAD"/>
    <w:rsid w:val="006B7E3E"/>
    <w:rsid w:val="006C0DAA"/>
    <w:rsid w:val="006C0FD3"/>
    <w:rsid w:val="006C1666"/>
    <w:rsid w:val="006C208F"/>
    <w:rsid w:val="006C21BF"/>
    <w:rsid w:val="006C350F"/>
    <w:rsid w:val="006C4C30"/>
    <w:rsid w:val="006C6461"/>
    <w:rsid w:val="006C6FA4"/>
    <w:rsid w:val="006C7B9C"/>
    <w:rsid w:val="006D042D"/>
    <w:rsid w:val="006D0491"/>
    <w:rsid w:val="006D07E5"/>
    <w:rsid w:val="006D0F19"/>
    <w:rsid w:val="006D1193"/>
    <w:rsid w:val="006D17D9"/>
    <w:rsid w:val="006D2AE0"/>
    <w:rsid w:val="006D3632"/>
    <w:rsid w:val="006D45ED"/>
    <w:rsid w:val="006D46B6"/>
    <w:rsid w:val="006D4714"/>
    <w:rsid w:val="006D49A7"/>
    <w:rsid w:val="006D49CE"/>
    <w:rsid w:val="006D5059"/>
    <w:rsid w:val="006D63CC"/>
    <w:rsid w:val="006D7942"/>
    <w:rsid w:val="006D7CB7"/>
    <w:rsid w:val="006E00A5"/>
    <w:rsid w:val="006E0574"/>
    <w:rsid w:val="006E06AE"/>
    <w:rsid w:val="006E1F0E"/>
    <w:rsid w:val="006E2176"/>
    <w:rsid w:val="006E285A"/>
    <w:rsid w:val="006E2AC8"/>
    <w:rsid w:val="006E2D00"/>
    <w:rsid w:val="006E2EFE"/>
    <w:rsid w:val="006E3425"/>
    <w:rsid w:val="006E34D3"/>
    <w:rsid w:val="006E3CD8"/>
    <w:rsid w:val="006E3E95"/>
    <w:rsid w:val="006E439A"/>
    <w:rsid w:val="006E5A3D"/>
    <w:rsid w:val="006E60BA"/>
    <w:rsid w:val="006E79E0"/>
    <w:rsid w:val="006E7B41"/>
    <w:rsid w:val="006F06B9"/>
    <w:rsid w:val="006F14F6"/>
    <w:rsid w:val="006F1504"/>
    <w:rsid w:val="006F1508"/>
    <w:rsid w:val="006F2CD7"/>
    <w:rsid w:val="006F2E80"/>
    <w:rsid w:val="006F370F"/>
    <w:rsid w:val="006F3866"/>
    <w:rsid w:val="006F420D"/>
    <w:rsid w:val="006F5369"/>
    <w:rsid w:val="006F5687"/>
    <w:rsid w:val="006F5D34"/>
    <w:rsid w:val="006F5D75"/>
    <w:rsid w:val="006F6BC5"/>
    <w:rsid w:val="006F6F3E"/>
    <w:rsid w:val="006F6FBE"/>
    <w:rsid w:val="006F7065"/>
    <w:rsid w:val="006F753F"/>
    <w:rsid w:val="006F7605"/>
    <w:rsid w:val="006F77A4"/>
    <w:rsid w:val="006F7922"/>
    <w:rsid w:val="007005F4"/>
    <w:rsid w:val="00700A07"/>
    <w:rsid w:val="00700ECE"/>
    <w:rsid w:val="00701579"/>
    <w:rsid w:val="00701F6F"/>
    <w:rsid w:val="0070298B"/>
    <w:rsid w:val="00702A17"/>
    <w:rsid w:val="00702B26"/>
    <w:rsid w:val="00702B91"/>
    <w:rsid w:val="00702EFD"/>
    <w:rsid w:val="00702F3F"/>
    <w:rsid w:val="0070310D"/>
    <w:rsid w:val="00703265"/>
    <w:rsid w:val="0070431A"/>
    <w:rsid w:val="00704425"/>
    <w:rsid w:val="00704CB2"/>
    <w:rsid w:val="00705AC5"/>
    <w:rsid w:val="00705C6A"/>
    <w:rsid w:val="00705FF2"/>
    <w:rsid w:val="00706594"/>
    <w:rsid w:val="0070683F"/>
    <w:rsid w:val="0070696D"/>
    <w:rsid w:val="00707433"/>
    <w:rsid w:val="0070778A"/>
    <w:rsid w:val="00707E1E"/>
    <w:rsid w:val="007100E2"/>
    <w:rsid w:val="007101F4"/>
    <w:rsid w:val="007110E4"/>
    <w:rsid w:val="00711A81"/>
    <w:rsid w:val="0071216B"/>
    <w:rsid w:val="0071222B"/>
    <w:rsid w:val="00712619"/>
    <w:rsid w:val="00712DD6"/>
    <w:rsid w:val="007139C7"/>
    <w:rsid w:val="007139ED"/>
    <w:rsid w:val="00713B3E"/>
    <w:rsid w:val="00714006"/>
    <w:rsid w:val="00715D15"/>
    <w:rsid w:val="00715EEC"/>
    <w:rsid w:val="007163E7"/>
    <w:rsid w:val="0071667C"/>
    <w:rsid w:val="00720489"/>
    <w:rsid w:val="007208D1"/>
    <w:rsid w:val="0072097F"/>
    <w:rsid w:val="00720C7E"/>
    <w:rsid w:val="00722226"/>
    <w:rsid w:val="00722571"/>
    <w:rsid w:val="00722869"/>
    <w:rsid w:val="00722EBD"/>
    <w:rsid w:val="00723656"/>
    <w:rsid w:val="00723788"/>
    <w:rsid w:val="00723CE6"/>
    <w:rsid w:val="00723D2D"/>
    <w:rsid w:val="0072480E"/>
    <w:rsid w:val="00726EAD"/>
    <w:rsid w:val="007274DD"/>
    <w:rsid w:val="0072759A"/>
    <w:rsid w:val="00727B97"/>
    <w:rsid w:val="007308D0"/>
    <w:rsid w:val="00730A28"/>
    <w:rsid w:val="007313FD"/>
    <w:rsid w:val="00731892"/>
    <w:rsid w:val="00732A81"/>
    <w:rsid w:val="00732F73"/>
    <w:rsid w:val="0073445D"/>
    <w:rsid w:val="00734637"/>
    <w:rsid w:val="00734A2C"/>
    <w:rsid w:val="00735C73"/>
    <w:rsid w:val="00735E52"/>
    <w:rsid w:val="0073720F"/>
    <w:rsid w:val="00737623"/>
    <w:rsid w:val="00737769"/>
    <w:rsid w:val="00737B75"/>
    <w:rsid w:val="00737E91"/>
    <w:rsid w:val="00740CE2"/>
    <w:rsid w:val="00741C3F"/>
    <w:rsid w:val="00741DCD"/>
    <w:rsid w:val="00742A20"/>
    <w:rsid w:val="00742B38"/>
    <w:rsid w:val="00742DD3"/>
    <w:rsid w:val="00743061"/>
    <w:rsid w:val="007436A0"/>
    <w:rsid w:val="00743BD3"/>
    <w:rsid w:val="007444A6"/>
    <w:rsid w:val="00744CA6"/>
    <w:rsid w:val="00745C9B"/>
    <w:rsid w:val="007464C0"/>
    <w:rsid w:val="00746A9B"/>
    <w:rsid w:val="00746AEB"/>
    <w:rsid w:val="00747388"/>
    <w:rsid w:val="00747658"/>
    <w:rsid w:val="00747C36"/>
    <w:rsid w:val="00747D67"/>
    <w:rsid w:val="00750200"/>
    <w:rsid w:val="007506DA"/>
    <w:rsid w:val="0075096C"/>
    <w:rsid w:val="00751178"/>
    <w:rsid w:val="00751A24"/>
    <w:rsid w:val="00752488"/>
    <w:rsid w:val="00752A91"/>
    <w:rsid w:val="00753763"/>
    <w:rsid w:val="00753B8C"/>
    <w:rsid w:val="00754094"/>
    <w:rsid w:val="00754251"/>
    <w:rsid w:val="007543DA"/>
    <w:rsid w:val="007543E0"/>
    <w:rsid w:val="00754D3F"/>
    <w:rsid w:val="00754DC8"/>
    <w:rsid w:val="00754E59"/>
    <w:rsid w:val="007555C9"/>
    <w:rsid w:val="00755905"/>
    <w:rsid w:val="00755F1B"/>
    <w:rsid w:val="007563C4"/>
    <w:rsid w:val="0075647C"/>
    <w:rsid w:val="0075661E"/>
    <w:rsid w:val="00756900"/>
    <w:rsid w:val="00756FF7"/>
    <w:rsid w:val="007577E9"/>
    <w:rsid w:val="0076031F"/>
    <w:rsid w:val="007603E7"/>
    <w:rsid w:val="00760793"/>
    <w:rsid w:val="00760C9E"/>
    <w:rsid w:val="00760E05"/>
    <w:rsid w:val="00761880"/>
    <w:rsid w:val="00765501"/>
    <w:rsid w:val="007655E0"/>
    <w:rsid w:val="007662D3"/>
    <w:rsid w:val="007662F1"/>
    <w:rsid w:val="007665B2"/>
    <w:rsid w:val="00766601"/>
    <w:rsid w:val="007676B8"/>
    <w:rsid w:val="0076771A"/>
    <w:rsid w:val="00767D70"/>
    <w:rsid w:val="00767DF0"/>
    <w:rsid w:val="00767EC4"/>
    <w:rsid w:val="00770BA8"/>
    <w:rsid w:val="007713C9"/>
    <w:rsid w:val="00771C8A"/>
    <w:rsid w:val="0077236B"/>
    <w:rsid w:val="00772510"/>
    <w:rsid w:val="0077339A"/>
    <w:rsid w:val="00773ACE"/>
    <w:rsid w:val="00774C8A"/>
    <w:rsid w:val="00774D7C"/>
    <w:rsid w:val="00774DA9"/>
    <w:rsid w:val="00775074"/>
    <w:rsid w:val="00775D0C"/>
    <w:rsid w:val="00775FBF"/>
    <w:rsid w:val="007761D3"/>
    <w:rsid w:val="00776268"/>
    <w:rsid w:val="00776CAB"/>
    <w:rsid w:val="0077706E"/>
    <w:rsid w:val="007771B3"/>
    <w:rsid w:val="00777C57"/>
    <w:rsid w:val="007809E1"/>
    <w:rsid w:val="00780ECD"/>
    <w:rsid w:val="00781146"/>
    <w:rsid w:val="00781E29"/>
    <w:rsid w:val="007820C1"/>
    <w:rsid w:val="00782288"/>
    <w:rsid w:val="00782796"/>
    <w:rsid w:val="00783057"/>
    <w:rsid w:val="007837D6"/>
    <w:rsid w:val="00783A45"/>
    <w:rsid w:val="00783FF2"/>
    <w:rsid w:val="00784599"/>
    <w:rsid w:val="007857D0"/>
    <w:rsid w:val="0078772D"/>
    <w:rsid w:val="007914AD"/>
    <w:rsid w:val="00791B9C"/>
    <w:rsid w:val="00791F31"/>
    <w:rsid w:val="00792113"/>
    <w:rsid w:val="00792215"/>
    <w:rsid w:val="00792B2C"/>
    <w:rsid w:val="007933DB"/>
    <w:rsid w:val="0079390D"/>
    <w:rsid w:val="00793B7C"/>
    <w:rsid w:val="00794A47"/>
    <w:rsid w:val="00795F34"/>
    <w:rsid w:val="007967FF"/>
    <w:rsid w:val="007969F3"/>
    <w:rsid w:val="00797A62"/>
    <w:rsid w:val="007A044C"/>
    <w:rsid w:val="007A1324"/>
    <w:rsid w:val="007A1503"/>
    <w:rsid w:val="007A15AC"/>
    <w:rsid w:val="007A1A1B"/>
    <w:rsid w:val="007A2031"/>
    <w:rsid w:val="007A25BE"/>
    <w:rsid w:val="007A2660"/>
    <w:rsid w:val="007A2E5F"/>
    <w:rsid w:val="007A2F19"/>
    <w:rsid w:val="007A3643"/>
    <w:rsid w:val="007A38FC"/>
    <w:rsid w:val="007A49DC"/>
    <w:rsid w:val="007A64F3"/>
    <w:rsid w:val="007A6694"/>
    <w:rsid w:val="007A7D98"/>
    <w:rsid w:val="007B04B1"/>
    <w:rsid w:val="007B0B4C"/>
    <w:rsid w:val="007B0EE8"/>
    <w:rsid w:val="007B290B"/>
    <w:rsid w:val="007B2F23"/>
    <w:rsid w:val="007B2F78"/>
    <w:rsid w:val="007B3ADD"/>
    <w:rsid w:val="007B3CA5"/>
    <w:rsid w:val="007B4D03"/>
    <w:rsid w:val="007B4D28"/>
    <w:rsid w:val="007B5226"/>
    <w:rsid w:val="007B558C"/>
    <w:rsid w:val="007B5AE4"/>
    <w:rsid w:val="007B6219"/>
    <w:rsid w:val="007B6BA3"/>
    <w:rsid w:val="007B6CC1"/>
    <w:rsid w:val="007B6D09"/>
    <w:rsid w:val="007B759B"/>
    <w:rsid w:val="007B777A"/>
    <w:rsid w:val="007C0F63"/>
    <w:rsid w:val="007C1250"/>
    <w:rsid w:val="007C151C"/>
    <w:rsid w:val="007C1B26"/>
    <w:rsid w:val="007C1D89"/>
    <w:rsid w:val="007C1ED2"/>
    <w:rsid w:val="007C21D2"/>
    <w:rsid w:val="007C2EF8"/>
    <w:rsid w:val="007C345F"/>
    <w:rsid w:val="007C3898"/>
    <w:rsid w:val="007C3D5F"/>
    <w:rsid w:val="007C3E22"/>
    <w:rsid w:val="007C3E51"/>
    <w:rsid w:val="007C42D9"/>
    <w:rsid w:val="007C56EC"/>
    <w:rsid w:val="007C5A56"/>
    <w:rsid w:val="007C7079"/>
    <w:rsid w:val="007C72B3"/>
    <w:rsid w:val="007C7B35"/>
    <w:rsid w:val="007C7BFA"/>
    <w:rsid w:val="007C7CD6"/>
    <w:rsid w:val="007D09A4"/>
    <w:rsid w:val="007D0D78"/>
    <w:rsid w:val="007D28E2"/>
    <w:rsid w:val="007D44E7"/>
    <w:rsid w:val="007D4628"/>
    <w:rsid w:val="007D4862"/>
    <w:rsid w:val="007D48D0"/>
    <w:rsid w:val="007D4E34"/>
    <w:rsid w:val="007D67E7"/>
    <w:rsid w:val="007D69A1"/>
    <w:rsid w:val="007D754C"/>
    <w:rsid w:val="007D77E9"/>
    <w:rsid w:val="007D7EBB"/>
    <w:rsid w:val="007E08F9"/>
    <w:rsid w:val="007E13BE"/>
    <w:rsid w:val="007E1443"/>
    <w:rsid w:val="007E23B4"/>
    <w:rsid w:val="007E261C"/>
    <w:rsid w:val="007E2986"/>
    <w:rsid w:val="007E2E48"/>
    <w:rsid w:val="007E3311"/>
    <w:rsid w:val="007E3775"/>
    <w:rsid w:val="007E47E6"/>
    <w:rsid w:val="007E4C38"/>
    <w:rsid w:val="007E5821"/>
    <w:rsid w:val="007E58C5"/>
    <w:rsid w:val="007E5A2D"/>
    <w:rsid w:val="007E6A6A"/>
    <w:rsid w:val="007E6BDF"/>
    <w:rsid w:val="007E729C"/>
    <w:rsid w:val="007E7698"/>
    <w:rsid w:val="007E76F1"/>
    <w:rsid w:val="007F04A9"/>
    <w:rsid w:val="007F0578"/>
    <w:rsid w:val="007F0ABC"/>
    <w:rsid w:val="007F1250"/>
    <w:rsid w:val="007F184C"/>
    <w:rsid w:val="007F2FA2"/>
    <w:rsid w:val="007F33C0"/>
    <w:rsid w:val="007F36D3"/>
    <w:rsid w:val="007F3A1F"/>
    <w:rsid w:val="007F3B64"/>
    <w:rsid w:val="007F3DA8"/>
    <w:rsid w:val="007F45AF"/>
    <w:rsid w:val="007F5D00"/>
    <w:rsid w:val="007F5E20"/>
    <w:rsid w:val="007F5E83"/>
    <w:rsid w:val="007F6267"/>
    <w:rsid w:val="007F6871"/>
    <w:rsid w:val="007F6993"/>
    <w:rsid w:val="007F7512"/>
    <w:rsid w:val="00801281"/>
    <w:rsid w:val="00801342"/>
    <w:rsid w:val="00801A81"/>
    <w:rsid w:val="00801AB8"/>
    <w:rsid w:val="008028B4"/>
    <w:rsid w:val="00804032"/>
    <w:rsid w:val="00804801"/>
    <w:rsid w:val="00804A05"/>
    <w:rsid w:val="00804EE4"/>
    <w:rsid w:val="00805081"/>
    <w:rsid w:val="00805435"/>
    <w:rsid w:val="00805497"/>
    <w:rsid w:val="00805CB1"/>
    <w:rsid w:val="00806CC1"/>
    <w:rsid w:val="008074FF"/>
    <w:rsid w:val="00807D0D"/>
    <w:rsid w:val="00807F34"/>
    <w:rsid w:val="00810B46"/>
    <w:rsid w:val="00811BDD"/>
    <w:rsid w:val="00811EB5"/>
    <w:rsid w:val="00811FF8"/>
    <w:rsid w:val="00812273"/>
    <w:rsid w:val="0081229A"/>
    <w:rsid w:val="00812425"/>
    <w:rsid w:val="00813455"/>
    <w:rsid w:val="00814361"/>
    <w:rsid w:val="0081451B"/>
    <w:rsid w:val="00814832"/>
    <w:rsid w:val="00814925"/>
    <w:rsid w:val="00815314"/>
    <w:rsid w:val="00815761"/>
    <w:rsid w:val="008158BA"/>
    <w:rsid w:val="00815F77"/>
    <w:rsid w:val="00816385"/>
    <w:rsid w:val="008168CE"/>
    <w:rsid w:val="00816958"/>
    <w:rsid w:val="0081713E"/>
    <w:rsid w:val="008204B7"/>
    <w:rsid w:val="00820851"/>
    <w:rsid w:val="00820FE0"/>
    <w:rsid w:val="00821033"/>
    <w:rsid w:val="00822CBE"/>
    <w:rsid w:val="00823406"/>
    <w:rsid w:val="00823468"/>
    <w:rsid w:val="00823B7C"/>
    <w:rsid w:val="00824074"/>
    <w:rsid w:val="00824C44"/>
    <w:rsid w:val="00826DCA"/>
    <w:rsid w:val="00830015"/>
    <w:rsid w:val="008306DB"/>
    <w:rsid w:val="00830DBB"/>
    <w:rsid w:val="00831022"/>
    <w:rsid w:val="00831344"/>
    <w:rsid w:val="00831696"/>
    <w:rsid w:val="00832348"/>
    <w:rsid w:val="0083234B"/>
    <w:rsid w:val="00832A7F"/>
    <w:rsid w:val="00832C5E"/>
    <w:rsid w:val="00832D5B"/>
    <w:rsid w:val="0083331C"/>
    <w:rsid w:val="008352E4"/>
    <w:rsid w:val="00835406"/>
    <w:rsid w:val="0083666F"/>
    <w:rsid w:val="00836935"/>
    <w:rsid w:val="008373EF"/>
    <w:rsid w:val="00837461"/>
    <w:rsid w:val="00837646"/>
    <w:rsid w:val="00841463"/>
    <w:rsid w:val="00841BA8"/>
    <w:rsid w:val="00841BA9"/>
    <w:rsid w:val="00841E0C"/>
    <w:rsid w:val="00842550"/>
    <w:rsid w:val="00842AED"/>
    <w:rsid w:val="00843426"/>
    <w:rsid w:val="00843773"/>
    <w:rsid w:val="0084385B"/>
    <w:rsid w:val="008442A5"/>
    <w:rsid w:val="00845888"/>
    <w:rsid w:val="00845C80"/>
    <w:rsid w:val="00845F83"/>
    <w:rsid w:val="008465CE"/>
    <w:rsid w:val="00846743"/>
    <w:rsid w:val="00847074"/>
    <w:rsid w:val="00847328"/>
    <w:rsid w:val="008500E7"/>
    <w:rsid w:val="00850AED"/>
    <w:rsid w:val="00850C89"/>
    <w:rsid w:val="00850F3B"/>
    <w:rsid w:val="0085210D"/>
    <w:rsid w:val="00852E68"/>
    <w:rsid w:val="0085375E"/>
    <w:rsid w:val="008545B8"/>
    <w:rsid w:val="00854A12"/>
    <w:rsid w:val="00854D6F"/>
    <w:rsid w:val="008550DD"/>
    <w:rsid w:val="00855107"/>
    <w:rsid w:val="008561E6"/>
    <w:rsid w:val="00857C38"/>
    <w:rsid w:val="00860F2B"/>
    <w:rsid w:val="00860FA4"/>
    <w:rsid w:val="0086101E"/>
    <w:rsid w:val="00861AE5"/>
    <w:rsid w:val="00862C46"/>
    <w:rsid w:val="00862F82"/>
    <w:rsid w:val="00863170"/>
    <w:rsid w:val="008638E4"/>
    <w:rsid w:val="00863BA3"/>
    <w:rsid w:val="00863C54"/>
    <w:rsid w:val="008651B3"/>
    <w:rsid w:val="00866094"/>
    <w:rsid w:val="00866338"/>
    <w:rsid w:val="00866BF1"/>
    <w:rsid w:val="008679E6"/>
    <w:rsid w:val="00867FD8"/>
    <w:rsid w:val="0087032C"/>
    <w:rsid w:val="008704CC"/>
    <w:rsid w:val="008721DC"/>
    <w:rsid w:val="00872E39"/>
    <w:rsid w:val="00873B27"/>
    <w:rsid w:val="00873E38"/>
    <w:rsid w:val="00874245"/>
    <w:rsid w:val="0087430D"/>
    <w:rsid w:val="0087437E"/>
    <w:rsid w:val="008745CC"/>
    <w:rsid w:val="008751A3"/>
    <w:rsid w:val="00877488"/>
    <w:rsid w:val="00877D15"/>
    <w:rsid w:val="008803BD"/>
    <w:rsid w:val="00882456"/>
    <w:rsid w:val="0088293D"/>
    <w:rsid w:val="00882BA7"/>
    <w:rsid w:val="0088360B"/>
    <w:rsid w:val="00883DBD"/>
    <w:rsid w:val="00884354"/>
    <w:rsid w:val="00884EF3"/>
    <w:rsid w:val="008850F0"/>
    <w:rsid w:val="0088638C"/>
    <w:rsid w:val="008876BC"/>
    <w:rsid w:val="00887742"/>
    <w:rsid w:val="00887BCB"/>
    <w:rsid w:val="00890167"/>
    <w:rsid w:val="0089044B"/>
    <w:rsid w:val="00890524"/>
    <w:rsid w:val="00890EB0"/>
    <w:rsid w:val="008917E0"/>
    <w:rsid w:val="00891D1A"/>
    <w:rsid w:val="00891EDD"/>
    <w:rsid w:val="0089352E"/>
    <w:rsid w:val="00893E68"/>
    <w:rsid w:val="00894337"/>
    <w:rsid w:val="008944F3"/>
    <w:rsid w:val="00894671"/>
    <w:rsid w:val="008955AD"/>
    <w:rsid w:val="00895C79"/>
    <w:rsid w:val="00895EF4"/>
    <w:rsid w:val="00897087"/>
    <w:rsid w:val="00897A81"/>
    <w:rsid w:val="00897C90"/>
    <w:rsid w:val="00897E7D"/>
    <w:rsid w:val="008A18DC"/>
    <w:rsid w:val="008A1E6B"/>
    <w:rsid w:val="008A2071"/>
    <w:rsid w:val="008A2AA0"/>
    <w:rsid w:val="008A4819"/>
    <w:rsid w:val="008A4828"/>
    <w:rsid w:val="008A5FF2"/>
    <w:rsid w:val="008A6057"/>
    <w:rsid w:val="008A614B"/>
    <w:rsid w:val="008A6463"/>
    <w:rsid w:val="008A7BC5"/>
    <w:rsid w:val="008A7DD3"/>
    <w:rsid w:val="008B0D73"/>
    <w:rsid w:val="008B0ED4"/>
    <w:rsid w:val="008B178F"/>
    <w:rsid w:val="008B344E"/>
    <w:rsid w:val="008B3C73"/>
    <w:rsid w:val="008B3DCE"/>
    <w:rsid w:val="008B52D9"/>
    <w:rsid w:val="008B5DF0"/>
    <w:rsid w:val="008B605E"/>
    <w:rsid w:val="008B6502"/>
    <w:rsid w:val="008B65CC"/>
    <w:rsid w:val="008B6A76"/>
    <w:rsid w:val="008B6B17"/>
    <w:rsid w:val="008B6D1E"/>
    <w:rsid w:val="008B71CC"/>
    <w:rsid w:val="008B7571"/>
    <w:rsid w:val="008B76CF"/>
    <w:rsid w:val="008C02D6"/>
    <w:rsid w:val="008C0E0B"/>
    <w:rsid w:val="008C3FB5"/>
    <w:rsid w:val="008C44E2"/>
    <w:rsid w:val="008C4D7F"/>
    <w:rsid w:val="008C50E9"/>
    <w:rsid w:val="008C53D6"/>
    <w:rsid w:val="008C5D2D"/>
    <w:rsid w:val="008C6B9F"/>
    <w:rsid w:val="008C6E2D"/>
    <w:rsid w:val="008C73ED"/>
    <w:rsid w:val="008C7542"/>
    <w:rsid w:val="008C7990"/>
    <w:rsid w:val="008C79AA"/>
    <w:rsid w:val="008D0B07"/>
    <w:rsid w:val="008D0B6D"/>
    <w:rsid w:val="008D1A9B"/>
    <w:rsid w:val="008D1FDA"/>
    <w:rsid w:val="008D2138"/>
    <w:rsid w:val="008D3245"/>
    <w:rsid w:val="008D32F4"/>
    <w:rsid w:val="008D3520"/>
    <w:rsid w:val="008D497C"/>
    <w:rsid w:val="008D4C54"/>
    <w:rsid w:val="008D5231"/>
    <w:rsid w:val="008D5AD5"/>
    <w:rsid w:val="008D5CAD"/>
    <w:rsid w:val="008E0437"/>
    <w:rsid w:val="008E0A37"/>
    <w:rsid w:val="008E0AEE"/>
    <w:rsid w:val="008E1182"/>
    <w:rsid w:val="008E1201"/>
    <w:rsid w:val="008E2D53"/>
    <w:rsid w:val="008E351D"/>
    <w:rsid w:val="008E36EC"/>
    <w:rsid w:val="008E4EBD"/>
    <w:rsid w:val="008E55B3"/>
    <w:rsid w:val="008E5FE8"/>
    <w:rsid w:val="008E64ED"/>
    <w:rsid w:val="008F04FC"/>
    <w:rsid w:val="008F0878"/>
    <w:rsid w:val="008F0AB0"/>
    <w:rsid w:val="008F0BB5"/>
    <w:rsid w:val="008F2127"/>
    <w:rsid w:val="008F2392"/>
    <w:rsid w:val="008F2735"/>
    <w:rsid w:val="008F2AE2"/>
    <w:rsid w:val="008F3888"/>
    <w:rsid w:val="008F3F82"/>
    <w:rsid w:val="008F3F85"/>
    <w:rsid w:val="008F598A"/>
    <w:rsid w:val="008F5AEC"/>
    <w:rsid w:val="008F6D59"/>
    <w:rsid w:val="008F6D66"/>
    <w:rsid w:val="008F7DA1"/>
    <w:rsid w:val="009008FB"/>
    <w:rsid w:val="00900BFD"/>
    <w:rsid w:val="009012F0"/>
    <w:rsid w:val="009024B7"/>
    <w:rsid w:val="009025D2"/>
    <w:rsid w:val="00902EDF"/>
    <w:rsid w:val="0090378B"/>
    <w:rsid w:val="00903D90"/>
    <w:rsid w:val="00903E8D"/>
    <w:rsid w:val="00904212"/>
    <w:rsid w:val="009043D7"/>
    <w:rsid w:val="00904A1D"/>
    <w:rsid w:val="00904B7E"/>
    <w:rsid w:val="00905019"/>
    <w:rsid w:val="00906532"/>
    <w:rsid w:val="00906593"/>
    <w:rsid w:val="009069E1"/>
    <w:rsid w:val="00907326"/>
    <w:rsid w:val="0091044E"/>
    <w:rsid w:val="0091077D"/>
    <w:rsid w:val="00910DF6"/>
    <w:rsid w:val="00910EEC"/>
    <w:rsid w:val="0091103B"/>
    <w:rsid w:val="009114A7"/>
    <w:rsid w:val="0091172C"/>
    <w:rsid w:val="00911A30"/>
    <w:rsid w:val="00911FE0"/>
    <w:rsid w:val="009121C0"/>
    <w:rsid w:val="00912646"/>
    <w:rsid w:val="0091275E"/>
    <w:rsid w:val="00912C86"/>
    <w:rsid w:val="00912D76"/>
    <w:rsid w:val="0091378A"/>
    <w:rsid w:val="00914413"/>
    <w:rsid w:val="00915AAB"/>
    <w:rsid w:val="009164C5"/>
    <w:rsid w:val="00916B3D"/>
    <w:rsid w:val="00916D58"/>
    <w:rsid w:val="0092026B"/>
    <w:rsid w:val="00920571"/>
    <w:rsid w:val="009209FD"/>
    <w:rsid w:val="00920A72"/>
    <w:rsid w:val="00921B01"/>
    <w:rsid w:val="00921D63"/>
    <w:rsid w:val="00921ED1"/>
    <w:rsid w:val="00922874"/>
    <w:rsid w:val="00922A88"/>
    <w:rsid w:val="0092391A"/>
    <w:rsid w:val="00924335"/>
    <w:rsid w:val="0092457F"/>
    <w:rsid w:val="00924DC7"/>
    <w:rsid w:val="009251D0"/>
    <w:rsid w:val="0092532A"/>
    <w:rsid w:val="009254B9"/>
    <w:rsid w:val="009255C6"/>
    <w:rsid w:val="0092580E"/>
    <w:rsid w:val="00925DD3"/>
    <w:rsid w:val="0092635A"/>
    <w:rsid w:val="00926626"/>
    <w:rsid w:val="00926AFF"/>
    <w:rsid w:val="00926B9B"/>
    <w:rsid w:val="00926F7E"/>
    <w:rsid w:val="00927782"/>
    <w:rsid w:val="0092797E"/>
    <w:rsid w:val="009304C8"/>
    <w:rsid w:val="00930639"/>
    <w:rsid w:val="00930943"/>
    <w:rsid w:val="00931CCA"/>
    <w:rsid w:val="00931EC9"/>
    <w:rsid w:val="00932BED"/>
    <w:rsid w:val="00932CBB"/>
    <w:rsid w:val="00932D33"/>
    <w:rsid w:val="00933C26"/>
    <w:rsid w:val="009342DE"/>
    <w:rsid w:val="0093555C"/>
    <w:rsid w:val="00935CB2"/>
    <w:rsid w:val="00936571"/>
    <w:rsid w:val="00936E53"/>
    <w:rsid w:val="009371EC"/>
    <w:rsid w:val="00937CCD"/>
    <w:rsid w:val="00940414"/>
    <w:rsid w:val="0094097E"/>
    <w:rsid w:val="00940E16"/>
    <w:rsid w:val="00941729"/>
    <w:rsid w:val="00941C03"/>
    <w:rsid w:val="00942049"/>
    <w:rsid w:val="0094257E"/>
    <w:rsid w:val="00942EDF"/>
    <w:rsid w:val="009433A2"/>
    <w:rsid w:val="00943E6E"/>
    <w:rsid w:val="00943EFD"/>
    <w:rsid w:val="00944036"/>
    <w:rsid w:val="009445D4"/>
    <w:rsid w:val="00944992"/>
    <w:rsid w:val="00944D1C"/>
    <w:rsid w:val="00945506"/>
    <w:rsid w:val="00945744"/>
    <w:rsid w:val="00945B5B"/>
    <w:rsid w:val="009464EA"/>
    <w:rsid w:val="00946750"/>
    <w:rsid w:val="00946B3B"/>
    <w:rsid w:val="00946D0A"/>
    <w:rsid w:val="0094730C"/>
    <w:rsid w:val="0094737E"/>
    <w:rsid w:val="00947855"/>
    <w:rsid w:val="009502C3"/>
    <w:rsid w:val="00950397"/>
    <w:rsid w:val="0095063D"/>
    <w:rsid w:val="00951240"/>
    <w:rsid w:val="009514C9"/>
    <w:rsid w:val="0095201F"/>
    <w:rsid w:val="0095240E"/>
    <w:rsid w:val="00952B15"/>
    <w:rsid w:val="009531A4"/>
    <w:rsid w:val="00953408"/>
    <w:rsid w:val="00954666"/>
    <w:rsid w:val="00954D32"/>
    <w:rsid w:val="0095576F"/>
    <w:rsid w:val="009571DE"/>
    <w:rsid w:val="0095784B"/>
    <w:rsid w:val="00957C27"/>
    <w:rsid w:val="00957DFE"/>
    <w:rsid w:val="00960110"/>
    <w:rsid w:val="009601B3"/>
    <w:rsid w:val="0096067B"/>
    <w:rsid w:val="0096320B"/>
    <w:rsid w:val="0096347F"/>
    <w:rsid w:val="00963DED"/>
    <w:rsid w:val="00965A63"/>
    <w:rsid w:val="00965A87"/>
    <w:rsid w:val="00965D61"/>
    <w:rsid w:val="00966C8E"/>
    <w:rsid w:val="00967972"/>
    <w:rsid w:val="00967A7D"/>
    <w:rsid w:val="009705EF"/>
    <w:rsid w:val="00970933"/>
    <w:rsid w:val="009709D9"/>
    <w:rsid w:val="00970AC7"/>
    <w:rsid w:val="00971442"/>
    <w:rsid w:val="009715A3"/>
    <w:rsid w:val="00971F61"/>
    <w:rsid w:val="0097361F"/>
    <w:rsid w:val="0097487E"/>
    <w:rsid w:val="00974C52"/>
    <w:rsid w:val="00974F51"/>
    <w:rsid w:val="00974F6E"/>
    <w:rsid w:val="00976C81"/>
    <w:rsid w:val="00976E4D"/>
    <w:rsid w:val="00976F66"/>
    <w:rsid w:val="00977879"/>
    <w:rsid w:val="00980861"/>
    <w:rsid w:val="009809D0"/>
    <w:rsid w:val="00980EAB"/>
    <w:rsid w:val="00981042"/>
    <w:rsid w:val="009815F4"/>
    <w:rsid w:val="00981BC8"/>
    <w:rsid w:val="00981D0D"/>
    <w:rsid w:val="00981E82"/>
    <w:rsid w:val="00982AA1"/>
    <w:rsid w:val="00982CD9"/>
    <w:rsid w:val="009837ED"/>
    <w:rsid w:val="00983DFE"/>
    <w:rsid w:val="009841C4"/>
    <w:rsid w:val="0098425A"/>
    <w:rsid w:val="00984285"/>
    <w:rsid w:val="00985D36"/>
    <w:rsid w:val="00987968"/>
    <w:rsid w:val="009879E6"/>
    <w:rsid w:val="00987A42"/>
    <w:rsid w:val="00987CF1"/>
    <w:rsid w:val="00990D9D"/>
    <w:rsid w:val="00991689"/>
    <w:rsid w:val="00991E16"/>
    <w:rsid w:val="00992274"/>
    <w:rsid w:val="0099290B"/>
    <w:rsid w:val="00992D2E"/>
    <w:rsid w:val="00993244"/>
    <w:rsid w:val="009936A2"/>
    <w:rsid w:val="00993702"/>
    <w:rsid w:val="009937C3"/>
    <w:rsid w:val="00993F66"/>
    <w:rsid w:val="00994530"/>
    <w:rsid w:val="0099486F"/>
    <w:rsid w:val="00994FF9"/>
    <w:rsid w:val="00995201"/>
    <w:rsid w:val="009955DC"/>
    <w:rsid w:val="00995857"/>
    <w:rsid w:val="009961CB"/>
    <w:rsid w:val="00996326"/>
    <w:rsid w:val="00996628"/>
    <w:rsid w:val="009A00A8"/>
    <w:rsid w:val="009A05AC"/>
    <w:rsid w:val="009A152A"/>
    <w:rsid w:val="009A1B75"/>
    <w:rsid w:val="009A3584"/>
    <w:rsid w:val="009A413A"/>
    <w:rsid w:val="009A574C"/>
    <w:rsid w:val="009A6ADE"/>
    <w:rsid w:val="009A7930"/>
    <w:rsid w:val="009A7A4E"/>
    <w:rsid w:val="009B1B91"/>
    <w:rsid w:val="009B23D7"/>
    <w:rsid w:val="009B2B5D"/>
    <w:rsid w:val="009B2ED4"/>
    <w:rsid w:val="009B398E"/>
    <w:rsid w:val="009B5F61"/>
    <w:rsid w:val="009B5FD6"/>
    <w:rsid w:val="009B6270"/>
    <w:rsid w:val="009B66A9"/>
    <w:rsid w:val="009B683D"/>
    <w:rsid w:val="009B6D5F"/>
    <w:rsid w:val="009B7798"/>
    <w:rsid w:val="009B7C30"/>
    <w:rsid w:val="009C0114"/>
    <w:rsid w:val="009C063E"/>
    <w:rsid w:val="009C3660"/>
    <w:rsid w:val="009C3854"/>
    <w:rsid w:val="009C3FC6"/>
    <w:rsid w:val="009C48A4"/>
    <w:rsid w:val="009C4B1B"/>
    <w:rsid w:val="009C4F39"/>
    <w:rsid w:val="009C7F87"/>
    <w:rsid w:val="009C7FC8"/>
    <w:rsid w:val="009D09C3"/>
    <w:rsid w:val="009D141D"/>
    <w:rsid w:val="009D18CD"/>
    <w:rsid w:val="009D22C6"/>
    <w:rsid w:val="009D26E0"/>
    <w:rsid w:val="009D27E3"/>
    <w:rsid w:val="009D334E"/>
    <w:rsid w:val="009D3744"/>
    <w:rsid w:val="009D384E"/>
    <w:rsid w:val="009D39CD"/>
    <w:rsid w:val="009D3F2C"/>
    <w:rsid w:val="009D429B"/>
    <w:rsid w:val="009D499B"/>
    <w:rsid w:val="009D4FD5"/>
    <w:rsid w:val="009D6998"/>
    <w:rsid w:val="009D7F01"/>
    <w:rsid w:val="009E1094"/>
    <w:rsid w:val="009E1108"/>
    <w:rsid w:val="009E12EC"/>
    <w:rsid w:val="009E181D"/>
    <w:rsid w:val="009E18ED"/>
    <w:rsid w:val="009E3F8F"/>
    <w:rsid w:val="009E4879"/>
    <w:rsid w:val="009E4B18"/>
    <w:rsid w:val="009E6815"/>
    <w:rsid w:val="009E6B24"/>
    <w:rsid w:val="009E6FC3"/>
    <w:rsid w:val="009E737D"/>
    <w:rsid w:val="009F0143"/>
    <w:rsid w:val="009F10BC"/>
    <w:rsid w:val="009F110A"/>
    <w:rsid w:val="009F1917"/>
    <w:rsid w:val="009F1C1E"/>
    <w:rsid w:val="009F2E1F"/>
    <w:rsid w:val="009F2F89"/>
    <w:rsid w:val="009F319D"/>
    <w:rsid w:val="009F3368"/>
    <w:rsid w:val="009F379F"/>
    <w:rsid w:val="009F3F9D"/>
    <w:rsid w:val="009F44EE"/>
    <w:rsid w:val="009F5B4D"/>
    <w:rsid w:val="009F624C"/>
    <w:rsid w:val="009F71FC"/>
    <w:rsid w:val="009F78E6"/>
    <w:rsid w:val="009F7E12"/>
    <w:rsid w:val="00A0082D"/>
    <w:rsid w:val="00A01B32"/>
    <w:rsid w:val="00A021A1"/>
    <w:rsid w:val="00A02816"/>
    <w:rsid w:val="00A03673"/>
    <w:rsid w:val="00A03917"/>
    <w:rsid w:val="00A0421F"/>
    <w:rsid w:val="00A043D2"/>
    <w:rsid w:val="00A04638"/>
    <w:rsid w:val="00A04A32"/>
    <w:rsid w:val="00A04A35"/>
    <w:rsid w:val="00A04C3B"/>
    <w:rsid w:val="00A04E02"/>
    <w:rsid w:val="00A04FE9"/>
    <w:rsid w:val="00A050A4"/>
    <w:rsid w:val="00A058A9"/>
    <w:rsid w:val="00A06020"/>
    <w:rsid w:val="00A06641"/>
    <w:rsid w:val="00A066B5"/>
    <w:rsid w:val="00A06BA7"/>
    <w:rsid w:val="00A06F01"/>
    <w:rsid w:val="00A10FEF"/>
    <w:rsid w:val="00A1126A"/>
    <w:rsid w:val="00A1154D"/>
    <w:rsid w:val="00A118D6"/>
    <w:rsid w:val="00A11F09"/>
    <w:rsid w:val="00A1259E"/>
    <w:rsid w:val="00A12716"/>
    <w:rsid w:val="00A12EEC"/>
    <w:rsid w:val="00A13046"/>
    <w:rsid w:val="00A13C64"/>
    <w:rsid w:val="00A14B00"/>
    <w:rsid w:val="00A156F8"/>
    <w:rsid w:val="00A1589A"/>
    <w:rsid w:val="00A15EE7"/>
    <w:rsid w:val="00A17894"/>
    <w:rsid w:val="00A17D97"/>
    <w:rsid w:val="00A2061F"/>
    <w:rsid w:val="00A208B8"/>
    <w:rsid w:val="00A20ABB"/>
    <w:rsid w:val="00A20CAD"/>
    <w:rsid w:val="00A216EA"/>
    <w:rsid w:val="00A216F9"/>
    <w:rsid w:val="00A21954"/>
    <w:rsid w:val="00A22043"/>
    <w:rsid w:val="00A22377"/>
    <w:rsid w:val="00A223F8"/>
    <w:rsid w:val="00A227C2"/>
    <w:rsid w:val="00A22E08"/>
    <w:rsid w:val="00A23721"/>
    <w:rsid w:val="00A238C8"/>
    <w:rsid w:val="00A23D26"/>
    <w:rsid w:val="00A23D8A"/>
    <w:rsid w:val="00A24CB0"/>
    <w:rsid w:val="00A25373"/>
    <w:rsid w:val="00A25402"/>
    <w:rsid w:val="00A254F0"/>
    <w:rsid w:val="00A27253"/>
    <w:rsid w:val="00A27800"/>
    <w:rsid w:val="00A30644"/>
    <w:rsid w:val="00A31104"/>
    <w:rsid w:val="00A31138"/>
    <w:rsid w:val="00A31252"/>
    <w:rsid w:val="00A319C5"/>
    <w:rsid w:val="00A32045"/>
    <w:rsid w:val="00A320DE"/>
    <w:rsid w:val="00A3225D"/>
    <w:rsid w:val="00A32497"/>
    <w:rsid w:val="00A326E7"/>
    <w:rsid w:val="00A3294E"/>
    <w:rsid w:val="00A32A0A"/>
    <w:rsid w:val="00A333B0"/>
    <w:rsid w:val="00A34659"/>
    <w:rsid w:val="00A3559D"/>
    <w:rsid w:val="00A35E9C"/>
    <w:rsid w:val="00A3672F"/>
    <w:rsid w:val="00A37A80"/>
    <w:rsid w:val="00A37BF1"/>
    <w:rsid w:val="00A37D24"/>
    <w:rsid w:val="00A4056A"/>
    <w:rsid w:val="00A4102E"/>
    <w:rsid w:val="00A413A3"/>
    <w:rsid w:val="00A41409"/>
    <w:rsid w:val="00A41897"/>
    <w:rsid w:val="00A41CA8"/>
    <w:rsid w:val="00A42095"/>
    <w:rsid w:val="00A42B12"/>
    <w:rsid w:val="00A441F1"/>
    <w:rsid w:val="00A44C90"/>
    <w:rsid w:val="00A44E9C"/>
    <w:rsid w:val="00A45822"/>
    <w:rsid w:val="00A458E7"/>
    <w:rsid w:val="00A46347"/>
    <w:rsid w:val="00A463A0"/>
    <w:rsid w:val="00A46531"/>
    <w:rsid w:val="00A4713F"/>
    <w:rsid w:val="00A4758C"/>
    <w:rsid w:val="00A479B5"/>
    <w:rsid w:val="00A47CE7"/>
    <w:rsid w:val="00A5081B"/>
    <w:rsid w:val="00A50B37"/>
    <w:rsid w:val="00A520EA"/>
    <w:rsid w:val="00A521B6"/>
    <w:rsid w:val="00A5241D"/>
    <w:rsid w:val="00A530C9"/>
    <w:rsid w:val="00A531E2"/>
    <w:rsid w:val="00A54C7D"/>
    <w:rsid w:val="00A55553"/>
    <w:rsid w:val="00A555B2"/>
    <w:rsid w:val="00A55921"/>
    <w:rsid w:val="00A56049"/>
    <w:rsid w:val="00A57B0C"/>
    <w:rsid w:val="00A57CEE"/>
    <w:rsid w:val="00A60CA9"/>
    <w:rsid w:val="00A61725"/>
    <w:rsid w:val="00A61A86"/>
    <w:rsid w:val="00A62346"/>
    <w:rsid w:val="00A62B23"/>
    <w:rsid w:val="00A62C5D"/>
    <w:rsid w:val="00A62C96"/>
    <w:rsid w:val="00A6353C"/>
    <w:rsid w:val="00A63A1B"/>
    <w:rsid w:val="00A63E60"/>
    <w:rsid w:val="00A63F12"/>
    <w:rsid w:val="00A64913"/>
    <w:rsid w:val="00A64B44"/>
    <w:rsid w:val="00A64BB3"/>
    <w:rsid w:val="00A65413"/>
    <w:rsid w:val="00A658E1"/>
    <w:rsid w:val="00A6630C"/>
    <w:rsid w:val="00A67823"/>
    <w:rsid w:val="00A701E7"/>
    <w:rsid w:val="00A7035E"/>
    <w:rsid w:val="00A705A7"/>
    <w:rsid w:val="00A7142F"/>
    <w:rsid w:val="00A71EF0"/>
    <w:rsid w:val="00A71F06"/>
    <w:rsid w:val="00A71F3E"/>
    <w:rsid w:val="00A7216B"/>
    <w:rsid w:val="00A721B4"/>
    <w:rsid w:val="00A74517"/>
    <w:rsid w:val="00A747A0"/>
    <w:rsid w:val="00A749E1"/>
    <w:rsid w:val="00A75A33"/>
    <w:rsid w:val="00A77880"/>
    <w:rsid w:val="00A80663"/>
    <w:rsid w:val="00A80993"/>
    <w:rsid w:val="00A82897"/>
    <w:rsid w:val="00A829B0"/>
    <w:rsid w:val="00A82B39"/>
    <w:rsid w:val="00A82F3B"/>
    <w:rsid w:val="00A83413"/>
    <w:rsid w:val="00A837AA"/>
    <w:rsid w:val="00A83AB6"/>
    <w:rsid w:val="00A83EF1"/>
    <w:rsid w:val="00A85145"/>
    <w:rsid w:val="00A85BC7"/>
    <w:rsid w:val="00A85CC7"/>
    <w:rsid w:val="00A86C30"/>
    <w:rsid w:val="00A878BE"/>
    <w:rsid w:val="00A87B74"/>
    <w:rsid w:val="00A87BCB"/>
    <w:rsid w:val="00A9057C"/>
    <w:rsid w:val="00A90F75"/>
    <w:rsid w:val="00A9121C"/>
    <w:rsid w:val="00A91F35"/>
    <w:rsid w:val="00A921C8"/>
    <w:rsid w:val="00A9277A"/>
    <w:rsid w:val="00A9359B"/>
    <w:rsid w:val="00A93FDD"/>
    <w:rsid w:val="00A94694"/>
    <w:rsid w:val="00A94B83"/>
    <w:rsid w:val="00A94BE0"/>
    <w:rsid w:val="00A94CBA"/>
    <w:rsid w:val="00A94FBF"/>
    <w:rsid w:val="00A950DF"/>
    <w:rsid w:val="00A96D96"/>
    <w:rsid w:val="00A96F24"/>
    <w:rsid w:val="00A9718D"/>
    <w:rsid w:val="00A971C2"/>
    <w:rsid w:val="00A976EC"/>
    <w:rsid w:val="00A97A0D"/>
    <w:rsid w:val="00AA071F"/>
    <w:rsid w:val="00AA11CD"/>
    <w:rsid w:val="00AA12E1"/>
    <w:rsid w:val="00AA1607"/>
    <w:rsid w:val="00AA1CF3"/>
    <w:rsid w:val="00AA1F00"/>
    <w:rsid w:val="00AA216A"/>
    <w:rsid w:val="00AA21DF"/>
    <w:rsid w:val="00AA252E"/>
    <w:rsid w:val="00AA2F68"/>
    <w:rsid w:val="00AA3A42"/>
    <w:rsid w:val="00AA3C73"/>
    <w:rsid w:val="00AA4343"/>
    <w:rsid w:val="00AA6F26"/>
    <w:rsid w:val="00AA7BA2"/>
    <w:rsid w:val="00AB02AA"/>
    <w:rsid w:val="00AB03ED"/>
    <w:rsid w:val="00AB0FD8"/>
    <w:rsid w:val="00AB1217"/>
    <w:rsid w:val="00AB1CFE"/>
    <w:rsid w:val="00AB28BC"/>
    <w:rsid w:val="00AB2B2D"/>
    <w:rsid w:val="00AB2C7A"/>
    <w:rsid w:val="00AB455D"/>
    <w:rsid w:val="00AB45E6"/>
    <w:rsid w:val="00AB5175"/>
    <w:rsid w:val="00AB5274"/>
    <w:rsid w:val="00AB5FFA"/>
    <w:rsid w:val="00AB6FFA"/>
    <w:rsid w:val="00AB72D1"/>
    <w:rsid w:val="00AC07E1"/>
    <w:rsid w:val="00AC1358"/>
    <w:rsid w:val="00AC1CFB"/>
    <w:rsid w:val="00AC25D7"/>
    <w:rsid w:val="00AC2C7B"/>
    <w:rsid w:val="00AC3528"/>
    <w:rsid w:val="00AC45CD"/>
    <w:rsid w:val="00AC4666"/>
    <w:rsid w:val="00AC4E59"/>
    <w:rsid w:val="00AC5079"/>
    <w:rsid w:val="00AC5252"/>
    <w:rsid w:val="00AC54D0"/>
    <w:rsid w:val="00AC59BE"/>
    <w:rsid w:val="00AC5C15"/>
    <w:rsid w:val="00AC5D9C"/>
    <w:rsid w:val="00AC6474"/>
    <w:rsid w:val="00AC662F"/>
    <w:rsid w:val="00AC6742"/>
    <w:rsid w:val="00AC6DD0"/>
    <w:rsid w:val="00AC7475"/>
    <w:rsid w:val="00AC7E6B"/>
    <w:rsid w:val="00AD0136"/>
    <w:rsid w:val="00AD0B18"/>
    <w:rsid w:val="00AD1C1E"/>
    <w:rsid w:val="00AD2DDA"/>
    <w:rsid w:val="00AD3169"/>
    <w:rsid w:val="00AD365B"/>
    <w:rsid w:val="00AD3A25"/>
    <w:rsid w:val="00AD3BC2"/>
    <w:rsid w:val="00AD3C6F"/>
    <w:rsid w:val="00AD3FD2"/>
    <w:rsid w:val="00AD466F"/>
    <w:rsid w:val="00AD46FE"/>
    <w:rsid w:val="00AD4D5E"/>
    <w:rsid w:val="00AD522D"/>
    <w:rsid w:val="00AD5A2C"/>
    <w:rsid w:val="00AD63A8"/>
    <w:rsid w:val="00AD76DF"/>
    <w:rsid w:val="00AE0355"/>
    <w:rsid w:val="00AE05EA"/>
    <w:rsid w:val="00AE12F7"/>
    <w:rsid w:val="00AE14D3"/>
    <w:rsid w:val="00AE1CC8"/>
    <w:rsid w:val="00AE22B0"/>
    <w:rsid w:val="00AE2F58"/>
    <w:rsid w:val="00AE504B"/>
    <w:rsid w:val="00AE5828"/>
    <w:rsid w:val="00AE6713"/>
    <w:rsid w:val="00AE6D30"/>
    <w:rsid w:val="00AE750D"/>
    <w:rsid w:val="00AE75D2"/>
    <w:rsid w:val="00AE77A8"/>
    <w:rsid w:val="00AF1742"/>
    <w:rsid w:val="00AF2CC1"/>
    <w:rsid w:val="00AF3EDD"/>
    <w:rsid w:val="00AF4480"/>
    <w:rsid w:val="00AF4AEF"/>
    <w:rsid w:val="00AF5A07"/>
    <w:rsid w:val="00AF6127"/>
    <w:rsid w:val="00AF6EF5"/>
    <w:rsid w:val="00AF7A3E"/>
    <w:rsid w:val="00AF7F5A"/>
    <w:rsid w:val="00AF7FA2"/>
    <w:rsid w:val="00B00D22"/>
    <w:rsid w:val="00B00F1C"/>
    <w:rsid w:val="00B0110F"/>
    <w:rsid w:val="00B01891"/>
    <w:rsid w:val="00B01AA1"/>
    <w:rsid w:val="00B01AD5"/>
    <w:rsid w:val="00B027E4"/>
    <w:rsid w:val="00B02C89"/>
    <w:rsid w:val="00B03514"/>
    <w:rsid w:val="00B05326"/>
    <w:rsid w:val="00B06C56"/>
    <w:rsid w:val="00B0710B"/>
    <w:rsid w:val="00B07377"/>
    <w:rsid w:val="00B077D9"/>
    <w:rsid w:val="00B10425"/>
    <w:rsid w:val="00B10635"/>
    <w:rsid w:val="00B10EFC"/>
    <w:rsid w:val="00B130BA"/>
    <w:rsid w:val="00B1359F"/>
    <w:rsid w:val="00B14589"/>
    <w:rsid w:val="00B155B4"/>
    <w:rsid w:val="00B163BE"/>
    <w:rsid w:val="00B16429"/>
    <w:rsid w:val="00B16817"/>
    <w:rsid w:val="00B16CDF"/>
    <w:rsid w:val="00B17130"/>
    <w:rsid w:val="00B175B9"/>
    <w:rsid w:val="00B17738"/>
    <w:rsid w:val="00B20DF0"/>
    <w:rsid w:val="00B224A9"/>
    <w:rsid w:val="00B22A82"/>
    <w:rsid w:val="00B22DFB"/>
    <w:rsid w:val="00B246A1"/>
    <w:rsid w:val="00B24A52"/>
    <w:rsid w:val="00B24EAD"/>
    <w:rsid w:val="00B2502B"/>
    <w:rsid w:val="00B253A1"/>
    <w:rsid w:val="00B25942"/>
    <w:rsid w:val="00B259D0"/>
    <w:rsid w:val="00B26D6E"/>
    <w:rsid w:val="00B27C89"/>
    <w:rsid w:val="00B307B2"/>
    <w:rsid w:val="00B308D3"/>
    <w:rsid w:val="00B30AD3"/>
    <w:rsid w:val="00B31A8F"/>
    <w:rsid w:val="00B31AE0"/>
    <w:rsid w:val="00B31D41"/>
    <w:rsid w:val="00B32AAB"/>
    <w:rsid w:val="00B337EB"/>
    <w:rsid w:val="00B34242"/>
    <w:rsid w:val="00B34492"/>
    <w:rsid w:val="00B3513E"/>
    <w:rsid w:val="00B35FE5"/>
    <w:rsid w:val="00B36497"/>
    <w:rsid w:val="00B36571"/>
    <w:rsid w:val="00B40355"/>
    <w:rsid w:val="00B40437"/>
    <w:rsid w:val="00B4210C"/>
    <w:rsid w:val="00B424EC"/>
    <w:rsid w:val="00B4353A"/>
    <w:rsid w:val="00B437CE"/>
    <w:rsid w:val="00B44167"/>
    <w:rsid w:val="00B448A6"/>
    <w:rsid w:val="00B44F54"/>
    <w:rsid w:val="00B45657"/>
    <w:rsid w:val="00B45E37"/>
    <w:rsid w:val="00B4698E"/>
    <w:rsid w:val="00B46CFB"/>
    <w:rsid w:val="00B47C1D"/>
    <w:rsid w:val="00B47F2E"/>
    <w:rsid w:val="00B50371"/>
    <w:rsid w:val="00B50D30"/>
    <w:rsid w:val="00B50DF3"/>
    <w:rsid w:val="00B510A5"/>
    <w:rsid w:val="00B514C4"/>
    <w:rsid w:val="00B51FBB"/>
    <w:rsid w:val="00B523E8"/>
    <w:rsid w:val="00B52853"/>
    <w:rsid w:val="00B52D52"/>
    <w:rsid w:val="00B52DD7"/>
    <w:rsid w:val="00B53237"/>
    <w:rsid w:val="00B543B0"/>
    <w:rsid w:val="00B54FFB"/>
    <w:rsid w:val="00B55939"/>
    <w:rsid w:val="00B5649C"/>
    <w:rsid w:val="00B569C1"/>
    <w:rsid w:val="00B56A98"/>
    <w:rsid w:val="00B56CCE"/>
    <w:rsid w:val="00B572D3"/>
    <w:rsid w:val="00B573C4"/>
    <w:rsid w:val="00B575D3"/>
    <w:rsid w:val="00B57727"/>
    <w:rsid w:val="00B60060"/>
    <w:rsid w:val="00B60C9A"/>
    <w:rsid w:val="00B60DD0"/>
    <w:rsid w:val="00B61046"/>
    <w:rsid w:val="00B610D4"/>
    <w:rsid w:val="00B611DD"/>
    <w:rsid w:val="00B61CE0"/>
    <w:rsid w:val="00B61D96"/>
    <w:rsid w:val="00B63077"/>
    <w:rsid w:val="00B63DD1"/>
    <w:rsid w:val="00B641A6"/>
    <w:rsid w:val="00B64A30"/>
    <w:rsid w:val="00B64F29"/>
    <w:rsid w:val="00B65125"/>
    <w:rsid w:val="00B65411"/>
    <w:rsid w:val="00B661E6"/>
    <w:rsid w:val="00B662DA"/>
    <w:rsid w:val="00B66C92"/>
    <w:rsid w:val="00B67160"/>
    <w:rsid w:val="00B6754C"/>
    <w:rsid w:val="00B67A30"/>
    <w:rsid w:val="00B708A0"/>
    <w:rsid w:val="00B709A9"/>
    <w:rsid w:val="00B70C40"/>
    <w:rsid w:val="00B715DC"/>
    <w:rsid w:val="00B71CCB"/>
    <w:rsid w:val="00B71D1E"/>
    <w:rsid w:val="00B72338"/>
    <w:rsid w:val="00B729C8"/>
    <w:rsid w:val="00B72F1B"/>
    <w:rsid w:val="00B731D8"/>
    <w:rsid w:val="00B73A17"/>
    <w:rsid w:val="00B752CF"/>
    <w:rsid w:val="00B7577C"/>
    <w:rsid w:val="00B758E1"/>
    <w:rsid w:val="00B759BB"/>
    <w:rsid w:val="00B7637E"/>
    <w:rsid w:val="00B77891"/>
    <w:rsid w:val="00B80246"/>
    <w:rsid w:val="00B80445"/>
    <w:rsid w:val="00B805B1"/>
    <w:rsid w:val="00B80B6B"/>
    <w:rsid w:val="00B80C59"/>
    <w:rsid w:val="00B80D33"/>
    <w:rsid w:val="00B81D27"/>
    <w:rsid w:val="00B825D3"/>
    <w:rsid w:val="00B82806"/>
    <w:rsid w:val="00B82829"/>
    <w:rsid w:val="00B82DE0"/>
    <w:rsid w:val="00B8316E"/>
    <w:rsid w:val="00B8341B"/>
    <w:rsid w:val="00B83AB5"/>
    <w:rsid w:val="00B84FF7"/>
    <w:rsid w:val="00B85922"/>
    <w:rsid w:val="00B860A2"/>
    <w:rsid w:val="00B861BE"/>
    <w:rsid w:val="00B873BC"/>
    <w:rsid w:val="00B900F8"/>
    <w:rsid w:val="00B90D4F"/>
    <w:rsid w:val="00B91715"/>
    <w:rsid w:val="00B91D4A"/>
    <w:rsid w:val="00B9285B"/>
    <w:rsid w:val="00B92886"/>
    <w:rsid w:val="00B92ACA"/>
    <w:rsid w:val="00B92EC9"/>
    <w:rsid w:val="00B931BF"/>
    <w:rsid w:val="00B93AAC"/>
    <w:rsid w:val="00B94078"/>
    <w:rsid w:val="00B94082"/>
    <w:rsid w:val="00B94421"/>
    <w:rsid w:val="00B9493D"/>
    <w:rsid w:val="00B94F29"/>
    <w:rsid w:val="00B950B7"/>
    <w:rsid w:val="00B95105"/>
    <w:rsid w:val="00B951B3"/>
    <w:rsid w:val="00B955CE"/>
    <w:rsid w:val="00B971E0"/>
    <w:rsid w:val="00B97F89"/>
    <w:rsid w:val="00BA05F8"/>
    <w:rsid w:val="00BA0AC8"/>
    <w:rsid w:val="00BA28CA"/>
    <w:rsid w:val="00BA2A26"/>
    <w:rsid w:val="00BA396D"/>
    <w:rsid w:val="00BA507B"/>
    <w:rsid w:val="00BA50E0"/>
    <w:rsid w:val="00BA515B"/>
    <w:rsid w:val="00BA5887"/>
    <w:rsid w:val="00BA59E2"/>
    <w:rsid w:val="00BA713A"/>
    <w:rsid w:val="00BA7A0F"/>
    <w:rsid w:val="00BB07B8"/>
    <w:rsid w:val="00BB08DB"/>
    <w:rsid w:val="00BB11FF"/>
    <w:rsid w:val="00BB12B2"/>
    <w:rsid w:val="00BB142B"/>
    <w:rsid w:val="00BB181B"/>
    <w:rsid w:val="00BB2D19"/>
    <w:rsid w:val="00BB3328"/>
    <w:rsid w:val="00BB3639"/>
    <w:rsid w:val="00BB3ECE"/>
    <w:rsid w:val="00BB473D"/>
    <w:rsid w:val="00BB4C97"/>
    <w:rsid w:val="00BB4F01"/>
    <w:rsid w:val="00BB53C4"/>
    <w:rsid w:val="00BB5611"/>
    <w:rsid w:val="00BB580C"/>
    <w:rsid w:val="00BB7639"/>
    <w:rsid w:val="00BB7950"/>
    <w:rsid w:val="00BB7975"/>
    <w:rsid w:val="00BB7A23"/>
    <w:rsid w:val="00BB7FED"/>
    <w:rsid w:val="00BC02D0"/>
    <w:rsid w:val="00BC0B7C"/>
    <w:rsid w:val="00BC0E4F"/>
    <w:rsid w:val="00BC10D4"/>
    <w:rsid w:val="00BC16A2"/>
    <w:rsid w:val="00BC199D"/>
    <w:rsid w:val="00BC1BF3"/>
    <w:rsid w:val="00BC21A7"/>
    <w:rsid w:val="00BC3020"/>
    <w:rsid w:val="00BC3220"/>
    <w:rsid w:val="00BC33CB"/>
    <w:rsid w:val="00BC4155"/>
    <w:rsid w:val="00BC4CC4"/>
    <w:rsid w:val="00BC4DCF"/>
    <w:rsid w:val="00BC526C"/>
    <w:rsid w:val="00BC53BF"/>
    <w:rsid w:val="00BC5EB7"/>
    <w:rsid w:val="00BC676E"/>
    <w:rsid w:val="00BC6C4D"/>
    <w:rsid w:val="00BC72DD"/>
    <w:rsid w:val="00BC76D0"/>
    <w:rsid w:val="00BC7E98"/>
    <w:rsid w:val="00BD02EA"/>
    <w:rsid w:val="00BD0A78"/>
    <w:rsid w:val="00BD0B7C"/>
    <w:rsid w:val="00BD0D26"/>
    <w:rsid w:val="00BD11AB"/>
    <w:rsid w:val="00BD1706"/>
    <w:rsid w:val="00BD1BB6"/>
    <w:rsid w:val="00BD20C7"/>
    <w:rsid w:val="00BD25AB"/>
    <w:rsid w:val="00BD286D"/>
    <w:rsid w:val="00BD2CC7"/>
    <w:rsid w:val="00BD33ED"/>
    <w:rsid w:val="00BD4330"/>
    <w:rsid w:val="00BD456F"/>
    <w:rsid w:val="00BD4739"/>
    <w:rsid w:val="00BD679D"/>
    <w:rsid w:val="00BD7B09"/>
    <w:rsid w:val="00BE0CB0"/>
    <w:rsid w:val="00BE1316"/>
    <w:rsid w:val="00BE29A0"/>
    <w:rsid w:val="00BE3AE5"/>
    <w:rsid w:val="00BE5461"/>
    <w:rsid w:val="00BE59CC"/>
    <w:rsid w:val="00BE666B"/>
    <w:rsid w:val="00BE6E24"/>
    <w:rsid w:val="00BE73DD"/>
    <w:rsid w:val="00BE7EE9"/>
    <w:rsid w:val="00BF0222"/>
    <w:rsid w:val="00BF106A"/>
    <w:rsid w:val="00BF1282"/>
    <w:rsid w:val="00BF14D8"/>
    <w:rsid w:val="00BF1619"/>
    <w:rsid w:val="00BF1E1E"/>
    <w:rsid w:val="00BF21CB"/>
    <w:rsid w:val="00BF226D"/>
    <w:rsid w:val="00BF2EBE"/>
    <w:rsid w:val="00BF348C"/>
    <w:rsid w:val="00BF34BF"/>
    <w:rsid w:val="00BF3B59"/>
    <w:rsid w:val="00BF3C63"/>
    <w:rsid w:val="00BF43FF"/>
    <w:rsid w:val="00BF4858"/>
    <w:rsid w:val="00BF52A5"/>
    <w:rsid w:val="00BF5A69"/>
    <w:rsid w:val="00BF5F27"/>
    <w:rsid w:val="00BF723D"/>
    <w:rsid w:val="00BF7264"/>
    <w:rsid w:val="00BF729A"/>
    <w:rsid w:val="00BF74B0"/>
    <w:rsid w:val="00BF76AB"/>
    <w:rsid w:val="00BF7AC9"/>
    <w:rsid w:val="00C0016D"/>
    <w:rsid w:val="00C002CA"/>
    <w:rsid w:val="00C0099D"/>
    <w:rsid w:val="00C01269"/>
    <w:rsid w:val="00C02C0D"/>
    <w:rsid w:val="00C02C29"/>
    <w:rsid w:val="00C0404E"/>
    <w:rsid w:val="00C04859"/>
    <w:rsid w:val="00C051FF"/>
    <w:rsid w:val="00C05240"/>
    <w:rsid w:val="00C05D97"/>
    <w:rsid w:val="00C05DDB"/>
    <w:rsid w:val="00C06097"/>
    <w:rsid w:val="00C06372"/>
    <w:rsid w:val="00C064EF"/>
    <w:rsid w:val="00C06CF1"/>
    <w:rsid w:val="00C06FCD"/>
    <w:rsid w:val="00C102C2"/>
    <w:rsid w:val="00C10DB3"/>
    <w:rsid w:val="00C11311"/>
    <w:rsid w:val="00C11B62"/>
    <w:rsid w:val="00C12B1C"/>
    <w:rsid w:val="00C15354"/>
    <w:rsid w:val="00C16898"/>
    <w:rsid w:val="00C16DA7"/>
    <w:rsid w:val="00C16E00"/>
    <w:rsid w:val="00C20126"/>
    <w:rsid w:val="00C202DE"/>
    <w:rsid w:val="00C2179B"/>
    <w:rsid w:val="00C2213F"/>
    <w:rsid w:val="00C222A2"/>
    <w:rsid w:val="00C22787"/>
    <w:rsid w:val="00C22855"/>
    <w:rsid w:val="00C231FD"/>
    <w:rsid w:val="00C233D4"/>
    <w:rsid w:val="00C235E3"/>
    <w:rsid w:val="00C23731"/>
    <w:rsid w:val="00C23DF9"/>
    <w:rsid w:val="00C250C8"/>
    <w:rsid w:val="00C251AA"/>
    <w:rsid w:val="00C25BEB"/>
    <w:rsid w:val="00C25D31"/>
    <w:rsid w:val="00C25D86"/>
    <w:rsid w:val="00C25F4E"/>
    <w:rsid w:val="00C260CC"/>
    <w:rsid w:val="00C263C6"/>
    <w:rsid w:val="00C26735"/>
    <w:rsid w:val="00C27231"/>
    <w:rsid w:val="00C274E9"/>
    <w:rsid w:val="00C27602"/>
    <w:rsid w:val="00C27F42"/>
    <w:rsid w:val="00C3006A"/>
    <w:rsid w:val="00C3066E"/>
    <w:rsid w:val="00C309ED"/>
    <w:rsid w:val="00C30CEE"/>
    <w:rsid w:val="00C31FE0"/>
    <w:rsid w:val="00C33112"/>
    <w:rsid w:val="00C33304"/>
    <w:rsid w:val="00C3336B"/>
    <w:rsid w:val="00C33482"/>
    <w:rsid w:val="00C33AB1"/>
    <w:rsid w:val="00C33CD9"/>
    <w:rsid w:val="00C34B4E"/>
    <w:rsid w:val="00C34C08"/>
    <w:rsid w:val="00C354E3"/>
    <w:rsid w:val="00C35528"/>
    <w:rsid w:val="00C3560A"/>
    <w:rsid w:val="00C35836"/>
    <w:rsid w:val="00C35AB6"/>
    <w:rsid w:val="00C369BA"/>
    <w:rsid w:val="00C36CCA"/>
    <w:rsid w:val="00C37EA3"/>
    <w:rsid w:val="00C405AB"/>
    <w:rsid w:val="00C41585"/>
    <w:rsid w:val="00C4172B"/>
    <w:rsid w:val="00C426E5"/>
    <w:rsid w:val="00C4283A"/>
    <w:rsid w:val="00C43960"/>
    <w:rsid w:val="00C44A8D"/>
    <w:rsid w:val="00C44C42"/>
    <w:rsid w:val="00C4591B"/>
    <w:rsid w:val="00C45BB6"/>
    <w:rsid w:val="00C4618C"/>
    <w:rsid w:val="00C462AD"/>
    <w:rsid w:val="00C46614"/>
    <w:rsid w:val="00C46E72"/>
    <w:rsid w:val="00C501E9"/>
    <w:rsid w:val="00C5089C"/>
    <w:rsid w:val="00C50A44"/>
    <w:rsid w:val="00C50E83"/>
    <w:rsid w:val="00C514A6"/>
    <w:rsid w:val="00C5162B"/>
    <w:rsid w:val="00C51C6F"/>
    <w:rsid w:val="00C52163"/>
    <w:rsid w:val="00C537CA"/>
    <w:rsid w:val="00C5436E"/>
    <w:rsid w:val="00C54391"/>
    <w:rsid w:val="00C5463E"/>
    <w:rsid w:val="00C5476B"/>
    <w:rsid w:val="00C54777"/>
    <w:rsid w:val="00C547AA"/>
    <w:rsid w:val="00C54E71"/>
    <w:rsid w:val="00C5517D"/>
    <w:rsid w:val="00C55C02"/>
    <w:rsid w:val="00C56485"/>
    <w:rsid w:val="00C575EE"/>
    <w:rsid w:val="00C57EDB"/>
    <w:rsid w:val="00C605B7"/>
    <w:rsid w:val="00C606D3"/>
    <w:rsid w:val="00C60862"/>
    <w:rsid w:val="00C6090E"/>
    <w:rsid w:val="00C61933"/>
    <w:rsid w:val="00C61D72"/>
    <w:rsid w:val="00C62319"/>
    <w:rsid w:val="00C623A0"/>
    <w:rsid w:val="00C625FE"/>
    <w:rsid w:val="00C6274A"/>
    <w:rsid w:val="00C62ADD"/>
    <w:rsid w:val="00C644E5"/>
    <w:rsid w:val="00C64872"/>
    <w:rsid w:val="00C652BB"/>
    <w:rsid w:val="00C65AF1"/>
    <w:rsid w:val="00C6641C"/>
    <w:rsid w:val="00C6659D"/>
    <w:rsid w:val="00C67A70"/>
    <w:rsid w:val="00C67B7C"/>
    <w:rsid w:val="00C70153"/>
    <w:rsid w:val="00C706F2"/>
    <w:rsid w:val="00C7109B"/>
    <w:rsid w:val="00C71C80"/>
    <w:rsid w:val="00C71DD7"/>
    <w:rsid w:val="00C723A6"/>
    <w:rsid w:val="00C73895"/>
    <w:rsid w:val="00C73CD7"/>
    <w:rsid w:val="00C745CE"/>
    <w:rsid w:val="00C75604"/>
    <w:rsid w:val="00C762DB"/>
    <w:rsid w:val="00C771F0"/>
    <w:rsid w:val="00C7761E"/>
    <w:rsid w:val="00C8223C"/>
    <w:rsid w:val="00C823A7"/>
    <w:rsid w:val="00C82754"/>
    <w:rsid w:val="00C8287A"/>
    <w:rsid w:val="00C8376F"/>
    <w:rsid w:val="00C83C4E"/>
    <w:rsid w:val="00C83CA5"/>
    <w:rsid w:val="00C84250"/>
    <w:rsid w:val="00C847E3"/>
    <w:rsid w:val="00C848A8"/>
    <w:rsid w:val="00C86805"/>
    <w:rsid w:val="00C86889"/>
    <w:rsid w:val="00C872CE"/>
    <w:rsid w:val="00C87707"/>
    <w:rsid w:val="00C87E3F"/>
    <w:rsid w:val="00C9060B"/>
    <w:rsid w:val="00C90939"/>
    <w:rsid w:val="00C90DBD"/>
    <w:rsid w:val="00C90DDD"/>
    <w:rsid w:val="00C91531"/>
    <w:rsid w:val="00C9160C"/>
    <w:rsid w:val="00C92719"/>
    <w:rsid w:val="00C9291F"/>
    <w:rsid w:val="00C92EA7"/>
    <w:rsid w:val="00C92FDC"/>
    <w:rsid w:val="00C94652"/>
    <w:rsid w:val="00C946F8"/>
    <w:rsid w:val="00C95890"/>
    <w:rsid w:val="00C95B04"/>
    <w:rsid w:val="00C95FA2"/>
    <w:rsid w:val="00C9620B"/>
    <w:rsid w:val="00C96B31"/>
    <w:rsid w:val="00C976DA"/>
    <w:rsid w:val="00C97B29"/>
    <w:rsid w:val="00CA0948"/>
    <w:rsid w:val="00CA0A54"/>
    <w:rsid w:val="00CA18D7"/>
    <w:rsid w:val="00CA1C29"/>
    <w:rsid w:val="00CA2061"/>
    <w:rsid w:val="00CA2253"/>
    <w:rsid w:val="00CA2C3C"/>
    <w:rsid w:val="00CA342C"/>
    <w:rsid w:val="00CA380C"/>
    <w:rsid w:val="00CA3B5D"/>
    <w:rsid w:val="00CA3D52"/>
    <w:rsid w:val="00CA3DB9"/>
    <w:rsid w:val="00CA3E1B"/>
    <w:rsid w:val="00CA4601"/>
    <w:rsid w:val="00CA4640"/>
    <w:rsid w:val="00CA4A27"/>
    <w:rsid w:val="00CA4CD1"/>
    <w:rsid w:val="00CA570C"/>
    <w:rsid w:val="00CA5C0F"/>
    <w:rsid w:val="00CA5DC2"/>
    <w:rsid w:val="00CA7B89"/>
    <w:rsid w:val="00CA7C0B"/>
    <w:rsid w:val="00CB087F"/>
    <w:rsid w:val="00CB1982"/>
    <w:rsid w:val="00CB1AAE"/>
    <w:rsid w:val="00CB1C77"/>
    <w:rsid w:val="00CB247A"/>
    <w:rsid w:val="00CB2B70"/>
    <w:rsid w:val="00CB31A5"/>
    <w:rsid w:val="00CB341F"/>
    <w:rsid w:val="00CB37AC"/>
    <w:rsid w:val="00CB3AAC"/>
    <w:rsid w:val="00CB3E9E"/>
    <w:rsid w:val="00CB41FC"/>
    <w:rsid w:val="00CB57FE"/>
    <w:rsid w:val="00CB5F1E"/>
    <w:rsid w:val="00CB6534"/>
    <w:rsid w:val="00CB7238"/>
    <w:rsid w:val="00CC104D"/>
    <w:rsid w:val="00CC116E"/>
    <w:rsid w:val="00CC16A3"/>
    <w:rsid w:val="00CC23BE"/>
    <w:rsid w:val="00CC2797"/>
    <w:rsid w:val="00CC27F4"/>
    <w:rsid w:val="00CC30E9"/>
    <w:rsid w:val="00CC3536"/>
    <w:rsid w:val="00CC471B"/>
    <w:rsid w:val="00CC4EB4"/>
    <w:rsid w:val="00CC4FCE"/>
    <w:rsid w:val="00CC5604"/>
    <w:rsid w:val="00CC5846"/>
    <w:rsid w:val="00CC632F"/>
    <w:rsid w:val="00CC6891"/>
    <w:rsid w:val="00CC6E5F"/>
    <w:rsid w:val="00CC6F8F"/>
    <w:rsid w:val="00CC784D"/>
    <w:rsid w:val="00CD042D"/>
    <w:rsid w:val="00CD0513"/>
    <w:rsid w:val="00CD1022"/>
    <w:rsid w:val="00CD1357"/>
    <w:rsid w:val="00CD2170"/>
    <w:rsid w:val="00CD25C1"/>
    <w:rsid w:val="00CD2B1E"/>
    <w:rsid w:val="00CD2C4A"/>
    <w:rsid w:val="00CD32C4"/>
    <w:rsid w:val="00CD563C"/>
    <w:rsid w:val="00CD6348"/>
    <w:rsid w:val="00CD66FF"/>
    <w:rsid w:val="00CD690D"/>
    <w:rsid w:val="00CD7338"/>
    <w:rsid w:val="00CD7376"/>
    <w:rsid w:val="00CD74F7"/>
    <w:rsid w:val="00CD7A67"/>
    <w:rsid w:val="00CD7F1D"/>
    <w:rsid w:val="00CE05FD"/>
    <w:rsid w:val="00CE0A78"/>
    <w:rsid w:val="00CE0EC5"/>
    <w:rsid w:val="00CE198F"/>
    <w:rsid w:val="00CE2077"/>
    <w:rsid w:val="00CE2942"/>
    <w:rsid w:val="00CE342D"/>
    <w:rsid w:val="00CE37C2"/>
    <w:rsid w:val="00CE4274"/>
    <w:rsid w:val="00CE48A5"/>
    <w:rsid w:val="00CE48AF"/>
    <w:rsid w:val="00CE4FDD"/>
    <w:rsid w:val="00CE5940"/>
    <w:rsid w:val="00CE59A0"/>
    <w:rsid w:val="00CE5D7D"/>
    <w:rsid w:val="00CE61BE"/>
    <w:rsid w:val="00CE6A90"/>
    <w:rsid w:val="00CE70C2"/>
    <w:rsid w:val="00CE7BC3"/>
    <w:rsid w:val="00CF066B"/>
    <w:rsid w:val="00CF236A"/>
    <w:rsid w:val="00CF406D"/>
    <w:rsid w:val="00CF4DFE"/>
    <w:rsid w:val="00CF6140"/>
    <w:rsid w:val="00CF6AC2"/>
    <w:rsid w:val="00CF77D2"/>
    <w:rsid w:val="00D0096C"/>
    <w:rsid w:val="00D00DF5"/>
    <w:rsid w:val="00D00FC2"/>
    <w:rsid w:val="00D016C0"/>
    <w:rsid w:val="00D0238F"/>
    <w:rsid w:val="00D02671"/>
    <w:rsid w:val="00D033B6"/>
    <w:rsid w:val="00D03E3C"/>
    <w:rsid w:val="00D03EDA"/>
    <w:rsid w:val="00D040A7"/>
    <w:rsid w:val="00D04460"/>
    <w:rsid w:val="00D0459C"/>
    <w:rsid w:val="00D04702"/>
    <w:rsid w:val="00D048C7"/>
    <w:rsid w:val="00D058D8"/>
    <w:rsid w:val="00D063F2"/>
    <w:rsid w:val="00D066E7"/>
    <w:rsid w:val="00D07DC4"/>
    <w:rsid w:val="00D10033"/>
    <w:rsid w:val="00D10764"/>
    <w:rsid w:val="00D10F99"/>
    <w:rsid w:val="00D1275E"/>
    <w:rsid w:val="00D1288D"/>
    <w:rsid w:val="00D138B7"/>
    <w:rsid w:val="00D13E0F"/>
    <w:rsid w:val="00D1491E"/>
    <w:rsid w:val="00D150C5"/>
    <w:rsid w:val="00D15E7B"/>
    <w:rsid w:val="00D15E9F"/>
    <w:rsid w:val="00D16A26"/>
    <w:rsid w:val="00D17AED"/>
    <w:rsid w:val="00D20991"/>
    <w:rsid w:val="00D20A93"/>
    <w:rsid w:val="00D20E0C"/>
    <w:rsid w:val="00D20EC9"/>
    <w:rsid w:val="00D20FC6"/>
    <w:rsid w:val="00D21482"/>
    <w:rsid w:val="00D21EB9"/>
    <w:rsid w:val="00D225BB"/>
    <w:rsid w:val="00D229B2"/>
    <w:rsid w:val="00D22A72"/>
    <w:rsid w:val="00D2320D"/>
    <w:rsid w:val="00D233FB"/>
    <w:rsid w:val="00D23755"/>
    <w:rsid w:val="00D242DD"/>
    <w:rsid w:val="00D254E0"/>
    <w:rsid w:val="00D25562"/>
    <w:rsid w:val="00D25D3F"/>
    <w:rsid w:val="00D2661A"/>
    <w:rsid w:val="00D27B2C"/>
    <w:rsid w:val="00D27F53"/>
    <w:rsid w:val="00D30122"/>
    <w:rsid w:val="00D30347"/>
    <w:rsid w:val="00D3063A"/>
    <w:rsid w:val="00D31C53"/>
    <w:rsid w:val="00D32468"/>
    <w:rsid w:val="00D328DC"/>
    <w:rsid w:val="00D32E2D"/>
    <w:rsid w:val="00D33485"/>
    <w:rsid w:val="00D336E6"/>
    <w:rsid w:val="00D33CE1"/>
    <w:rsid w:val="00D33E83"/>
    <w:rsid w:val="00D3432E"/>
    <w:rsid w:val="00D35683"/>
    <w:rsid w:val="00D35832"/>
    <w:rsid w:val="00D358C8"/>
    <w:rsid w:val="00D35EC8"/>
    <w:rsid w:val="00D36391"/>
    <w:rsid w:val="00D36FE3"/>
    <w:rsid w:val="00D372F3"/>
    <w:rsid w:val="00D37496"/>
    <w:rsid w:val="00D40366"/>
    <w:rsid w:val="00D403EE"/>
    <w:rsid w:val="00D41695"/>
    <w:rsid w:val="00D429CD"/>
    <w:rsid w:val="00D42D68"/>
    <w:rsid w:val="00D43F67"/>
    <w:rsid w:val="00D44E99"/>
    <w:rsid w:val="00D453D4"/>
    <w:rsid w:val="00D455D8"/>
    <w:rsid w:val="00D47766"/>
    <w:rsid w:val="00D47826"/>
    <w:rsid w:val="00D47B32"/>
    <w:rsid w:val="00D5084A"/>
    <w:rsid w:val="00D508AC"/>
    <w:rsid w:val="00D51DE1"/>
    <w:rsid w:val="00D52ECF"/>
    <w:rsid w:val="00D52F6C"/>
    <w:rsid w:val="00D533EB"/>
    <w:rsid w:val="00D53615"/>
    <w:rsid w:val="00D54229"/>
    <w:rsid w:val="00D542B7"/>
    <w:rsid w:val="00D543B8"/>
    <w:rsid w:val="00D54B9E"/>
    <w:rsid w:val="00D555CE"/>
    <w:rsid w:val="00D563D3"/>
    <w:rsid w:val="00D56B39"/>
    <w:rsid w:val="00D57B83"/>
    <w:rsid w:val="00D57F22"/>
    <w:rsid w:val="00D618D1"/>
    <w:rsid w:val="00D61B17"/>
    <w:rsid w:val="00D627BB"/>
    <w:rsid w:val="00D62FBD"/>
    <w:rsid w:val="00D63194"/>
    <w:rsid w:val="00D63702"/>
    <w:rsid w:val="00D63EAA"/>
    <w:rsid w:val="00D64396"/>
    <w:rsid w:val="00D6463D"/>
    <w:rsid w:val="00D65D0F"/>
    <w:rsid w:val="00D668FF"/>
    <w:rsid w:val="00D67037"/>
    <w:rsid w:val="00D67142"/>
    <w:rsid w:val="00D67E04"/>
    <w:rsid w:val="00D70188"/>
    <w:rsid w:val="00D705D7"/>
    <w:rsid w:val="00D70C13"/>
    <w:rsid w:val="00D722A5"/>
    <w:rsid w:val="00D72823"/>
    <w:rsid w:val="00D72D3B"/>
    <w:rsid w:val="00D73169"/>
    <w:rsid w:val="00D73598"/>
    <w:rsid w:val="00D73F70"/>
    <w:rsid w:val="00D74A8F"/>
    <w:rsid w:val="00D74CC2"/>
    <w:rsid w:val="00D7535D"/>
    <w:rsid w:val="00D7542B"/>
    <w:rsid w:val="00D754D5"/>
    <w:rsid w:val="00D75962"/>
    <w:rsid w:val="00D75D83"/>
    <w:rsid w:val="00D76075"/>
    <w:rsid w:val="00D765FF"/>
    <w:rsid w:val="00D775BB"/>
    <w:rsid w:val="00D803E4"/>
    <w:rsid w:val="00D80CFB"/>
    <w:rsid w:val="00D80EE1"/>
    <w:rsid w:val="00D81793"/>
    <w:rsid w:val="00D83611"/>
    <w:rsid w:val="00D83C77"/>
    <w:rsid w:val="00D843FC"/>
    <w:rsid w:val="00D849B3"/>
    <w:rsid w:val="00D85698"/>
    <w:rsid w:val="00D859C0"/>
    <w:rsid w:val="00D85EA5"/>
    <w:rsid w:val="00D86242"/>
    <w:rsid w:val="00D8754E"/>
    <w:rsid w:val="00D8790F"/>
    <w:rsid w:val="00D90242"/>
    <w:rsid w:val="00D906DE"/>
    <w:rsid w:val="00D9086F"/>
    <w:rsid w:val="00D9156A"/>
    <w:rsid w:val="00D9187A"/>
    <w:rsid w:val="00D91A8D"/>
    <w:rsid w:val="00D91C3E"/>
    <w:rsid w:val="00D91D2B"/>
    <w:rsid w:val="00D91F90"/>
    <w:rsid w:val="00D925C3"/>
    <w:rsid w:val="00D92796"/>
    <w:rsid w:val="00D93DCC"/>
    <w:rsid w:val="00D94232"/>
    <w:rsid w:val="00D944DB"/>
    <w:rsid w:val="00D94AAD"/>
    <w:rsid w:val="00D94B0B"/>
    <w:rsid w:val="00D94FB2"/>
    <w:rsid w:val="00D95469"/>
    <w:rsid w:val="00D95B23"/>
    <w:rsid w:val="00D95F35"/>
    <w:rsid w:val="00D9602A"/>
    <w:rsid w:val="00D96580"/>
    <w:rsid w:val="00D96DB5"/>
    <w:rsid w:val="00D97123"/>
    <w:rsid w:val="00DA01D5"/>
    <w:rsid w:val="00DA102D"/>
    <w:rsid w:val="00DA11A0"/>
    <w:rsid w:val="00DA170A"/>
    <w:rsid w:val="00DA17B4"/>
    <w:rsid w:val="00DA1BA3"/>
    <w:rsid w:val="00DA1FDF"/>
    <w:rsid w:val="00DA2071"/>
    <w:rsid w:val="00DA243C"/>
    <w:rsid w:val="00DA254B"/>
    <w:rsid w:val="00DA3678"/>
    <w:rsid w:val="00DA3A0D"/>
    <w:rsid w:val="00DA3D0E"/>
    <w:rsid w:val="00DA3D62"/>
    <w:rsid w:val="00DA49E6"/>
    <w:rsid w:val="00DA4B39"/>
    <w:rsid w:val="00DA59CB"/>
    <w:rsid w:val="00DA5F40"/>
    <w:rsid w:val="00DA625C"/>
    <w:rsid w:val="00DA7B36"/>
    <w:rsid w:val="00DA7C30"/>
    <w:rsid w:val="00DA7E5D"/>
    <w:rsid w:val="00DB0254"/>
    <w:rsid w:val="00DB0D27"/>
    <w:rsid w:val="00DB101B"/>
    <w:rsid w:val="00DB1BC5"/>
    <w:rsid w:val="00DB1D02"/>
    <w:rsid w:val="00DB2547"/>
    <w:rsid w:val="00DB25E0"/>
    <w:rsid w:val="00DB2D84"/>
    <w:rsid w:val="00DB500E"/>
    <w:rsid w:val="00DB54D7"/>
    <w:rsid w:val="00DB5E5E"/>
    <w:rsid w:val="00DB76DC"/>
    <w:rsid w:val="00DC073E"/>
    <w:rsid w:val="00DC0D5D"/>
    <w:rsid w:val="00DC3304"/>
    <w:rsid w:val="00DC3323"/>
    <w:rsid w:val="00DC3C0C"/>
    <w:rsid w:val="00DC3DB1"/>
    <w:rsid w:val="00DC457F"/>
    <w:rsid w:val="00DC4777"/>
    <w:rsid w:val="00DC4912"/>
    <w:rsid w:val="00DC4A44"/>
    <w:rsid w:val="00DC4AC0"/>
    <w:rsid w:val="00DC4D43"/>
    <w:rsid w:val="00DC4E9F"/>
    <w:rsid w:val="00DC5AC1"/>
    <w:rsid w:val="00DC651E"/>
    <w:rsid w:val="00DC7173"/>
    <w:rsid w:val="00DC7566"/>
    <w:rsid w:val="00DC7A98"/>
    <w:rsid w:val="00DD021B"/>
    <w:rsid w:val="00DD0BE5"/>
    <w:rsid w:val="00DD0D72"/>
    <w:rsid w:val="00DD172E"/>
    <w:rsid w:val="00DD1B82"/>
    <w:rsid w:val="00DD1C6A"/>
    <w:rsid w:val="00DD209E"/>
    <w:rsid w:val="00DD245F"/>
    <w:rsid w:val="00DD2A2D"/>
    <w:rsid w:val="00DD2F72"/>
    <w:rsid w:val="00DD3366"/>
    <w:rsid w:val="00DD3580"/>
    <w:rsid w:val="00DD5689"/>
    <w:rsid w:val="00DD63A5"/>
    <w:rsid w:val="00DD6561"/>
    <w:rsid w:val="00DD6A71"/>
    <w:rsid w:val="00DE052F"/>
    <w:rsid w:val="00DE0552"/>
    <w:rsid w:val="00DE0D2D"/>
    <w:rsid w:val="00DE0FE6"/>
    <w:rsid w:val="00DE1D2F"/>
    <w:rsid w:val="00DE2137"/>
    <w:rsid w:val="00DE276E"/>
    <w:rsid w:val="00DE2E49"/>
    <w:rsid w:val="00DE3440"/>
    <w:rsid w:val="00DE387C"/>
    <w:rsid w:val="00DE3ED3"/>
    <w:rsid w:val="00DE3EE3"/>
    <w:rsid w:val="00DE51A4"/>
    <w:rsid w:val="00DE5501"/>
    <w:rsid w:val="00DE5679"/>
    <w:rsid w:val="00DE5D60"/>
    <w:rsid w:val="00DE6284"/>
    <w:rsid w:val="00DE62EA"/>
    <w:rsid w:val="00DE63EC"/>
    <w:rsid w:val="00DE683A"/>
    <w:rsid w:val="00DE6F6D"/>
    <w:rsid w:val="00DE7A97"/>
    <w:rsid w:val="00DE7D6E"/>
    <w:rsid w:val="00DF0811"/>
    <w:rsid w:val="00DF0A2D"/>
    <w:rsid w:val="00DF0B55"/>
    <w:rsid w:val="00DF141B"/>
    <w:rsid w:val="00DF15C6"/>
    <w:rsid w:val="00DF2C82"/>
    <w:rsid w:val="00DF2F8C"/>
    <w:rsid w:val="00DF3275"/>
    <w:rsid w:val="00DF3EBA"/>
    <w:rsid w:val="00DF45C5"/>
    <w:rsid w:val="00DF4A9A"/>
    <w:rsid w:val="00DF5369"/>
    <w:rsid w:val="00DF56EE"/>
    <w:rsid w:val="00DF5815"/>
    <w:rsid w:val="00DF63D1"/>
    <w:rsid w:val="00DF65FA"/>
    <w:rsid w:val="00DF66ED"/>
    <w:rsid w:val="00DF70AF"/>
    <w:rsid w:val="00DF7840"/>
    <w:rsid w:val="00E000AC"/>
    <w:rsid w:val="00E002EB"/>
    <w:rsid w:val="00E00B12"/>
    <w:rsid w:val="00E01048"/>
    <w:rsid w:val="00E012C2"/>
    <w:rsid w:val="00E01AD2"/>
    <w:rsid w:val="00E02466"/>
    <w:rsid w:val="00E02AC6"/>
    <w:rsid w:val="00E04214"/>
    <w:rsid w:val="00E0485E"/>
    <w:rsid w:val="00E04CDF"/>
    <w:rsid w:val="00E04E20"/>
    <w:rsid w:val="00E053F1"/>
    <w:rsid w:val="00E0542D"/>
    <w:rsid w:val="00E054AF"/>
    <w:rsid w:val="00E0574F"/>
    <w:rsid w:val="00E068B6"/>
    <w:rsid w:val="00E06926"/>
    <w:rsid w:val="00E06F0C"/>
    <w:rsid w:val="00E07245"/>
    <w:rsid w:val="00E0758F"/>
    <w:rsid w:val="00E10E7B"/>
    <w:rsid w:val="00E113B4"/>
    <w:rsid w:val="00E11D22"/>
    <w:rsid w:val="00E120C5"/>
    <w:rsid w:val="00E121F0"/>
    <w:rsid w:val="00E125D1"/>
    <w:rsid w:val="00E126FE"/>
    <w:rsid w:val="00E12A31"/>
    <w:rsid w:val="00E1415C"/>
    <w:rsid w:val="00E143B9"/>
    <w:rsid w:val="00E14ACF"/>
    <w:rsid w:val="00E1505E"/>
    <w:rsid w:val="00E15477"/>
    <w:rsid w:val="00E15645"/>
    <w:rsid w:val="00E15894"/>
    <w:rsid w:val="00E15DD2"/>
    <w:rsid w:val="00E16328"/>
    <w:rsid w:val="00E165EC"/>
    <w:rsid w:val="00E16B4F"/>
    <w:rsid w:val="00E16C16"/>
    <w:rsid w:val="00E17908"/>
    <w:rsid w:val="00E17DEC"/>
    <w:rsid w:val="00E20284"/>
    <w:rsid w:val="00E20DAF"/>
    <w:rsid w:val="00E20E68"/>
    <w:rsid w:val="00E20E9C"/>
    <w:rsid w:val="00E2157D"/>
    <w:rsid w:val="00E221BF"/>
    <w:rsid w:val="00E2227D"/>
    <w:rsid w:val="00E232C0"/>
    <w:rsid w:val="00E23352"/>
    <w:rsid w:val="00E23BFE"/>
    <w:rsid w:val="00E23D18"/>
    <w:rsid w:val="00E23D64"/>
    <w:rsid w:val="00E24436"/>
    <w:rsid w:val="00E24C74"/>
    <w:rsid w:val="00E24E74"/>
    <w:rsid w:val="00E24EDC"/>
    <w:rsid w:val="00E25654"/>
    <w:rsid w:val="00E26EB7"/>
    <w:rsid w:val="00E2767B"/>
    <w:rsid w:val="00E276CE"/>
    <w:rsid w:val="00E2774B"/>
    <w:rsid w:val="00E2797A"/>
    <w:rsid w:val="00E27A95"/>
    <w:rsid w:val="00E27C9A"/>
    <w:rsid w:val="00E300F2"/>
    <w:rsid w:val="00E3083F"/>
    <w:rsid w:val="00E30D8B"/>
    <w:rsid w:val="00E315D6"/>
    <w:rsid w:val="00E318AE"/>
    <w:rsid w:val="00E318EC"/>
    <w:rsid w:val="00E31C30"/>
    <w:rsid w:val="00E32BC0"/>
    <w:rsid w:val="00E32BEC"/>
    <w:rsid w:val="00E32C80"/>
    <w:rsid w:val="00E34316"/>
    <w:rsid w:val="00E34AA5"/>
    <w:rsid w:val="00E34B52"/>
    <w:rsid w:val="00E354E5"/>
    <w:rsid w:val="00E36060"/>
    <w:rsid w:val="00E36E51"/>
    <w:rsid w:val="00E373A9"/>
    <w:rsid w:val="00E4106E"/>
    <w:rsid w:val="00E42429"/>
    <w:rsid w:val="00E426D0"/>
    <w:rsid w:val="00E42991"/>
    <w:rsid w:val="00E42F21"/>
    <w:rsid w:val="00E43747"/>
    <w:rsid w:val="00E43872"/>
    <w:rsid w:val="00E438F9"/>
    <w:rsid w:val="00E43CBE"/>
    <w:rsid w:val="00E43DD1"/>
    <w:rsid w:val="00E4474D"/>
    <w:rsid w:val="00E4484D"/>
    <w:rsid w:val="00E45489"/>
    <w:rsid w:val="00E454C7"/>
    <w:rsid w:val="00E458CB"/>
    <w:rsid w:val="00E462C6"/>
    <w:rsid w:val="00E46CFF"/>
    <w:rsid w:val="00E47427"/>
    <w:rsid w:val="00E476E9"/>
    <w:rsid w:val="00E509CA"/>
    <w:rsid w:val="00E51760"/>
    <w:rsid w:val="00E5206C"/>
    <w:rsid w:val="00E520CC"/>
    <w:rsid w:val="00E53311"/>
    <w:rsid w:val="00E53345"/>
    <w:rsid w:val="00E54B65"/>
    <w:rsid w:val="00E54FB7"/>
    <w:rsid w:val="00E55603"/>
    <w:rsid w:val="00E56613"/>
    <w:rsid w:val="00E56A30"/>
    <w:rsid w:val="00E56E9F"/>
    <w:rsid w:val="00E57FAF"/>
    <w:rsid w:val="00E6164D"/>
    <w:rsid w:val="00E61922"/>
    <w:rsid w:val="00E6198E"/>
    <w:rsid w:val="00E6200F"/>
    <w:rsid w:val="00E62F7B"/>
    <w:rsid w:val="00E63EF9"/>
    <w:rsid w:val="00E64506"/>
    <w:rsid w:val="00E64941"/>
    <w:rsid w:val="00E64ADE"/>
    <w:rsid w:val="00E6549C"/>
    <w:rsid w:val="00E658F6"/>
    <w:rsid w:val="00E65C1E"/>
    <w:rsid w:val="00E66649"/>
    <w:rsid w:val="00E66C2F"/>
    <w:rsid w:val="00E66E85"/>
    <w:rsid w:val="00E67368"/>
    <w:rsid w:val="00E6748D"/>
    <w:rsid w:val="00E70019"/>
    <w:rsid w:val="00E7046C"/>
    <w:rsid w:val="00E72441"/>
    <w:rsid w:val="00E72D76"/>
    <w:rsid w:val="00E740FA"/>
    <w:rsid w:val="00E74207"/>
    <w:rsid w:val="00E750F8"/>
    <w:rsid w:val="00E754C4"/>
    <w:rsid w:val="00E75739"/>
    <w:rsid w:val="00E75A96"/>
    <w:rsid w:val="00E75D26"/>
    <w:rsid w:val="00E7681E"/>
    <w:rsid w:val="00E7682D"/>
    <w:rsid w:val="00E76A03"/>
    <w:rsid w:val="00E76FA7"/>
    <w:rsid w:val="00E77711"/>
    <w:rsid w:val="00E77CA4"/>
    <w:rsid w:val="00E809A3"/>
    <w:rsid w:val="00E810A0"/>
    <w:rsid w:val="00E826E4"/>
    <w:rsid w:val="00E82776"/>
    <w:rsid w:val="00E82BE5"/>
    <w:rsid w:val="00E83FDD"/>
    <w:rsid w:val="00E840DB"/>
    <w:rsid w:val="00E84172"/>
    <w:rsid w:val="00E84972"/>
    <w:rsid w:val="00E84D3F"/>
    <w:rsid w:val="00E85319"/>
    <w:rsid w:val="00E85368"/>
    <w:rsid w:val="00E863A2"/>
    <w:rsid w:val="00E87603"/>
    <w:rsid w:val="00E9091C"/>
    <w:rsid w:val="00E90933"/>
    <w:rsid w:val="00E90CB1"/>
    <w:rsid w:val="00E90CCC"/>
    <w:rsid w:val="00E90F16"/>
    <w:rsid w:val="00E92B67"/>
    <w:rsid w:val="00E93116"/>
    <w:rsid w:val="00E931BB"/>
    <w:rsid w:val="00E945F1"/>
    <w:rsid w:val="00E94B7D"/>
    <w:rsid w:val="00E94D4C"/>
    <w:rsid w:val="00E95782"/>
    <w:rsid w:val="00E95858"/>
    <w:rsid w:val="00E95C65"/>
    <w:rsid w:val="00E95CDA"/>
    <w:rsid w:val="00E95F3F"/>
    <w:rsid w:val="00E96DEB"/>
    <w:rsid w:val="00E96DF6"/>
    <w:rsid w:val="00E9717F"/>
    <w:rsid w:val="00E97962"/>
    <w:rsid w:val="00EA052F"/>
    <w:rsid w:val="00EA0EC8"/>
    <w:rsid w:val="00EA1376"/>
    <w:rsid w:val="00EA14B4"/>
    <w:rsid w:val="00EA1510"/>
    <w:rsid w:val="00EA1B56"/>
    <w:rsid w:val="00EA1F61"/>
    <w:rsid w:val="00EA2CC0"/>
    <w:rsid w:val="00EA2F1F"/>
    <w:rsid w:val="00EA33D4"/>
    <w:rsid w:val="00EA3521"/>
    <w:rsid w:val="00EA3C16"/>
    <w:rsid w:val="00EA546B"/>
    <w:rsid w:val="00EA6BEE"/>
    <w:rsid w:val="00EA6C2B"/>
    <w:rsid w:val="00EB0428"/>
    <w:rsid w:val="00EB12B0"/>
    <w:rsid w:val="00EB135B"/>
    <w:rsid w:val="00EB135D"/>
    <w:rsid w:val="00EB2134"/>
    <w:rsid w:val="00EB2162"/>
    <w:rsid w:val="00EB2357"/>
    <w:rsid w:val="00EB25FB"/>
    <w:rsid w:val="00EB263E"/>
    <w:rsid w:val="00EB36F3"/>
    <w:rsid w:val="00EB3E27"/>
    <w:rsid w:val="00EB4097"/>
    <w:rsid w:val="00EB44F8"/>
    <w:rsid w:val="00EB4F99"/>
    <w:rsid w:val="00EB5178"/>
    <w:rsid w:val="00EB53C7"/>
    <w:rsid w:val="00EB53F2"/>
    <w:rsid w:val="00EB5C5B"/>
    <w:rsid w:val="00EB72E6"/>
    <w:rsid w:val="00EC1A12"/>
    <w:rsid w:val="00EC1BB5"/>
    <w:rsid w:val="00EC1CDB"/>
    <w:rsid w:val="00EC2540"/>
    <w:rsid w:val="00EC2650"/>
    <w:rsid w:val="00EC2FBF"/>
    <w:rsid w:val="00EC3C4F"/>
    <w:rsid w:val="00EC3EB6"/>
    <w:rsid w:val="00EC4467"/>
    <w:rsid w:val="00EC45DF"/>
    <w:rsid w:val="00EC4854"/>
    <w:rsid w:val="00EC4F51"/>
    <w:rsid w:val="00EC6644"/>
    <w:rsid w:val="00EC7566"/>
    <w:rsid w:val="00EC760C"/>
    <w:rsid w:val="00ED0234"/>
    <w:rsid w:val="00ED054A"/>
    <w:rsid w:val="00ED1308"/>
    <w:rsid w:val="00ED1B6C"/>
    <w:rsid w:val="00ED1C94"/>
    <w:rsid w:val="00ED1EF0"/>
    <w:rsid w:val="00ED2258"/>
    <w:rsid w:val="00ED2EEE"/>
    <w:rsid w:val="00ED350F"/>
    <w:rsid w:val="00ED3ADA"/>
    <w:rsid w:val="00ED5769"/>
    <w:rsid w:val="00ED6172"/>
    <w:rsid w:val="00ED6B86"/>
    <w:rsid w:val="00ED6BA1"/>
    <w:rsid w:val="00ED6F82"/>
    <w:rsid w:val="00ED7610"/>
    <w:rsid w:val="00ED7B1B"/>
    <w:rsid w:val="00ED7DC0"/>
    <w:rsid w:val="00EE0892"/>
    <w:rsid w:val="00EE0D39"/>
    <w:rsid w:val="00EE0F3F"/>
    <w:rsid w:val="00EE0F8A"/>
    <w:rsid w:val="00EE12F6"/>
    <w:rsid w:val="00EE163D"/>
    <w:rsid w:val="00EE2762"/>
    <w:rsid w:val="00EE3251"/>
    <w:rsid w:val="00EE32E1"/>
    <w:rsid w:val="00EE3570"/>
    <w:rsid w:val="00EE3D36"/>
    <w:rsid w:val="00EE61AB"/>
    <w:rsid w:val="00EE6C83"/>
    <w:rsid w:val="00EF05CF"/>
    <w:rsid w:val="00EF05D5"/>
    <w:rsid w:val="00EF0EC0"/>
    <w:rsid w:val="00EF11AD"/>
    <w:rsid w:val="00EF15AD"/>
    <w:rsid w:val="00EF1755"/>
    <w:rsid w:val="00EF178E"/>
    <w:rsid w:val="00EF18C8"/>
    <w:rsid w:val="00EF1EDF"/>
    <w:rsid w:val="00EF2311"/>
    <w:rsid w:val="00EF2744"/>
    <w:rsid w:val="00EF2C53"/>
    <w:rsid w:val="00EF52B5"/>
    <w:rsid w:val="00EF5957"/>
    <w:rsid w:val="00EF5B62"/>
    <w:rsid w:val="00EF6497"/>
    <w:rsid w:val="00EF676F"/>
    <w:rsid w:val="00EF6A60"/>
    <w:rsid w:val="00F00AB2"/>
    <w:rsid w:val="00F00B27"/>
    <w:rsid w:val="00F012F1"/>
    <w:rsid w:val="00F01383"/>
    <w:rsid w:val="00F01D8D"/>
    <w:rsid w:val="00F01ED8"/>
    <w:rsid w:val="00F02862"/>
    <w:rsid w:val="00F03439"/>
    <w:rsid w:val="00F037DE"/>
    <w:rsid w:val="00F03D09"/>
    <w:rsid w:val="00F03EDB"/>
    <w:rsid w:val="00F04296"/>
    <w:rsid w:val="00F04E42"/>
    <w:rsid w:val="00F056B9"/>
    <w:rsid w:val="00F05B5E"/>
    <w:rsid w:val="00F06B82"/>
    <w:rsid w:val="00F07A04"/>
    <w:rsid w:val="00F07E98"/>
    <w:rsid w:val="00F10149"/>
    <w:rsid w:val="00F10792"/>
    <w:rsid w:val="00F10A4A"/>
    <w:rsid w:val="00F11D0A"/>
    <w:rsid w:val="00F1281C"/>
    <w:rsid w:val="00F13D7A"/>
    <w:rsid w:val="00F14152"/>
    <w:rsid w:val="00F14959"/>
    <w:rsid w:val="00F15426"/>
    <w:rsid w:val="00F15A24"/>
    <w:rsid w:val="00F16507"/>
    <w:rsid w:val="00F169DD"/>
    <w:rsid w:val="00F171A6"/>
    <w:rsid w:val="00F176E4"/>
    <w:rsid w:val="00F1783D"/>
    <w:rsid w:val="00F17D01"/>
    <w:rsid w:val="00F17E20"/>
    <w:rsid w:val="00F20D25"/>
    <w:rsid w:val="00F20E47"/>
    <w:rsid w:val="00F2113A"/>
    <w:rsid w:val="00F21325"/>
    <w:rsid w:val="00F214D5"/>
    <w:rsid w:val="00F22208"/>
    <w:rsid w:val="00F22224"/>
    <w:rsid w:val="00F22273"/>
    <w:rsid w:val="00F224EF"/>
    <w:rsid w:val="00F22B9A"/>
    <w:rsid w:val="00F230E0"/>
    <w:rsid w:val="00F2398C"/>
    <w:rsid w:val="00F24007"/>
    <w:rsid w:val="00F24783"/>
    <w:rsid w:val="00F247F7"/>
    <w:rsid w:val="00F24B7F"/>
    <w:rsid w:val="00F24E84"/>
    <w:rsid w:val="00F25F22"/>
    <w:rsid w:val="00F275B8"/>
    <w:rsid w:val="00F279E3"/>
    <w:rsid w:val="00F27BD0"/>
    <w:rsid w:val="00F3105F"/>
    <w:rsid w:val="00F31BDB"/>
    <w:rsid w:val="00F331A4"/>
    <w:rsid w:val="00F33385"/>
    <w:rsid w:val="00F33533"/>
    <w:rsid w:val="00F34179"/>
    <w:rsid w:val="00F343E5"/>
    <w:rsid w:val="00F3490A"/>
    <w:rsid w:val="00F34F84"/>
    <w:rsid w:val="00F34FBB"/>
    <w:rsid w:val="00F35CA7"/>
    <w:rsid w:val="00F368E8"/>
    <w:rsid w:val="00F3749C"/>
    <w:rsid w:val="00F40055"/>
    <w:rsid w:val="00F40F19"/>
    <w:rsid w:val="00F4152D"/>
    <w:rsid w:val="00F42207"/>
    <w:rsid w:val="00F423F9"/>
    <w:rsid w:val="00F4310C"/>
    <w:rsid w:val="00F43369"/>
    <w:rsid w:val="00F43673"/>
    <w:rsid w:val="00F436CA"/>
    <w:rsid w:val="00F43787"/>
    <w:rsid w:val="00F43EFA"/>
    <w:rsid w:val="00F44AA3"/>
    <w:rsid w:val="00F44ACA"/>
    <w:rsid w:val="00F44DAC"/>
    <w:rsid w:val="00F45009"/>
    <w:rsid w:val="00F45151"/>
    <w:rsid w:val="00F45404"/>
    <w:rsid w:val="00F459F2"/>
    <w:rsid w:val="00F46A75"/>
    <w:rsid w:val="00F47835"/>
    <w:rsid w:val="00F47A9F"/>
    <w:rsid w:val="00F47F3A"/>
    <w:rsid w:val="00F50340"/>
    <w:rsid w:val="00F503AA"/>
    <w:rsid w:val="00F5063B"/>
    <w:rsid w:val="00F50F27"/>
    <w:rsid w:val="00F515B5"/>
    <w:rsid w:val="00F515EC"/>
    <w:rsid w:val="00F51EF2"/>
    <w:rsid w:val="00F525FF"/>
    <w:rsid w:val="00F532A4"/>
    <w:rsid w:val="00F53EAB"/>
    <w:rsid w:val="00F54910"/>
    <w:rsid w:val="00F54931"/>
    <w:rsid w:val="00F55156"/>
    <w:rsid w:val="00F55551"/>
    <w:rsid w:val="00F55999"/>
    <w:rsid w:val="00F575EA"/>
    <w:rsid w:val="00F57E72"/>
    <w:rsid w:val="00F6016C"/>
    <w:rsid w:val="00F61486"/>
    <w:rsid w:val="00F61573"/>
    <w:rsid w:val="00F6184B"/>
    <w:rsid w:val="00F621C3"/>
    <w:rsid w:val="00F62FC9"/>
    <w:rsid w:val="00F63581"/>
    <w:rsid w:val="00F638FF"/>
    <w:rsid w:val="00F64014"/>
    <w:rsid w:val="00F64275"/>
    <w:rsid w:val="00F6496E"/>
    <w:rsid w:val="00F66269"/>
    <w:rsid w:val="00F664AF"/>
    <w:rsid w:val="00F677EF"/>
    <w:rsid w:val="00F70552"/>
    <w:rsid w:val="00F70607"/>
    <w:rsid w:val="00F707EC"/>
    <w:rsid w:val="00F70CE7"/>
    <w:rsid w:val="00F71796"/>
    <w:rsid w:val="00F725B6"/>
    <w:rsid w:val="00F72C3A"/>
    <w:rsid w:val="00F72E27"/>
    <w:rsid w:val="00F74F29"/>
    <w:rsid w:val="00F75078"/>
    <w:rsid w:val="00F752E1"/>
    <w:rsid w:val="00F7579C"/>
    <w:rsid w:val="00F759D7"/>
    <w:rsid w:val="00F76853"/>
    <w:rsid w:val="00F76C3A"/>
    <w:rsid w:val="00F76FA3"/>
    <w:rsid w:val="00F77247"/>
    <w:rsid w:val="00F77983"/>
    <w:rsid w:val="00F809CF"/>
    <w:rsid w:val="00F81299"/>
    <w:rsid w:val="00F8142E"/>
    <w:rsid w:val="00F81689"/>
    <w:rsid w:val="00F818EF"/>
    <w:rsid w:val="00F81932"/>
    <w:rsid w:val="00F81D8B"/>
    <w:rsid w:val="00F826CA"/>
    <w:rsid w:val="00F82F48"/>
    <w:rsid w:val="00F831DD"/>
    <w:rsid w:val="00F8337B"/>
    <w:rsid w:val="00F83561"/>
    <w:rsid w:val="00F836A3"/>
    <w:rsid w:val="00F849CB"/>
    <w:rsid w:val="00F84BC9"/>
    <w:rsid w:val="00F84DAA"/>
    <w:rsid w:val="00F85BF8"/>
    <w:rsid w:val="00F85EE2"/>
    <w:rsid w:val="00F85F4A"/>
    <w:rsid w:val="00F8613E"/>
    <w:rsid w:val="00F865E3"/>
    <w:rsid w:val="00F86637"/>
    <w:rsid w:val="00F87417"/>
    <w:rsid w:val="00F90084"/>
    <w:rsid w:val="00F90126"/>
    <w:rsid w:val="00F90515"/>
    <w:rsid w:val="00F90A35"/>
    <w:rsid w:val="00F90C74"/>
    <w:rsid w:val="00F91B94"/>
    <w:rsid w:val="00F91BFC"/>
    <w:rsid w:val="00F922C7"/>
    <w:rsid w:val="00F92DC1"/>
    <w:rsid w:val="00F92F42"/>
    <w:rsid w:val="00F938CD"/>
    <w:rsid w:val="00F93D2A"/>
    <w:rsid w:val="00F940BE"/>
    <w:rsid w:val="00F943FF"/>
    <w:rsid w:val="00F94B3F"/>
    <w:rsid w:val="00F94BA8"/>
    <w:rsid w:val="00F94CF9"/>
    <w:rsid w:val="00F95394"/>
    <w:rsid w:val="00F95652"/>
    <w:rsid w:val="00F95B0C"/>
    <w:rsid w:val="00F96231"/>
    <w:rsid w:val="00F966D6"/>
    <w:rsid w:val="00F976A1"/>
    <w:rsid w:val="00F977CE"/>
    <w:rsid w:val="00F97B4C"/>
    <w:rsid w:val="00FA060C"/>
    <w:rsid w:val="00FA1067"/>
    <w:rsid w:val="00FA153D"/>
    <w:rsid w:val="00FA1FD5"/>
    <w:rsid w:val="00FA2338"/>
    <w:rsid w:val="00FA2CB5"/>
    <w:rsid w:val="00FA3C86"/>
    <w:rsid w:val="00FA3E3D"/>
    <w:rsid w:val="00FA41B5"/>
    <w:rsid w:val="00FA4ECC"/>
    <w:rsid w:val="00FA51B0"/>
    <w:rsid w:val="00FA6657"/>
    <w:rsid w:val="00FA6E1A"/>
    <w:rsid w:val="00FB013F"/>
    <w:rsid w:val="00FB0306"/>
    <w:rsid w:val="00FB0655"/>
    <w:rsid w:val="00FB06C8"/>
    <w:rsid w:val="00FB0759"/>
    <w:rsid w:val="00FB1A62"/>
    <w:rsid w:val="00FB260E"/>
    <w:rsid w:val="00FB2D27"/>
    <w:rsid w:val="00FB2E75"/>
    <w:rsid w:val="00FB2EAD"/>
    <w:rsid w:val="00FB31AF"/>
    <w:rsid w:val="00FB4021"/>
    <w:rsid w:val="00FB44E1"/>
    <w:rsid w:val="00FB5395"/>
    <w:rsid w:val="00FB5788"/>
    <w:rsid w:val="00FB589C"/>
    <w:rsid w:val="00FB5F8C"/>
    <w:rsid w:val="00FB6D13"/>
    <w:rsid w:val="00FB78B2"/>
    <w:rsid w:val="00FB7D60"/>
    <w:rsid w:val="00FC0770"/>
    <w:rsid w:val="00FC12BA"/>
    <w:rsid w:val="00FC1367"/>
    <w:rsid w:val="00FC13F6"/>
    <w:rsid w:val="00FC2769"/>
    <w:rsid w:val="00FC27BF"/>
    <w:rsid w:val="00FC2E8D"/>
    <w:rsid w:val="00FC2FED"/>
    <w:rsid w:val="00FC36AD"/>
    <w:rsid w:val="00FC3E06"/>
    <w:rsid w:val="00FC470C"/>
    <w:rsid w:val="00FC48E2"/>
    <w:rsid w:val="00FC4BB8"/>
    <w:rsid w:val="00FC4EE4"/>
    <w:rsid w:val="00FC58C3"/>
    <w:rsid w:val="00FC5EB2"/>
    <w:rsid w:val="00FC71D9"/>
    <w:rsid w:val="00FC78C4"/>
    <w:rsid w:val="00FD04C0"/>
    <w:rsid w:val="00FD0D45"/>
    <w:rsid w:val="00FD0E7F"/>
    <w:rsid w:val="00FD106B"/>
    <w:rsid w:val="00FD2303"/>
    <w:rsid w:val="00FD2A58"/>
    <w:rsid w:val="00FD40E2"/>
    <w:rsid w:val="00FD4612"/>
    <w:rsid w:val="00FD47D9"/>
    <w:rsid w:val="00FD4E38"/>
    <w:rsid w:val="00FD4F8A"/>
    <w:rsid w:val="00FD4FAE"/>
    <w:rsid w:val="00FD5872"/>
    <w:rsid w:val="00FD5AD7"/>
    <w:rsid w:val="00FD5C7B"/>
    <w:rsid w:val="00FD5F3A"/>
    <w:rsid w:val="00FD69DE"/>
    <w:rsid w:val="00FD6AD8"/>
    <w:rsid w:val="00FD6E9B"/>
    <w:rsid w:val="00FD79C2"/>
    <w:rsid w:val="00FD7EAE"/>
    <w:rsid w:val="00FE0612"/>
    <w:rsid w:val="00FE0CCC"/>
    <w:rsid w:val="00FE12BF"/>
    <w:rsid w:val="00FE1525"/>
    <w:rsid w:val="00FE24A6"/>
    <w:rsid w:val="00FE3E9D"/>
    <w:rsid w:val="00FE5301"/>
    <w:rsid w:val="00FE5DCF"/>
    <w:rsid w:val="00FE6487"/>
    <w:rsid w:val="00FE750D"/>
    <w:rsid w:val="00FE786F"/>
    <w:rsid w:val="00FE79E8"/>
    <w:rsid w:val="00FF048A"/>
    <w:rsid w:val="00FF0D28"/>
    <w:rsid w:val="00FF10A5"/>
    <w:rsid w:val="00FF13FD"/>
    <w:rsid w:val="00FF1AC4"/>
    <w:rsid w:val="00FF26EC"/>
    <w:rsid w:val="00FF299F"/>
    <w:rsid w:val="00FF2AAA"/>
    <w:rsid w:val="00FF2FEB"/>
    <w:rsid w:val="00FF3147"/>
    <w:rsid w:val="00FF342F"/>
    <w:rsid w:val="00FF3B9E"/>
    <w:rsid w:val="00FF3E74"/>
    <w:rsid w:val="00FF4251"/>
    <w:rsid w:val="00FF4672"/>
    <w:rsid w:val="00FF5021"/>
    <w:rsid w:val="00FF57A6"/>
    <w:rsid w:val="00FF5C8E"/>
    <w:rsid w:val="00FF5D75"/>
    <w:rsid w:val="00FF677A"/>
    <w:rsid w:val="00FF67C1"/>
    <w:rsid w:val="00FF76F4"/>
    <w:rsid w:val="00FF773D"/>
    <w:rsid w:val="00FF7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FD5"/>
    <w:pPr>
      <w:ind w:left="720"/>
      <w:contextualSpacing/>
    </w:pPr>
  </w:style>
  <w:style w:type="paragraph" w:styleId="NormalWeb">
    <w:name w:val="Normal (Web)"/>
    <w:basedOn w:val="Normal"/>
    <w:uiPriority w:val="99"/>
    <w:semiHidden/>
    <w:unhideWhenUsed/>
    <w:rsid w:val="008442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FD5"/>
    <w:pPr>
      <w:ind w:left="720"/>
      <w:contextualSpacing/>
    </w:pPr>
  </w:style>
  <w:style w:type="paragraph" w:styleId="NormalWeb">
    <w:name w:val="Normal (Web)"/>
    <w:basedOn w:val="Normal"/>
    <w:uiPriority w:val="99"/>
    <w:semiHidden/>
    <w:unhideWhenUsed/>
    <w:rsid w:val="00844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4399">
      <w:bodyDiv w:val="1"/>
      <w:marLeft w:val="0"/>
      <w:marRight w:val="0"/>
      <w:marTop w:val="0"/>
      <w:marBottom w:val="0"/>
      <w:divBdr>
        <w:top w:val="none" w:sz="0" w:space="0" w:color="auto"/>
        <w:left w:val="none" w:sz="0" w:space="0" w:color="auto"/>
        <w:bottom w:val="none" w:sz="0" w:space="0" w:color="auto"/>
        <w:right w:val="none" w:sz="0" w:space="0" w:color="auto"/>
      </w:divBdr>
    </w:div>
    <w:div w:id="1892616343">
      <w:bodyDiv w:val="1"/>
      <w:marLeft w:val="0"/>
      <w:marRight w:val="0"/>
      <w:marTop w:val="0"/>
      <w:marBottom w:val="0"/>
      <w:divBdr>
        <w:top w:val="none" w:sz="0" w:space="0" w:color="auto"/>
        <w:left w:val="none" w:sz="0" w:space="0" w:color="auto"/>
        <w:bottom w:val="none" w:sz="0" w:space="0" w:color="auto"/>
        <w:right w:val="none" w:sz="0" w:space="0" w:color="auto"/>
      </w:divBdr>
    </w:div>
    <w:div w:id="20655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5317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lallemande</dc:creator>
  <cp:lastModifiedBy>AAF secretariat</cp:lastModifiedBy>
  <cp:revision>2</cp:revision>
  <dcterms:created xsi:type="dcterms:W3CDTF">2015-09-11T09:57:00Z</dcterms:created>
  <dcterms:modified xsi:type="dcterms:W3CDTF">2015-09-11T09:57:00Z</dcterms:modified>
</cp:coreProperties>
</file>